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66267" w14:textId="46AFB6C5" w:rsidR="00F01CF0" w:rsidRPr="005E5964" w:rsidRDefault="00F01CF0" w:rsidP="006D361E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E5964">
        <w:rPr>
          <w:rFonts w:asciiTheme="majorBidi" w:hAnsiTheme="majorBidi" w:cstheme="majorBidi"/>
          <w:noProof/>
          <w:rtl/>
        </w:rPr>
        <w:drawing>
          <wp:anchor distT="0" distB="0" distL="114300" distR="114300" simplePos="0" relativeHeight="251660288" behindDoc="0" locked="0" layoutInCell="1" allowOverlap="1" wp14:anchorId="4CE91225" wp14:editId="2469EB89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910078" cy="906780"/>
            <wp:effectExtent l="0" t="0" r="444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078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964"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0E7DB54C" wp14:editId="07A0E5E0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899160" cy="899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96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14:paraId="478FC936" w14:textId="6B5A62B4" w:rsidR="00F01CF0" w:rsidRPr="005E5964" w:rsidRDefault="00F01CF0" w:rsidP="006D361E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E5964">
        <w:rPr>
          <w:rFonts w:asciiTheme="majorBidi" w:hAnsiTheme="majorBidi" w:cstheme="majorBidi"/>
          <w:b/>
          <w:bCs/>
          <w:sz w:val="24"/>
          <w:szCs w:val="24"/>
        </w:rPr>
        <w:t>Golestan</w:t>
      </w:r>
      <w:proofErr w:type="spellEnd"/>
      <w:r w:rsidRPr="005E5964">
        <w:rPr>
          <w:rFonts w:asciiTheme="majorBidi" w:hAnsiTheme="majorBidi" w:cstheme="majorBidi"/>
          <w:b/>
          <w:bCs/>
          <w:sz w:val="24"/>
          <w:szCs w:val="24"/>
        </w:rPr>
        <w:t xml:space="preserve"> University of Medical Sciences</w:t>
      </w:r>
    </w:p>
    <w:p w14:paraId="7226F568" w14:textId="77777777" w:rsidR="00F01CF0" w:rsidRPr="005E5964" w:rsidRDefault="00F01CF0" w:rsidP="006D361E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E5964">
        <w:rPr>
          <w:rFonts w:asciiTheme="majorBidi" w:hAnsiTheme="majorBidi" w:cstheme="majorBidi"/>
          <w:b/>
          <w:bCs/>
          <w:sz w:val="24"/>
          <w:szCs w:val="24"/>
        </w:rPr>
        <w:t>Center for Studies and Development of Medical Sciences Education</w:t>
      </w:r>
    </w:p>
    <w:p w14:paraId="69862DAB" w14:textId="77777777" w:rsidR="005E5964" w:rsidRPr="005E5964" w:rsidRDefault="005E5964" w:rsidP="006D361E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E5964">
        <w:rPr>
          <w:rFonts w:asciiTheme="majorBidi" w:hAnsiTheme="majorBidi" w:cstheme="majorBidi"/>
          <w:b/>
          <w:bCs/>
          <w:sz w:val="24"/>
          <w:szCs w:val="24"/>
        </w:rPr>
        <w:t>International Campus Education Development Office</w:t>
      </w:r>
    </w:p>
    <w:p w14:paraId="5CD1A544" w14:textId="38267B71" w:rsidR="00F01CF0" w:rsidRPr="005E5964" w:rsidRDefault="00F01CF0" w:rsidP="006D361E">
      <w:pPr>
        <w:bidi w:val="0"/>
        <w:jc w:val="center"/>
        <w:rPr>
          <w:rFonts w:asciiTheme="majorBidi" w:hAnsiTheme="majorBidi" w:cstheme="majorBidi"/>
          <w:b/>
          <w:bCs/>
        </w:rPr>
      </w:pPr>
      <w:r w:rsidRPr="005E5964">
        <w:rPr>
          <w:rFonts w:asciiTheme="majorBidi" w:hAnsiTheme="majorBidi" w:cstheme="majorBidi"/>
          <w:b/>
          <w:bCs/>
        </w:rPr>
        <w:t>Educational group</w:t>
      </w:r>
      <w:r w:rsidR="006D361E">
        <w:rPr>
          <w:rFonts w:asciiTheme="majorBidi" w:hAnsiTheme="majorBidi" w:cstheme="majorBidi" w:hint="cs"/>
          <w:b/>
          <w:bCs/>
          <w:rtl/>
        </w:rPr>
        <w:t xml:space="preserve"> </w:t>
      </w:r>
      <w:r w:rsidR="00876F4D" w:rsidRPr="00876F4D">
        <w:rPr>
          <w:rFonts w:asciiTheme="majorBidi" w:hAnsiTheme="majorBidi" w:cstheme="majorBidi"/>
          <w:b/>
          <w:bCs/>
        </w:rPr>
        <w:t>Children</w:t>
      </w:r>
    </w:p>
    <w:p w14:paraId="71BE110B" w14:textId="77777777" w:rsidR="00F01CF0" w:rsidRPr="005E5964" w:rsidRDefault="00F01CF0" w:rsidP="006D361E">
      <w:pPr>
        <w:bidi w:val="0"/>
        <w:jc w:val="center"/>
        <w:rPr>
          <w:rFonts w:asciiTheme="majorBidi" w:hAnsiTheme="majorBidi" w:cstheme="majorBidi"/>
          <w:b/>
          <w:bCs/>
        </w:rPr>
      </w:pPr>
      <w:r w:rsidRPr="005E5964">
        <w:rPr>
          <w:rFonts w:asciiTheme="majorBidi" w:hAnsiTheme="majorBidi" w:cstheme="majorBidi"/>
          <w:b/>
          <w:bCs/>
        </w:rPr>
        <w:t>Course plan</w:t>
      </w:r>
    </w:p>
    <w:p w14:paraId="5D4A68A7" w14:textId="23A0D00E" w:rsidR="00F01CF0" w:rsidRPr="005E5964" w:rsidRDefault="00F01CF0" w:rsidP="00F01CF0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rtl/>
          <w:lang w:bidi="fa-IR"/>
        </w:rPr>
      </w:pPr>
    </w:p>
    <w:tbl>
      <w:tblPr>
        <w:tblStyle w:val="TableGrid"/>
        <w:tblW w:w="11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45"/>
        <w:gridCol w:w="1206"/>
        <w:gridCol w:w="110"/>
        <w:gridCol w:w="959"/>
        <w:gridCol w:w="248"/>
        <w:gridCol w:w="310"/>
        <w:gridCol w:w="1813"/>
        <w:gridCol w:w="676"/>
        <w:gridCol w:w="479"/>
        <w:gridCol w:w="812"/>
        <w:gridCol w:w="1685"/>
        <w:gridCol w:w="90"/>
        <w:gridCol w:w="248"/>
        <w:gridCol w:w="219"/>
        <w:gridCol w:w="339"/>
        <w:gridCol w:w="1321"/>
      </w:tblGrid>
      <w:tr w:rsidR="00E8645E" w:rsidRPr="005E5964" w14:paraId="4FFF40C3" w14:textId="77777777" w:rsidTr="00476B10">
        <w:trPr>
          <w:trHeight w:val="369"/>
        </w:trPr>
        <w:tc>
          <w:tcPr>
            <w:tcW w:w="2920" w:type="dxa"/>
            <w:gridSpan w:val="4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A9DC894" w14:textId="3112D89F" w:rsidR="00F01CF0" w:rsidRPr="005E5964" w:rsidRDefault="00F01CF0" w:rsidP="00E8645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Name of the course</w:t>
            </w:r>
          </w:p>
        </w:tc>
        <w:tc>
          <w:tcPr>
            <w:tcW w:w="3526" w:type="dxa"/>
            <w:gridSpan w:val="5"/>
            <w:tcBorders>
              <w:top w:val="single" w:sz="12" w:space="0" w:color="auto"/>
            </w:tcBorders>
            <w:vAlign w:val="center"/>
          </w:tcPr>
          <w:p w14:paraId="62249D8C" w14:textId="74AD3322" w:rsidR="00F01CF0" w:rsidRPr="00B1071F" w:rsidRDefault="00B1071F" w:rsidP="00B1071F">
            <w:pPr>
              <w:jc w:val="center"/>
              <w:rPr>
                <w:rFonts w:asciiTheme="majorBidi" w:hAnsiTheme="majorBidi" w:cstheme="majorBidi"/>
                <w:b/>
                <w:rtl/>
                <w:lang w:bidi="fa-IR"/>
              </w:rPr>
            </w:pPr>
            <w:r w:rsidRPr="00B1071F">
              <w:rPr>
                <w:rFonts w:asciiTheme="majorBidi" w:hAnsiTheme="majorBidi" w:cstheme="majorBidi"/>
                <w:b/>
                <w:lang w:bidi="fa-IR"/>
              </w:rPr>
              <w:t>Children's diseases</w:t>
            </w:r>
          </w:p>
        </w:tc>
        <w:tc>
          <w:tcPr>
            <w:tcW w:w="2587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1BCDE26" w14:textId="31CD92CC" w:rsidR="00F01CF0" w:rsidRPr="005E5964" w:rsidRDefault="00B94652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94652">
              <w:rPr>
                <w:rFonts w:asciiTheme="majorBidi" w:hAnsiTheme="majorBidi" w:cstheme="majorBidi"/>
                <w:b/>
                <w:bCs/>
              </w:rPr>
              <w:t>Academic year</w:t>
            </w:r>
          </w:p>
        </w:tc>
        <w:tc>
          <w:tcPr>
            <w:tcW w:w="2127" w:type="dxa"/>
            <w:gridSpan w:val="4"/>
            <w:tcBorders>
              <w:top w:val="single" w:sz="12" w:space="0" w:color="auto"/>
            </w:tcBorders>
            <w:vAlign w:val="center"/>
          </w:tcPr>
          <w:p w14:paraId="35A32CED" w14:textId="52FB91D7" w:rsidR="00F01CF0" w:rsidRPr="005E5964" w:rsidRDefault="00B1071F" w:rsidP="00F01CF0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1403-1404</w:t>
            </w:r>
          </w:p>
        </w:tc>
      </w:tr>
      <w:tr w:rsidR="000170FB" w:rsidRPr="005E5964" w14:paraId="7DB6A7B3" w14:textId="77777777" w:rsidTr="00476B10">
        <w:trPr>
          <w:trHeight w:val="369"/>
        </w:trPr>
        <w:tc>
          <w:tcPr>
            <w:tcW w:w="2920" w:type="dxa"/>
            <w:gridSpan w:val="4"/>
            <w:shd w:val="clear" w:color="auto" w:fill="E2EFD9" w:themeFill="accent6" w:themeFillTint="33"/>
          </w:tcPr>
          <w:p w14:paraId="0E644951" w14:textId="5BB02417" w:rsidR="000170FB" w:rsidRPr="005E5964" w:rsidRDefault="000170FB" w:rsidP="000170F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</w:rPr>
              <w:t>F</w:t>
            </w:r>
            <w:r w:rsidRPr="000A17A3">
              <w:rPr>
                <w:rFonts w:asciiTheme="majorBidi" w:hAnsiTheme="majorBidi" w:cstheme="majorBidi"/>
                <w:b/>
                <w:bCs/>
              </w:rPr>
              <w:t>ield of study</w:t>
            </w:r>
            <w:r w:rsidRPr="000A17A3">
              <w:rPr>
                <w:rFonts w:asciiTheme="majorBidi" w:hAnsiTheme="majorBidi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3526" w:type="dxa"/>
            <w:gridSpan w:val="5"/>
            <w:vAlign w:val="center"/>
          </w:tcPr>
          <w:p w14:paraId="385D5F0D" w14:textId="78B39C1C" w:rsidR="000170FB" w:rsidRPr="005E5964" w:rsidRDefault="00C572AD" w:rsidP="00C572A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C572AD">
              <w:rPr>
                <w:rFonts w:asciiTheme="majorBidi" w:hAnsiTheme="majorBidi" w:cstheme="majorBidi"/>
                <w:lang w:bidi="fa-IR"/>
              </w:rPr>
              <w:t>Medicine</w:t>
            </w:r>
          </w:p>
        </w:tc>
        <w:tc>
          <w:tcPr>
            <w:tcW w:w="2587" w:type="dxa"/>
            <w:gridSpan w:val="3"/>
            <w:shd w:val="clear" w:color="auto" w:fill="E2EFD9" w:themeFill="accent6" w:themeFillTint="33"/>
          </w:tcPr>
          <w:p w14:paraId="71143928" w14:textId="43CE3A4C" w:rsidR="000170FB" w:rsidRPr="005E5964" w:rsidRDefault="000170FB" w:rsidP="000170FB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lang w:bidi="fa-IR"/>
              </w:rPr>
              <w:t>Degree</w:t>
            </w:r>
          </w:p>
        </w:tc>
        <w:tc>
          <w:tcPr>
            <w:tcW w:w="2127" w:type="dxa"/>
            <w:gridSpan w:val="4"/>
            <w:vAlign w:val="center"/>
          </w:tcPr>
          <w:p w14:paraId="2FE19FA7" w14:textId="67FC68DB" w:rsidR="000170FB" w:rsidRPr="005E5964" w:rsidRDefault="00C572AD" w:rsidP="00C572A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C572AD">
              <w:rPr>
                <w:rFonts w:asciiTheme="majorBidi" w:hAnsiTheme="majorBidi" w:cstheme="majorBidi"/>
                <w:lang w:bidi="fa-IR"/>
              </w:rPr>
              <w:t>General Doctorate</w:t>
            </w:r>
          </w:p>
        </w:tc>
      </w:tr>
      <w:tr w:rsidR="00E8645E" w:rsidRPr="005E5964" w14:paraId="60D80F85" w14:textId="77777777" w:rsidTr="00476B10">
        <w:trPr>
          <w:trHeight w:val="369"/>
        </w:trPr>
        <w:tc>
          <w:tcPr>
            <w:tcW w:w="2920" w:type="dxa"/>
            <w:gridSpan w:val="4"/>
            <w:shd w:val="clear" w:color="auto" w:fill="E2EFD9" w:themeFill="accent6" w:themeFillTint="33"/>
            <w:vAlign w:val="center"/>
          </w:tcPr>
          <w:p w14:paraId="634C7CA8" w14:textId="4056C986" w:rsidR="00F01CF0" w:rsidRPr="005E5964" w:rsidRDefault="000170FB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C</w:t>
            </w:r>
            <w:r w:rsidR="00F01CF0" w:rsidRPr="005E5964">
              <w:rPr>
                <w:rFonts w:asciiTheme="majorBidi" w:hAnsiTheme="majorBidi" w:cstheme="majorBidi"/>
                <w:b/>
                <w:bCs/>
              </w:rPr>
              <w:t>ourse</w:t>
            </w:r>
            <w:r>
              <w:rPr>
                <w:rFonts w:asciiTheme="majorBidi" w:hAnsiTheme="majorBidi" w:cstheme="majorBidi"/>
                <w:b/>
                <w:bCs/>
              </w:rPr>
              <w:t>/ lesson</w:t>
            </w:r>
            <w:r w:rsidR="00F01CF0" w:rsidRPr="005E5964">
              <w:rPr>
                <w:rFonts w:asciiTheme="majorBidi" w:hAnsiTheme="majorBidi" w:cstheme="majorBidi"/>
                <w:b/>
                <w:bCs/>
              </w:rPr>
              <w:t xml:space="preserve"> number</w:t>
            </w:r>
          </w:p>
        </w:tc>
        <w:tc>
          <w:tcPr>
            <w:tcW w:w="3526" w:type="dxa"/>
            <w:gridSpan w:val="5"/>
            <w:vAlign w:val="center"/>
          </w:tcPr>
          <w:p w14:paraId="085711FA" w14:textId="77777777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587" w:type="dxa"/>
            <w:gridSpan w:val="3"/>
            <w:shd w:val="clear" w:color="auto" w:fill="E2EFD9" w:themeFill="accent6" w:themeFillTint="33"/>
            <w:vAlign w:val="center"/>
          </w:tcPr>
          <w:p w14:paraId="6599994E" w14:textId="6CBE6FED" w:rsidR="00601E11" w:rsidRPr="005E5964" w:rsidRDefault="00601E11" w:rsidP="00601E1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Prerequisite/co-requisite</w:t>
            </w:r>
          </w:p>
          <w:p w14:paraId="0F59483D" w14:textId="2C5C2238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6F350A46" w14:textId="38226FCE" w:rsidR="00F01CF0" w:rsidRPr="005E5964" w:rsidRDefault="00990A92" w:rsidP="00990A9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990A92">
              <w:rPr>
                <w:rFonts w:asciiTheme="majorBidi" w:hAnsiTheme="majorBidi" w:cstheme="majorBidi"/>
                <w:lang w:bidi="fa-IR"/>
              </w:rPr>
              <w:t>Introduction to pediatric diseases</w:t>
            </w:r>
          </w:p>
        </w:tc>
      </w:tr>
      <w:tr w:rsidR="00E8645E" w:rsidRPr="005E5964" w14:paraId="10E6051A" w14:textId="77777777" w:rsidTr="00476B10">
        <w:trPr>
          <w:trHeight w:val="369"/>
        </w:trPr>
        <w:tc>
          <w:tcPr>
            <w:tcW w:w="2920" w:type="dxa"/>
            <w:gridSpan w:val="4"/>
            <w:shd w:val="clear" w:color="auto" w:fill="E2EFD9" w:themeFill="accent6" w:themeFillTint="33"/>
            <w:vAlign w:val="center"/>
          </w:tcPr>
          <w:p w14:paraId="5BD85754" w14:textId="79DB0060" w:rsidR="00F01CF0" w:rsidRPr="005E5964" w:rsidRDefault="00601E11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Number of units</w:t>
            </w:r>
          </w:p>
        </w:tc>
        <w:tc>
          <w:tcPr>
            <w:tcW w:w="3526" w:type="dxa"/>
            <w:gridSpan w:val="5"/>
            <w:vAlign w:val="center"/>
          </w:tcPr>
          <w:p w14:paraId="159B0E94" w14:textId="65003FDA" w:rsidR="00F01CF0" w:rsidRPr="005E5964" w:rsidRDefault="00B644DD" w:rsidP="00B644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644DD">
              <w:rPr>
                <w:rFonts w:asciiTheme="majorBidi" w:hAnsiTheme="majorBidi" w:cstheme="majorBidi"/>
                <w:lang w:bidi="fa-IR"/>
              </w:rPr>
              <w:t>5 one</w:t>
            </w:r>
          </w:p>
        </w:tc>
        <w:tc>
          <w:tcPr>
            <w:tcW w:w="2587" w:type="dxa"/>
            <w:gridSpan w:val="3"/>
            <w:shd w:val="clear" w:color="auto" w:fill="E2EFD9" w:themeFill="accent6" w:themeFillTint="33"/>
            <w:vAlign w:val="center"/>
          </w:tcPr>
          <w:p w14:paraId="788B0E2B" w14:textId="1171EB37" w:rsidR="00F01CF0" w:rsidRPr="005E5964" w:rsidRDefault="00601E11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type of unit</w:t>
            </w:r>
          </w:p>
        </w:tc>
        <w:tc>
          <w:tcPr>
            <w:tcW w:w="2127" w:type="dxa"/>
            <w:gridSpan w:val="4"/>
            <w:vAlign w:val="center"/>
          </w:tcPr>
          <w:p w14:paraId="09AB6FA0" w14:textId="00A310E2" w:rsidR="00F01CF0" w:rsidRPr="005E5964" w:rsidRDefault="00B644DD" w:rsidP="00B644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644DD">
              <w:rPr>
                <w:rFonts w:asciiTheme="majorBidi" w:hAnsiTheme="majorBidi" w:cstheme="majorBidi"/>
                <w:lang w:bidi="fa-IR"/>
              </w:rPr>
              <w:t>Theoretical</w:t>
            </w:r>
          </w:p>
        </w:tc>
      </w:tr>
      <w:tr w:rsidR="00E8645E" w:rsidRPr="005E5964" w14:paraId="655F49F6" w14:textId="77777777" w:rsidTr="00476B10">
        <w:trPr>
          <w:trHeight w:val="369"/>
        </w:trPr>
        <w:tc>
          <w:tcPr>
            <w:tcW w:w="2920" w:type="dxa"/>
            <w:gridSpan w:val="4"/>
            <w:shd w:val="clear" w:color="auto" w:fill="E2EFD9" w:themeFill="accent6" w:themeFillTint="33"/>
            <w:vAlign w:val="center"/>
          </w:tcPr>
          <w:p w14:paraId="635E5DDB" w14:textId="0F9E093E" w:rsidR="00F01CF0" w:rsidRPr="005E5964" w:rsidRDefault="00601E11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Number of learners</w:t>
            </w:r>
          </w:p>
        </w:tc>
        <w:tc>
          <w:tcPr>
            <w:tcW w:w="3526" w:type="dxa"/>
            <w:gridSpan w:val="5"/>
            <w:vAlign w:val="center"/>
          </w:tcPr>
          <w:p w14:paraId="3643893B" w14:textId="0A5F5B74" w:rsidR="00F01CF0" w:rsidRPr="005E5964" w:rsidRDefault="00A417F0" w:rsidP="00A417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417F0">
              <w:rPr>
                <w:rFonts w:asciiTheme="majorBidi" w:hAnsiTheme="majorBidi" w:cstheme="majorBidi"/>
                <w:lang w:bidi="fa-IR"/>
              </w:rPr>
              <w:t>Varies based on unit selection each quarter</w:t>
            </w:r>
          </w:p>
        </w:tc>
        <w:tc>
          <w:tcPr>
            <w:tcW w:w="2587" w:type="dxa"/>
            <w:gridSpan w:val="3"/>
            <w:shd w:val="clear" w:color="auto" w:fill="E2EFD9" w:themeFill="accent6" w:themeFillTint="33"/>
            <w:vAlign w:val="center"/>
          </w:tcPr>
          <w:p w14:paraId="57F45AC6" w14:textId="7FE76FF1" w:rsidR="00F01CF0" w:rsidRPr="005E5964" w:rsidRDefault="00601E11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number of sessions</w:t>
            </w:r>
          </w:p>
        </w:tc>
        <w:tc>
          <w:tcPr>
            <w:tcW w:w="2127" w:type="dxa"/>
            <w:gridSpan w:val="4"/>
            <w:vAlign w:val="center"/>
          </w:tcPr>
          <w:p w14:paraId="544B3C90" w14:textId="77777777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E8645E" w:rsidRPr="005E5964" w14:paraId="3F04945F" w14:textId="77777777" w:rsidTr="00476B10">
        <w:trPr>
          <w:trHeight w:val="369"/>
        </w:trPr>
        <w:tc>
          <w:tcPr>
            <w:tcW w:w="2920" w:type="dxa"/>
            <w:gridSpan w:val="4"/>
            <w:shd w:val="clear" w:color="auto" w:fill="E2EFD9" w:themeFill="accent6" w:themeFillTint="33"/>
            <w:vAlign w:val="center"/>
          </w:tcPr>
          <w:p w14:paraId="3D292C3F" w14:textId="308733AF" w:rsidR="00601E11" w:rsidRPr="005E5964" w:rsidRDefault="00601E11" w:rsidP="00E8645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Venue</w:t>
            </w:r>
          </w:p>
          <w:p w14:paraId="13A5408E" w14:textId="14CAA503" w:rsidR="00F01CF0" w:rsidRPr="005E5964" w:rsidRDefault="00F01CF0" w:rsidP="00601E11">
            <w:p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3526" w:type="dxa"/>
            <w:gridSpan w:val="5"/>
            <w:vAlign w:val="center"/>
          </w:tcPr>
          <w:p w14:paraId="45AA476D" w14:textId="3074016F" w:rsidR="00F01CF0" w:rsidRPr="005E5964" w:rsidRDefault="00A417F0" w:rsidP="00A417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proofErr w:type="spellStart"/>
            <w:r w:rsidRPr="00A417F0">
              <w:rPr>
                <w:rFonts w:asciiTheme="majorBidi" w:hAnsiTheme="majorBidi" w:cstheme="majorBidi"/>
                <w:lang w:bidi="fa-IR"/>
              </w:rPr>
              <w:t>Taleghani</w:t>
            </w:r>
            <w:proofErr w:type="spellEnd"/>
            <w:r w:rsidRPr="00A417F0">
              <w:rPr>
                <w:rFonts w:asciiTheme="majorBidi" w:hAnsiTheme="majorBidi" w:cstheme="majorBidi"/>
                <w:lang w:bidi="fa-IR"/>
              </w:rPr>
              <w:t xml:space="preserve"> Children's Educational and Therapeutic Center Conference Hall</w:t>
            </w:r>
          </w:p>
        </w:tc>
        <w:tc>
          <w:tcPr>
            <w:tcW w:w="2587" w:type="dxa"/>
            <w:gridSpan w:val="3"/>
            <w:shd w:val="clear" w:color="auto" w:fill="E2EFD9" w:themeFill="accent6" w:themeFillTint="33"/>
            <w:vAlign w:val="center"/>
          </w:tcPr>
          <w:p w14:paraId="3082F126" w14:textId="469011CE" w:rsidR="00F01CF0" w:rsidRPr="005E5964" w:rsidRDefault="00E8645E" w:rsidP="00B9465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  <w:lang w:bidi="fa-IR"/>
              </w:rPr>
              <w:t xml:space="preserve">Time </w:t>
            </w:r>
          </w:p>
        </w:tc>
        <w:tc>
          <w:tcPr>
            <w:tcW w:w="2127" w:type="dxa"/>
            <w:gridSpan w:val="4"/>
            <w:vAlign w:val="center"/>
          </w:tcPr>
          <w:p w14:paraId="2A69FC66" w14:textId="1E773CB0" w:rsidR="00F01CF0" w:rsidRPr="005E5964" w:rsidRDefault="008A2395" w:rsidP="008A23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A2395">
              <w:rPr>
                <w:rFonts w:asciiTheme="majorBidi" w:hAnsiTheme="majorBidi" w:cstheme="majorBidi"/>
                <w:lang w:bidi="fa-IR"/>
              </w:rPr>
              <w:t>From the beginning of each season for 2 months</w:t>
            </w:r>
          </w:p>
        </w:tc>
      </w:tr>
      <w:tr w:rsidR="00F01CF0" w:rsidRPr="005E5964" w14:paraId="0D1FA64C" w14:textId="77777777" w:rsidTr="00476B10">
        <w:trPr>
          <w:trHeight w:val="323"/>
        </w:trPr>
        <w:tc>
          <w:tcPr>
            <w:tcW w:w="2920" w:type="dxa"/>
            <w:gridSpan w:val="4"/>
            <w:shd w:val="clear" w:color="auto" w:fill="E2EFD9" w:themeFill="accent6" w:themeFillTint="33"/>
            <w:vAlign w:val="center"/>
          </w:tcPr>
          <w:p w14:paraId="7A540E9C" w14:textId="77777777" w:rsidR="00E8645E" w:rsidRPr="005E5964" w:rsidRDefault="00E8645E" w:rsidP="00E8645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Name of the person in charge of the course (lesson)</w:t>
            </w:r>
          </w:p>
          <w:p w14:paraId="2DBCC6A5" w14:textId="5D8960D1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8240" w:type="dxa"/>
            <w:gridSpan w:val="12"/>
            <w:vAlign w:val="center"/>
          </w:tcPr>
          <w:p w14:paraId="3E1D8261" w14:textId="4D40EA96" w:rsidR="00F01CF0" w:rsidRPr="005E5964" w:rsidRDefault="00AB7809" w:rsidP="00AB7809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B7809">
              <w:rPr>
                <w:rFonts w:asciiTheme="majorBidi" w:hAnsiTheme="majorBidi" w:cstheme="majorBidi"/>
                <w:lang w:bidi="fa-IR"/>
              </w:rPr>
              <w:t xml:space="preserve">Dr. </w:t>
            </w:r>
            <w:proofErr w:type="spellStart"/>
            <w:r w:rsidRPr="00AB7809">
              <w:rPr>
                <w:rFonts w:asciiTheme="majorBidi" w:hAnsiTheme="majorBidi" w:cstheme="majorBidi"/>
                <w:lang w:bidi="fa-IR"/>
              </w:rPr>
              <w:t>Seyed</w:t>
            </w:r>
            <w:proofErr w:type="spellEnd"/>
            <w:r w:rsidRPr="00AB7809">
              <w:rPr>
                <w:rFonts w:asciiTheme="majorBidi" w:hAnsiTheme="majorBidi" w:cstheme="majorBidi"/>
                <w:lang w:bidi="fa-IR"/>
              </w:rPr>
              <w:t xml:space="preserve"> Ahmad </w:t>
            </w:r>
            <w:proofErr w:type="spellStart"/>
            <w:r w:rsidRPr="00AB7809">
              <w:rPr>
                <w:rFonts w:asciiTheme="majorBidi" w:hAnsiTheme="majorBidi" w:cstheme="majorBidi"/>
                <w:lang w:bidi="fa-IR"/>
              </w:rPr>
              <w:t>Hosseini</w:t>
            </w:r>
            <w:proofErr w:type="spellEnd"/>
          </w:p>
        </w:tc>
      </w:tr>
      <w:tr w:rsidR="00F01CF0" w:rsidRPr="005E5964" w14:paraId="47A975EE" w14:textId="77777777" w:rsidTr="00476B10">
        <w:trPr>
          <w:trHeight w:val="323"/>
        </w:trPr>
        <w:tc>
          <w:tcPr>
            <w:tcW w:w="2920" w:type="dxa"/>
            <w:gridSpan w:val="4"/>
            <w:shd w:val="clear" w:color="auto" w:fill="E2EFD9" w:themeFill="accent6" w:themeFillTint="33"/>
            <w:vAlign w:val="center"/>
          </w:tcPr>
          <w:p w14:paraId="01565A71" w14:textId="5774247F" w:rsidR="00E8645E" w:rsidRPr="005E5964" w:rsidRDefault="00E8645E" w:rsidP="001A56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 xml:space="preserve">Address of the office </w:t>
            </w:r>
          </w:p>
          <w:p w14:paraId="123B6A09" w14:textId="6BA3ADFB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8240" w:type="dxa"/>
            <w:gridSpan w:val="12"/>
            <w:vAlign w:val="center"/>
          </w:tcPr>
          <w:p w14:paraId="0C5F8622" w14:textId="20B1BF01" w:rsidR="00F01CF0" w:rsidRPr="000018A9" w:rsidRDefault="00AB7809" w:rsidP="00AB7809">
            <w:pPr>
              <w:jc w:val="center"/>
              <w:rPr>
                <w:rFonts w:asciiTheme="majorBidi" w:hAnsiTheme="majorBidi" w:cstheme="majorBidi"/>
                <w:bCs/>
                <w:rtl/>
                <w:lang w:bidi="fa-IR"/>
              </w:rPr>
            </w:pP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Taleghani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Education</w:t>
            </w:r>
          </w:p>
        </w:tc>
      </w:tr>
      <w:tr w:rsidR="00E8645E" w:rsidRPr="005E5964" w14:paraId="180BD723" w14:textId="77777777" w:rsidTr="00476B10">
        <w:trPr>
          <w:trHeight w:val="323"/>
        </w:trPr>
        <w:tc>
          <w:tcPr>
            <w:tcW w:w="2920" w:type="dxa"/>
            <w:gridSpan w:val="4"/>
            <w:shd w:val="clear" w:color="auto" w:fill="E2EFD9" w:themeFill="accent6" w:themeFillTint="33"/>
            <w:vAlign w:val="center"/>
          </w:tcPr>
          <w:p w14:paraId="4B1E1269" w14:textId="6430F7DA" w:rsidR="00F01CF0" w:rsidRPr="005E5964" w:rsidRDefault="00E8645E" w:rsidP="001A56D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 xml:space="preserve">Phone </w:t>
            </w:r>
          </w:p>
        </w:tc>
        <w:tc>
          <w:tcPr>
            <w:tcW w:w="3526" w:type="dxa"/>
            <w:gridSpan w:val="5"/>
            <w:vAlign w:val="center"/>
          </w:tcPr>
          <w:p w14:paraId="5BB53603" w14:textId="2A1E4D46" w:rsidR="00F01CF0" w:rsidRPr="000018A9" w:rsidRDefault="00416865" w:rsidP="00416865">
            <w:pPr>
              <w:jc w:val="center"/>
              <w:rPr>
                <w:rFonts w:asciiTheme="majorBidi" w:hAnsiTheme="majorBidi" w:cstheme="majorBidi"/>
                <w:bCs/>
                <w:rtl/>
                <w:lang w:bidi="fa-IR"/>
              </w:rPr>
            </w:pPr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32322323 </w:t>
            </w:r>
          </w:p>
        </w:tc>
        <w:tc>
          <w:tcPr>
            <w:tcW w:w="3054" w:type="dxa"/>
            <w:gridSpan w:val="5"/>
            <w:shd w:val="clear" w:color="auto" w:fill="E2EFD9" w:themeFill="accent6" w:themeFillTint="33"/>
            <w:vAlign w:val="center"/>
          </w:tcPr>
          <w:p w14:paraId="51E5F232" w14:textId="53C2F2CD" w:rsidR="00F01CF0" w:rsidRPr="005E5964" w:rsidRDefault="00E8645E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</w:rPr>
              <w:t>The e-mail</w:t>
            </w:r>
          </w:p>
        </w:tc>
        <w:tc>
          <w:tcPr>
            <w:tcW w:w="1660" w:type="dxa"/>
            <w:gridSpan w:val="2"/>
            <w:vAlign w:val="center"/>
          </w:tcPr>
          <w:p w14:paraId="7D895196" w14:textId="77777777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F01CF0" w:rsidRPr="005E5964" w14:paraId="6ECD690B" w14:textId="77777777" w:rsidTr="00476B10">
        <w:trPr>
          <w:trHeight w:val="359"/>
        </w:trPr>
        <w:tc>
          <w:tcPr>
            <w:tcW w:w="2920" w:type="dxa"/>
            <w:gridSpan w:val="4"/>
            <w:shd w:val="clear" w:color="auto" w:fill="E2EFD9" w:themeFill="accent6" w:themeFillTint="33"/>
            <w:vAlign w:val="center"/>
          </w:tcPr>
          <w:p w14:paraId="19492612" w14:textId="714BF8A4" w:rsidR="00F01CF0" w:rsidRPr="005E5964" w:rsidRDefault="00E8645E" w:rsidP="009D6CF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 xml:space="preserve">Contact time </w:t>
            </w:r>
          </w:p>
        </w:tc>
        <w:tc>
          <w:tcPr>
            <w:tcW w:w="8240" w:type="dxa"/>
            <w:gridSpan w:val="12"/>
            <w:vAlign w:val="center"/>
          </w:tcPr>
          <w:p w14:paraId="2646378A" w14:textId="4A4C6F05" w:rsidR="00F01CF0" w:rsidRPr="000018A9" w:rsidRDefault="009D6CF6" w:rsidP="009D6CF6">
            <w:pPr>
              <w:jc w:val="center"/>
              <w:rPr>
                <w:rFonts w:asciiTheme="majorBidi" w:hAnsiTheme="majorBidi" w:cstheme="majorBidi"/>
                <w:bCs/>
                <w:rtl/>
                <w:lang w:bidi="fa-IR"/>
              </w:rPr>
            </w:pPr>
            <w:r w:rsidRPr="000018A9">
              <w:rPr>
                <w:rFonts w:asciiTheme="majorBidi" w:hAnsiTheme="majorBidi" w:cstheme="majorBidi"/>
                <w:bCs/>
                <w:lang w:bidi="fa-IR"/>
              </w:rPr>
              <w:t>Every day during office hours</w:t>
            </w:r>
          </w:p>
        </w:tc>
      </w:tr>
      <w:tr w:rsidR="00F01CF0" w:rsidRPr="005E5964" w14:paraId="15A06D1F" w14:textId="77777777" w:rsidTr="00476B10">
        <w:trPr>
          <w:trHeight w:val="359"/>
        </w:trPr>
        <w:tc>
          <w:tcPr>
            <w:tcW w:w="2920" w:type="dxa"/>
            <w:gridSpan w:val="4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645B672" w14:textId="77777777" w:rsidR="00E8645E" w:rsidRPr="005E5964" w:rsidRDefault="00E8645E" w:rsidP="00E8645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Course professors</w:t>
            </w:r>
          </w:p>
          <w:p w14:paraId="5943C8E0" w14:textId="3F3D85E0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  <w:tc>
          <w:tcPr>
            <w:tcW w:w="8240" w:type="dxa"/>
            <w:gridSpan w:val="12"/>
            <w:tcBorders>
              <w:bottom w:val="single" w:sz="12" w:space="0" w:color="auto"/>
            </w:tcBorders>
            <w:vAlign w:val="center"/>
          </w:tcPr>
          <w:p w14:paraId="187E1936" w14:textId="77777777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040B5551" w14:textId="5880254B" w:rsidR="00F01CF0" w:rsidRPr="000018A9" w:rsidRDefault="000018A9" w:rsidP="007C34CD">
            <w:pPr>
              <w:bidi w:val="0"/>
              <w:jc w:val="left"/>
              <w:rPr>
                <w:rFonts w:asciiTheme="majorBidi" w:hAnsiTheme="majorBidi" w:cstheme="majorBidi"/>
                <w:b/>
                <w:rtl/>
                <w:lang w:bidi="fa-IR"/>
              </w:rPr>
            </w:pPr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Dr.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Seyed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Ahmad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Hosseini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– Dr.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Nasim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Movahedi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– Dr. Hassan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Esmaili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– Dr.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Arezo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Mirfazeli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– Dr.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Ehsan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Alaei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– Dr.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Fatemeh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Heidari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>-</w:t>
            </w:r>
            <w:r w:rsidRPr="000018A9">
              <w:rPr>
                <w:rFonts w:ascii="Arial" w:eastAsia="Arial" w:hAnsi="Arial" w:cs="Arial"/>
                <w:bCs/>
                <w:sz w:val="12"/>
              </w:rPr>
              <w:t xml:space="preserve"> </w:t>
            </w:r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Dr.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Lay</w:t>
            </w:r>
            <w:r w:rsidR="007C34CD">
              <w:rPr>
                <w:rFonts w:asciiTheme="majorBidi" w:hAnsiTheme="majorBidi" w:cstheme="majorBidi"/>
                <w:bCs/>
                <w:lang w:bidi="fa-IR"/>
              </w:rPr>
              <w:t>la</w:t>
            </w:r>
            <w:proofErr w:type="spellEnd"/>
            <w:r w:rsidR="007C34CD">
              <w:rPr>
                <w:rFonts w:asciiTheme="majorBidi" w:hAnsiTheme="majorBidi" w:cstheme="majorBidi"/>
                <w:bCs/>
                <w:lang w:bidi="fa-IR"/>
              </w:rPr>
              <w:t xml:space="preserve">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Barati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>-</w:t>
            </w:r>
            <w:r w:rsidRPr="000018A9">
              <w:rPr>
                <w:rFonts w:ascii="Arial" w:eastAsia="Arial" w:hAnsi="Arial" w:cs="Arial"/>
                <w:bCs/>
                <w:sz w:val="12"/>
              </w:rPr>
              <w:t xml:space="preserve"> </w:t>
            </w:r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Dr.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Jabbar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Parhiz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– Dr.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Narges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Be</w:t>
            </w:r>
            <w:r w:rsidR="007C34CD">
              <w:rPr>
                <w:rFonts w:asciiTheme="majorBidi" w:hAnsiTheme="majorBidi" w:cstheme="majorBidi"/>
                <w:bCs/>
                <w:lang w:bidi="fa-IR"/>
              </w:rPr>
              <w:t>y</w:t>
            </w:r>
            <w:r w:rsidRPr="000018A9">
              <w:rPr>
                <w:rFonts w:asciiTheme="majorBidi" w:hAnsiTheme="majorBidi" w:cstheme="majorBidi"/>
                <w:bCs/>
                <w:lang w:bidi="fa-IR"/>
              </w:rPr>
              <w:t>gum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Mirbehbahani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– Dr.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Farshid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Kompani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– Dr.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Sepideh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Amouian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– Dr. Mohammad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Sobhani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>-</w:t>
            </w:r>
            <w:r w:rsidRPr="000018A9">
              <w:rPr>
                <w:rFonts w:ascii="Arial" w:eastAsia="Arial" w:hAnsi="Arial" w:cs="Arial"/>
                <w:bCs/>
                <w:sz w:val="12"/>
              </w:rPr>
              <w:t xml:space="preserve"> </w:t>
            </w:r>
            <w:r w:rsidRPr="000018A9">
              <w:rPr>
                <w:rFonts w:asciiTheme="majorBidi" w:hAnsiTheme="majorBidi" w:cstheme="majorBidi"/>
                <w:bCs/>
                <w:lang w:bidi="fa-IR"/>
              </w:rPr>
              <w:t>Dr.</w:t>
            </w:r>
            <w:r w:rsidRPr="000018A9">
              <w:rPr>
                <w:rFonts w:ascii="Arial" w:eastAsia="Arial" w:hAnsi="Arial" w:cs="Arial"/>
                <w:bCs/>
                <w:sz w:val="12"/>
              </w:rPr>
              <w:t xml:space="preserve"> </w:t>
            </w:r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Mohsen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Ebrahimi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– Dr.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L</w:t>
            </w:r>
            <w:r w:rsidR="007C34CD">
              <w:rPr>
                <w:rFonts w:asciiTheme="majorBidi" w:hAnsiTheme="majorBidi" w:cstheme="majorBidi"/>
                <w:bCs/>
                <w:lang w:bidi="fa-IR"/>
              </w:rPr>
              <w:t>o</w:t>
            </w:r>
            <w:r w:rsidRPr="000018A9">
              <w:rPr>
                <w:rFonts w:asciiTheme="majorBidi" w:hAnsiTheme="majorBidi" w:cstheme="majorBidi"/>
                <w:bCs/>
                <w:lang w:bidi="fa-IR"/>
              </w:rPr>
              <w:t>bat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Shahkar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– Dr.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Sirajuddin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Arefnia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– Dr. Sara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Rahafard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– Dr. Mahsa Basharat – Dr.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Seyed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Ali</w:t>
            </w:r>
            <w:r w:rsidRPr="000018A9">
              <w:rPr>
                <w:rFonts w:asciiTheme="majorBidi" w:hAnsiTheme="majorBidi" w:cstheme="majorBidi"/>
                <w:b/>
                <w:lang w:bidi="fa-IR"/>
              </w:rPr>
              <w:t xml:space="preserve">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Aghapour</w:t>
            </w:r>
            <w:proofErr w:type="spellEnd"/>
            <w:r w:rsidRPr="000018A9">
              <w:rPr>
                <w:rFonts w:asciiTheme="majorBidi" w:hAnsiTheme="majorBidi" w:cstheme="majorBidi"/>
                <w:bCs/>
                <w:lang w:bidi="fa-IR"/>
              </w:rPr>
              <w:t xml:space="preserve"> – Dr.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Mozhdeh</w:t>
            </w:r>
            <w:proofErr w:type="spellEnd"/>
            <w:r w:rsidRPr="000018A9">
              <w:rPr>
                <w:rFonts w:ascii="Arial" w:eastAsia="Arial" w:hAnsi="Arial" w:cs="Arial"/>
                <w:bCs/>
                <w:spacing w:val="-4"/>
                <w:sz w:val="12"/>
              </w:rPr>
              <w:t xml:space="preserve"> </w:t>
            </w:r>
            <w:proofErr w:type="spellStart"/>
            <w:r w:rsidRPr="000018A9">
              <w:rPr>
                <w:rFonts w:asciiTheme="majorBidi" w:hAnsiTheme="majorBidi" w:cstheme="majorBidi"/>
                <w:bCs/>
                <w:lang w:bidi="fa-IR"/>
              </w:rPr>
              <w:t>Riahi</w:t>
            </w:r>
            <w:proofErr w:type="spellEnd"/>
          </w:p>
          <w:p w14:paraId="41D4A3E5" w14:textId="77777777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F01CF0" w:rsidRPr="005E5964" w14:paraId="45CEA4F9" w14:textId="77777777" w:rsidTr="00F01CF0">
        <w:tc>
          <w:tcPr>
            <w:tcW w:w="11160" w:type="dxa"/>
            <w:gridSpan w:val="16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6870B70" w14:textId="0A8B8082" w:rsidR="00F01CF0" w:rsidRPr="001B5D0F" w:rsidRDefault="001B5D0F" w:rsidP="001B5D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General objective </w:t>
            </w:r>
          </w:p>
        </w:tc>
      </w:tr>
      <w:tr w:rsidR="00F01CF0" w:rsidRPr="005E5964" w14:paraId="2F634491" w14:textId="77777777" w:rsidTr="00F01CF0">
        <w:tc>
          <w:tcPr>
            <w:tcW w:w="11160" w:type="dxa"/>
            <w:gridSpan w:val="1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B211D8" w14:textId="2E9644C3" w:rsidR="00F01CF0" w:rsidRPr="001B5D0F" w:rsidRDefault="00E35CE1" w:rsidP="001B5D0F">
            <w:pPr>
              <w:bidi w:val="0"/>
              <w:jc w:val="left"/>
              <w:rPr>
                <w:rFonts w:asciiTheme="majorBidi" w:hAnsiTheme="majorBidi" w:cstheme="majorBidi"/>
                <w:bCs/>
                <w:rtl/>
                <w:lang w:bidi="fa-IR"/>
              </w:rPr>
            </w:pPr>
            <w:r w:rsidRPr="00E35CE1">
              <w:rPr>
                <w:rFonts w:asciiTheme="majorBidi" w:hAnsiTheme="majorBidi" w:cstheme="majorBidi"/>
                <w:bCs/>
                <w:lang w:bidi="fa-IR"/>
              </w:rPr>
              <w:t>Familiarizing students with the definitions, symptoms, and methods of dealing with common diseases of children</w:t>
            </w:r>
            <w:r w:rsidRPr="00E35CE1">
              <w:rPr>
                <w:rFonts w:asciiTheme="majorBidi" w:hAnsiTheme="majorBidi" w:cstheme="majorBidi"/>
                <w:b/>
                <w:lang w:bidi="fa-IR"/>
              </w:rPr>
              <w:t xml:space="preserve"> </w:t>
            </w:r>
            <w:r w:rsidRPr="00E35CE1">
              <w:rPr>
                <w:rFonts w:asciiTheme="majorBidi" w:hAnsiTheme="majorBidi" w:cstheme="majorBidi"/>
                <w:bCs/>
                <w:lang w:bidi="fa-IR"/>
              </w:rPr>
              <w:t>and infants in order to diagnose and refer them promptly and take</w:t>
            </w:r>
            <w:r w:rsidRPr="00E35CE1">
              <w:rPr>
                <w:rFonts w:ascii="Arial" w:eastAsia="Arial" w:hAnsi="Arial" w:cs="Arial"/>
                <w:bCs/>
                <w:sz w:val="12"/>
              </w:rPr>
              <w:t xml:space="preserve"> </w:t>
            </w:r>
            <w:r w:rsidRPr="00E35CE1">
              <w:rPr>
                <w:rFonts w:asciiTheme="majorBidi" w:hAnsiTheme="majorBidi" w:cstheme="majorBidi"/>
                <w:bCs/>
                <w:lang w:bidi="fa-IR"/>
              </w:rPr>
              <w:t xml:space="preserve">appropriate action to prevent the complications </w:t>
            </w:r>
            <w:r w:rsidR="001B5D0F">
              <w:rPr>
                <w:rFonts w:asciiTheme="majorBidi" w:hAnsiTheme="majorBidi" w:cstheme="majorBidi"/>
                <w:bCs/>
                <w:lang w:bidi="fa-IR"/>
              </w:rPr>
              <w:t xml:space="preserve">of such diseases at the </w:t>
            </w:r>
            <w:r w:rsidR="00CE044C">
              <w:rPr>
                <w:rFonts w:asciiTheme="majorBidi" w:hAnsiTheme="majorBidi" w:cstheme="majorBidi"/>
                <w:bCs/>
                <w:lang w:bidi="fa-IR"/>
              </w:rPr>
              <w:t>community</w:t>
            </w:r>
          </w:p>
        </w:tc>
      </w:tr>
      <w:tr w:rsidR="00F01CF0" w:rsidRPr="005E5964" w14:paraId="4F68A8AE" w14:textId="77777777" w:rsidTr="00F01CF0">
        <w:tc>
          <w:tcPr>
            <w:tcW w:w="11160" w:type="dxa"/>
            <w:gridSpan w:val="16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E4A31E4" w14:textId="4A2D8BD5" w:rsidR="00F01CF0" w:rsidRPr="005E5964" w:rsidRDefault="00E8645E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Specific goals </w:t>
            </w:r>
          </w:p>
        </w:tc>
      </w:tr>
      <w:tr w:rsidR="00F01CF0" w:rsidRPr="005E5964" w14:paraId="0A7CD935" w14:textId="77777777" w:rsidTr="00F01CF0">
        <w:trPr>
          <w:trHeight w:val="283"/>
        </w:trPr>
        <w:tc>
          <w:tcPr>
            <w:tcW w:w="1116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D28F2" w14:textId="678A3BC6" w:rsidR="00F01CF0" w:rsidRPr="005E5964" w:rsidRDefault="00E8645E" w:rsidP="00E8645E">
            <w:pPr>
              <w:ind w:left="360"/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</w:rPr>
              <w:t>At the end of the course, students are expected to be able to:</w:t>
            </w:r>
          </w:p>
          <w:p w14:paraId="59957D3A" w14:textId="77777777" w:rsidR="00E35CE1" w:rsidRPr="00E35CE1" w:rsidRDefault="00E35CE1" w:rsidP="00745554">
            <w:pPr>
              <w:pStyle w:val="ListParagraph"/>
              <w:numPr>
                <w:ilvl w:val="0"/>
                <w:numId w:val="1"/>
              </w:numPr>
              <w:bidi w:val="0"/>
              <w:ind w:left="450"/>
              <w:jc w:val="left"/>
              <w:rPr>
                <w:rFonts w:asciiTheme="majorBidi" w:hAnsiTheme="majorBidi" w:cstheme="majorBidi"/>
                <w:lang w:bidi="fa-IR"/>
              </w:rPr>
            </w:pPr>
            <w:r w:rsidRPr="00E35CE1">
              <w:rPr>
                <w:rFonts w:asciiTheme="majorBidi" w:hAnsiTheme="majorBidi" w:cstheme="majorBidi"/>
                <w:lang w:bidi="fa-IR"/>
              </w:rPr>
              <w:t>Familiarity with and how to deal with normal and abnormal growth patterns in children and how to use growth models</w:t>
            </w:r>
          </w:p>
          <w:p w14:paraId="1FD55265" w14:textId="77777777" w:rsidR="00745554" w:rsidRPr="00745554" w:rsidRDefault="00745554" w:rsidP="00745554">
            <w:pPr>
              <w:pStyle w:val="ListParagraph"/>
              <w:numPr>
                <w:ilvl w:val="0"/>
                <w:numId w:val="1"/>
              </w:numPr>
              <w:bidi w:val="0"/>
              <w:ind w:left="450"/>
              <w:jc w:val="left"/>
              <w:rPr>
                <w:rFonts w:asciiTheme="majorBidi" w:hAnsiTheme="majorBidi" w:cstheme="majorBidi"/>
                <w:lang w:bidi="fa-IR"/>
              </w:rPr>
            </w:pPr>
            <w:r w:rsidRPr="00745554">
              <w:rPr>
                <w:rFonts w:asciiTheme="majorBidi" w:hAnsiTheme="majorBidi" w:cstheme="majorBidi"/>
                <w:lang w:bidi="fa-IR"/>
              </w:rPr>
              <w:t>Getting to know and how to deal with a restless child</w:t>
            </w:r>
          </w:p>
          <w:p w14:paraId="30DF8A5D" w14:textId="77777777" w:rsidR="00F01CF0" w:rsidRPr="0000486F" w:rsidRDefault="0000486F" w:rsidP="0000486F">
            <w:pPr>
              <w:pStyle w:val="ListParagraph"/>
              <w:numPr>
                <w:ilvl w:val="0"/>
                <w:numId w:val="1"/>
              </w:numPr>
              <w:bidi w:val="0"/>
              <w:ind w:left="450"/>
              <w:jc w:val="left"/>
              <w:rPr>
                <w:rFonts w:asciiTheme="majorBidi" w:hAnsiTheme="majorBidi" w:cstheme="majorBidi"/>
                <w:bCs/>
                <w:lang w:bidi="fa-IR"/>
              </w:rPr>
            </w:pPr>
            <w:r w:rsidRPr="0000486F">
              <w:rPr>
                <w:rFonts w:asciiTheme="majorBidi" w:hAnsiTheme="majorBidi" w:cstheme="majorBidi"/>
                <w:bCs/>
                <w:lang w:bidi="fa-IR"/>
              </w:rPr>
              <w:t>Knowing and how to deal with a child with a fever</w:t>
            </w:r>
          </w:p>
          <w:p w14:paraId="31414FDF" w14:textId="77777777" w:rsidR="0000486F" w:rsidRPr="0000486F" w:rsidRDefault="0000486F" w:rsidP="0000486F">
            <w:pPr>
              <w:pStyle w:val="ListParagraph"/>
              <w:numPr>
                <w:ilvl w:val="0"/>
                <w:numId w:val="1"/>
              </w:numPr>
              <w:bidi w:val="0"/>
              <w:ind w:left="450"/>
              <w:jc w:val="left"/>
              <w:rPr>
                <w:rFonts w:asciiTheme="majorBidi" w:hAnsiTheme="majorBidi" w:cstheme="majorBidi"/>
                <w:bCs/>
                <w:lang w:bidi="fa-IR"/>
              </w:rPr>
            </w:pPr>
            <w:r w:rsidRPr="0000486F">
              <w:rPr>
                <w:rFonts w:asciiTheme="majorBidi" w:hAnsiTheme="majorBidi" w:cstheme="majorBidi"/>
                <w:bCs/>
                <w:lang w:bidi="fa-IR"/>
              </w:rPr>
              <w:t xml:space="preserve">Familiarity with common nutritional problems in childhood and adolescence according to the National Healthy Child Program </w:t>
            </w:r>
            <w:r w:rsidRPr="00F175CF">
              <w:rPr>
                <w:rFonts w:asciiTheme="majorBidi" w:hAnsiTheme="majorBidi" w:cstheme="majorBidi"/>
                <w:bCs/>
                <w:sz w:val="18"/>
                <w:szCs w:val="18"/>
                <w:lang w:bidi="fa-IR"/>
              </w:rPr>
              <w:t>(FTT, obesity, micronutrient deficiencies)</w:t>
            </w:r>
          </w:p>
          <w:p w14:paraId="20A33FC5" w14:textId="77777777" w:rsidR="0000486F" w:rsidRPr="0000486F" w:rsidRDefault="0000486F" w:rsidP="0000486F">
            <w:pPr>
              <w:pStyle w:val="ListParagraph"/>
              <w:numPr>
                <w:ilvl w:val="0"/>
                <w:numId w:val="1"/>
              </w:numPr>
              <w:bidi w:val="0"/>
              <w:ind w:left="450"/>
              <w:jc w:val="left"/>
              <w:rPr>
                <w:rFonts w:asciiTheme="majorBidi" w:hAnsiTheme="majorBidi" w:cstheme="majorBidi"/>
                <w:bCs/>
                <w:lang w:bidi="fa-IR"/>
              </w:rPr>
            </w:pPr>
            <w:r w:rsidRPr="0000486F">
              <w:rPr>
                <w:rFonts w:asciiTheme="majorBidi" w:hAnsiTheme="majorBidi" w:cstheme="majorBidi"/>
                <w:bCs/>
                <w:lang w:bidi="fa-IR"/>
              </w:rPr>
              <w:t>Familiarity with and how to deal with drowning, electrocution, and burns in children</w:t>
            </w:r>
          </w:p>
          <w:p w14:paraId="4A53897A" w14:textId="7557CBF4" w:rsidR="0000486F" w:rsidRDefault="0000486F" w:rsidP="0000486F">
            <w:pPr>
              <w:pStyle w:val="ListParagraph"/>
              <w:numPr>
                <w:ilvl w:val="0"/>
                <w:numId w:val="1"/>
              </w:numPr>
              <w:bidi w:val="0"/>
              <w:ind w:left="450"/>
              <w:jc w:val="left"/>
              <w:rPr>
                <w:rFonts w:asciiTheme="majorBidi" w:hAnsiTheme="majorBidi" w:cstheme="majorBidi"/>
                <w:lang w:bidi="fa-IR"/>
              </w:rPr>
            </w:pPr>
            <w:r w:rsidRPr="0000486F">
              <w:rPr>
                <w:rFonts w:asciiTheme="majorBidi" w:hAnsiTheme="majorBidi" w:cstheme="majorBidi"/>
                <w:lang w:bidi="fa-IR"/>
              </w:rPr>
              <w:t>Understanding and how to deal with a child suffering from shock</w:t>
            </w:r>
          </w:p>
          <w:p w14:paraId="79C6762A" w14:textId="77777777" w:rsidR="00D26772" w:rsidRPr="00D26772" w:rsidRDefault="00D26772" w:rsidP="00D26772">
            <w:pPr>
              <w:pStyle w:val="ListParagraph"/>
              <w:numPr>
                <w:ilvl w:val="0"/>
                <w:numId w:val="1"/>
              </w:numPr>
              <w:bidi w:val="0"/>
              <w:ind w:left="450"/>
              <w:jc w:val="left"/>
              <w:rPr>
                <w:rFonts w:asciiTheme="majorBidi" w:hAnsiTheme="majorBidi" w:cstheme="majorBidi"/>
                <w:lang w:bidi="fa-IR"/>
              </w:rPr>
            </w:pPr>
            <w:r w:rsidRPr="00D26772">
              <w:rPr>
                <w:rFonts w:asciiTheme="majorBidi" w:hAnsiTheme="majorBidi" w:cstheme="majorBidi"/>
                <w:lang w:bidi="fa-IR"/>
              </w:rPr>
              <w:t>Familiarity with how to take a history and perform a physical examination of a child</w:t>
            </w:r>
          </w:p>
          <w:p w14:paraId="61EBDCBE" w14:textId="50B36C21" w:rsidR="002C15CA" w:rsidRDefault="00F175CF" w:rsidP="00F175CF">
            <w:pPr>
              <w:pStyle w:val="ListParagraph"/>
              <w:numPr>
                <w:ilvl w:val="0"/>
                <w:numId w:val="1"/>
              </w:numPr>
              <w:bidi w:val="0"/>
              <w:ind w:left="450"/>
              <w:jc w:val="left"/>
              <w:rPr>
                <w:rFonts w:asciiTheme="majorBidi" w:hAnsiTheme="majorBidi" w:cstheme="majorBidi"/>
                <w:lang w:bidi="fa-IR"/>
              </w:rPr>
            </w:pPr>
            <w:r w:rsidRPr="00F175CF">
              <w:rPr>
                <w:rFonts w:asciiTheme="majorBidi" w:hAnsiTheme="majorBidi" w:cstheme="majorBidi"/>
                <w:lang w:bidi="fa-IR"/>
              </w:rPr>
              <w:t>Understanding and how to deal with a child with diarrhea and vomiting</w:t>
            </w:r>
          </w:p>
          <w:p w14:paraId="0E4803A2" w14:textId="1A251245" w:rsidR="00F175CF" w:rsidRDefault="00C31EFC" w:rsidP="00C31EFC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C31EFC">
              <w:rPr>
                <w:rFonts w:asciiTheme="majorBidi" w:hAnsiTheme="majorBidi" w:cstheme="majorBidi"/>
                <w:lang w:bidi="fa-IR"/>
              </w:rPr>
              <w:t>Familiarity with and how to deal with promoting children's health and the role of the physician in preventing: accidents, poisoning, burns</w:t>
            </w:r>
          </w:p>
          <w:p w14:paraId="1B3AB417" w14:textId="0150E067" w:rsidR="00C31EFC" w:rsidRPr="00CA3D34" w:rsidRDefault="00CA3D34" w:rsidP="00CA3D34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bCs/>
                <w:lang w:bidi="fa-IR"/>
              </w:rPr>
            </w:pPr>
            <w:r w:rsidRPr="00CA3D34">
              <w:rPr>
                <w:rFonts w:asciiTheme="majorBidi" w:hAnsiTheme="majorBidi" w:cstheme="majorBidi"/>
                <w:bCs/>
                <w:lang w:bidi="fa-IR"/>
              </w:rPr>
              <w:t>Understanding and dealing with a child with chronic diarrhea</w:t>
            </w:r>
          </w:p>
          <w:p w14:paraId="7C56BF43" w14:textId="67A199C8" w:rsidR="00CA3D34" w:rsidRDefault="00CA3D34" w:rsidP="00CA3D34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CA3D34">
              <w:rPr>
                <w:rFonts w:asciiTheme="majorBidi" w:hAnsiTheme="majorBidi" w:cstheme="majorBidi"/>
                <w:lang w:bidi="fa-IR"/>
              </w:rPr>
              <w:lastRenderedPageBreak/>
              <w:t>Familiarity with the health system and child health programs in the country</w:t>
            </w:r>
          </w:p>
          <w:p w14:paraId="3D957715" w14:textId="25B73311" w:rsidR="00CA3D34" w:rsidRDefault="00CA3D34" w:rsidP="00CA3D34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CA3D34">
              <w:rPr>
                <w:rFonts w:asciiTheme="majorBidi" w:hAnsiTheme="majorBidi" w:cstheme="majorBidi"/>
                <w:lang w:bidi="fa-IR"/>
              </w:rPr>
              <w:t xml:space="preserve">Familiarity with and approach to nutrition at different times from infancy to puberty </w:t>
            </w:r>
            <w:r w:rsidRPr="00CA3D34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(assessment, consultation) </w:t>
            </w:r>
            <w:r w:rsidRPr="00CA3D34">
              <w:rPr>
                <w:rFonts w:asciiTheme="majorBidi" w:hAnsiTheme="majorBidi" w:cstheme="majorBidi"/>
                <w:lang w:bidi="fa-IR"/>
              </w:rPr>
              <w:t>according to the national program for healthy children and early</w:t>
            </w:r>
            <w:r>
              <w:t xml:space="preserve"> </w:t>
            </w:r>
            <w:r w:rsidRPr="00CA3D34">
              <w:rPr>
                <w:rFonts w:asciiTheme="majorBidi" w:hAnsiTheme="majorBidi" w:cstheme="majorBidi"/>
                <w:lang w:bidi="fa-IR"/>
              </w:rPr>
              <w:t>child development</w:t>
            </w:r>
          </w:p>
          <w:p w14:paraId="002EC95A" w14:textId="2DD26412" w:rsidR="00CA3D34" w:rsidRDefault="00236B6C" w:rsidP="00236B6C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236B6C">
              <w:rPr>
                <w:rFonts w:asciiTheme="majorBidi" w:hAnsiTheme="majorBidi" w:cstheme="majorBidi"/>
                <w:lang w:bidi="fa-IR"/>
              </w:rPr>
              <w:t>Promoting children's health in the field of preventing: accidents, poisoning, burns, communicable and non-communicable diseases</w:t>
            </w:r>
          </w:p>
          <w:p w14:paraId="7B55C7B9" w14:textId="026FC55D" w:rsidR="00236B6C" w:rsidRDefault="00BB7401" w:rsidP="00BB7401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BB7401">
              <w:rPr>
                <w:rFonts w:asciiTheme="majorBidi" w:hAnsiTheme="majorBidi" w:cstheme="majorBidi"/>
                <w:lang w:bidi="fa-IR"/>
              </w:rPr>
              <w:t>Familiarity</w:t>
            </w:r>
            <w:r>
              <w:t xml:space="preserve"> </w:t>
            </w:r>
            <w:r w:rsidRPr="00BB7401">
              <w:rPr>
                <w:rFonts w:asciiTheme="majorBidi" w:hAnsiTheme="majorBidi" w:cstheme="majorBidi"/>
                <w:lang w:bidi="fa-IR"/>
              </w:rPr>
              <w:t xml:space="preserve">with the assessment of a sick child according to the national </w:t>
            </w:r>
            <w:proofErr w:type="spellStart"/>
            <w:r w:rsidRPr="00BB7401">
              <w:rPr>
                <w:rFonts w:asciiTheme="majorBidi" w:hAnsiTheme="majorBidi" w:cstheme="majorBidi"/>
                <w:lang w:bidi="fa-IR"/>
              </w:rPr>
              <w:t>Mana</w:t>
            </w:r>
            <w:proofErr w:type="spellEnd"/>
            <w:r w:rsidRPr="00BB7401">
              <w:rPr>
                <w:rFonts w:asciiTheme="majorBidi" w:hAnsiTheme="majorBidi" w:cstheme="majorBidi"/>
                <w:lang w:bidi="fa-IR"/>
              </w:rPr>
              <w:t xml:space="preserve"> program</w:t>
            </w:r>
          </w:p>
          <w:p w14:paraId="14F330D1" w14:textId="75763757" w:rsidR="00BB7401" w:rsidRPr="002544CF" w:rsidRDefault="002544CF" w:rsidP="002544CF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2544CF">
              <w:rPr>
                <w:rFonts w:asciiTheme="majorBidi" w:hAnsiTheme="majorBidi" w:cstheme="majorBidi"/>
                <w:lang w:bidi="fa-IR"/>
              </w:rPr>
              <w:t xml:space="preserve">Familiarity with and how to deal with a patient with common parasitic diseases </w:t>
            </w:r>
            <w:r w:rsidRPr="002544C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</w:t>
            </w:r>
            <w:proofErr w:type="spellStart"/>
            <w:r w:rsidRPr="002544C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kala-azar</w:t>
            </w:r>
            <w:proofErr w:type="spellEnd"/>
            <w:r w:rsidRPr="002544C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and malaria)</w:t>
            </w:r>
          </w:p>
          <w:p w14:paraId="5335FEF6" w14:textId="31E78D42" w:rsidR="002544CF" w:rsidRDefault="00A02E23" w:rsidP="00A02E23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A02E23">
              <w:rPr>
                <w:rFonts w:asciiTheme="majorBidi" w:hAnsiTheme="majorBidi" w:cstheme="majorBidi"/>
                <w:lang w:bidi="fa-IR"/>
              </w:rPr>
              <w:t>Familiarity with and how to deal with common intestinal parasitic diseases</w:t>
            </w:r>
          </w:p>
          <w:p w14:paraId="1B22DF24" w14:textId="3DF90B9E" w:rsidR="00A02E23" w:rsidRDefault="00A02E23" w:rsidP="00A02E23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A02E23">
              <w:rPr>
                <w:rFonts w:asciiTheme="majorBidi" w:hAnsiTheme="majorBidi" w:cstheme="majorBidi"/>
                <w:lang w:bidi="fa-IR"/>
              </w:rPr>
              <w:t>Familiarity with and how to deal with the national vaccination program</w:t>
            </w:r>
          </w:p>
          <w:p w14:paraId="163F924E" w14:textId="3FA03AD8" w:rsidR="00A02E23" w:rsidRDefault="00A02E23" w:rsidP="00A02E23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A02E23">
              <w:rPr>
                <w:rFonts w:asciiTheme="majorBidi" w:hAnsiTheme="majorBidi" w:cstheme="majorBidi"/>
                <w:lang w:bidi="fa-IR"/>
              </w:rPr>
              <w:t>Familiarity with and how to deal with influenza in children</w:t>
            </w:r>
          </w:p>
          <w:p w14:paraId="00FE5540" w14:textId="750D9E1C" w:rsidR="00A02E23" w:rsidRDefault="00A02E23" w:rsidP="00A02E23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A02E23">
              <w:rPr>
                <w:rFonts w:asciiTheme="majorBidi" w:hAnsiTheme="majorBidi" w:cstheme="majorBidi"/>
                <w:lang w:bidi="fa-IR"/>
              </w:rPr>
              <w:t>Familiarity with and how to deal with salmonellosis and brucellosis</w:t>
            </w:r>
          </w:p>
          <w:p w14:paraId="267788F1" w14:textId="477FD3C9" w:rsidR="00A02E23" w:rsidRDefault="00A02E23" w:rsidP="00A02E23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A02E23">
              <w:rPr>
                <w:rFonts w:asciiTheme="majorBidi" w:hAnsiTheme="majorBidi" w:cstheme="majorBidi"/>
                <w:lang w:bidi="fa-IR"/>
              </w:rPr>
              <w:t xml:space="preserve">Familiarity with and how to deal with diphtheria - tetanus </w:t>
            </w:r>
            <w:r>
              <w:rPr>
                <w:rFonts w:asciiTheme="majorBidi" w:hAnsiTheme="majorBidi" w:cstheme="majorBidi"/>
                <w:lang w:bidi="fa-IR"/>
              </w:rPr>
              <w:t>–</w:t>
            </w:r>
            <w:r w:rsidRPr="00A02E23">
              <w:rPr>
                <w:rFonts w:asciiTheme="majorBidi" w:hAnsiTheme="majorBidi" w:cstheme="majorBidi"/>
                <w:lang w:bidi="fa-IR"/>
              </w:rPr>
              <w:t xml:space="preserve"> pertussis</w:t>
            </w:r>
          </w:p>
          <w:p w14:paraId="346F5107" w14:textId="5DB18147" w:rsidR="00A02E23" w:rsidRPr="00A02E23" w:rsidRDefault="00A02E23" w:rsidP="00A02E23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A02E23">
              <w:rPr>
                <w:rFonts w:asciiTheme="majorBidi" w:hAnsiTheme="majorBidi" w:cstheme="majorBidi"/>
                <w:lang w:bidi="fa-IR"/>
              </w:rPr>
              <w:t xml:space="preserve">Familiarity with and how to deal with common viral rash diseases </w:t>
            </w:r>
            <w:r w:rsidRPr="00A02E2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(rubella, scarlet fever, </w:t>
            </w:r>
            <w:proofErr w:type="spellStart"/>
            <w:r w:rsidRPr="00A02E2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roseola</w:t>
            </w:r>
            <w:proofErr w:type="spellEnd"/>
            <w:r w:rsidRPr="00A02E2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)</w:t>
            </w:r>
          </w:p>
          <w:p w14:paraId="7DB95FA6" w14:textId="43613B67" w:rsidR="00A02E23" w:rsidRDefault="00A02E23" w:rsidP="00A02E23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A02E23">
              <w:rPr>
                <w:rFonts w:asciiTheme="majorBidi" w:hAnsiTheme="majorBidi" w:cstheme="majorBidi"/>
                <w:lang w:bidi="fa-IR"/>
              </w:rPr>
              <w:t>Familiarity with</w:t>
            </w:r>
            <w:r>
              <w:t xml:space="preserve"> </w:t>
            </w:r>
            <w:r w:rsidRPr="00A02E23">
              <w:rPr>
                <w:rFonts w:asciiTheme="majorBidi" w:hAnsiTheme="majorBidi" w:cstheme="majorBidi"/>
                <w:lang w:bidi="fa-IR"/>
              </w:rPr>
              <w:t>and how to deal with common non-rash viral diseases</w:t>
            </w:r>
          </w:p>
          <w:p w14:paraId="27FAAEBE" w14:textId="4312FB86" w:rsidR="002E68C5" w:rsidRDefault="00280FA7" w:rsidP="00280FA7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280FA7">
              <w:rPr>
                <w:rFonts w:asciiTheme="majorBidi" w:hAnsiTheme="majorBidi" w:cstheme="majorBidi"/>
                <w:lang w:bidi="fa-IR"/>
              </w:rPr>
              <w:t>Familiarity with and how to</w:t>
            </w:r>
            <w:r>
              <w:t xml:space="preserve"> </w:t>
            </w:r>
            <w:r w:rsidRPr="00280FA7">
              <w:rPr>
                <w:rFonts w:asciiTheme="majorBidi" w:hAnsiTheme="majorBidi" w:cstheme="majorBidi"/>
                <w:lang w:bidi="fa-IR"/>
              </w:rPr>
              <w:t xml:space="preserve">deal with common </w:t>
            </w:r>
            <w:proofErr w:type="spellStart"/>
            <w:r w:rsidRPr="00280FA7">
              <w:rPr>
                <w:rFonts w:asciiTheme="majorBidi" w:hAnsiTheme="majorBidi" w:cstheme="majorBidi"/>
                <w:lang w:bidi="fa-IR"/>
              </w:rPr>
              <w:t>vasculitis</w:t>
            </w:r>
            <w:proofErr w:type="spellEnd"/>
          </w:p>
          <w:p w14:paraId="4A4825D6" w14:textId="0655E4C8" w:rsidR="00280FA7" w:rsidRDefault="00280FA7" w:rsidP="00280FA7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280FA7">
              <w:rPr>
                <w:rFonts w:asciiTheme="majorBidi" w:hAnsiTheme="majorBidi" w:cstheme="majorBidi"/>
                <w:lang w:bidi="fa-IR"/>
              </w:rPr>
              <w:t>Familiarity with and how to deal</w:t>
            </w:r>
            <w:r>
              <w:t xml:space="preserve"> </w:t>
            </w:r>
            <w:r w:rsidRPr="00280FA7">
              <w:rPr>
                <w:rFonts w:asciiTheme="majorBidi" w:hAnsiTheme="majorBidi" w:cstheme="majorBidi"/>
                <w:lang w:bidi="fa-IR"/>
              </w:rPr>
              <w:t>with osteomyelitis</w:t>
            </w:r>
          </w:p>
          <w:p w14:paraId="28368B5F" w14:textId="7D98F65B" w:rsidR="00280FA7" w:rsidRDefault="00CB23FE" w:rsidP="00CB23FE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CB23FE">
              <w:rPr>
                <w:rFonts w:asciiTheme="majorBidi" w:hAnsiTheme="majorBidi" w:cstheme="majorBidi"/>
                <w:lang w:bidi="fa-IR"/>
              </w:rPr>
              <w:t>Familiarity with and how to deal</w:t>
            </w:r>
            <w:r>
              <w:t xml:space="preserve"> </w:t>
            </w:r>
            <w:r w:rsidRPr="00CB23FE">
              <w:rPr>
                <w:rFonts w:asciiTheme="majorBidi" w:hAnsiTheme="majorBidi" w:cstheme="majorBidi"/>
                <w:lang w:bidi="fa-IR"/>
              </w:rPr>
              <w:t>with tuberculosis</w:t>
            </w:r>
          </w:p>
          <w:p w14:paraId="40C7D8A8" w14:textId="77777777" w:rsidR="00134E1D" w:rsidRDefault="00134E1D" w:rsidP="00134E1D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134E1D">
              <w:rPr>
                <w:rFonts w:asciiTheme="majorBidi" w:hAnsiTheme="majorBidi" w:cstheme="majorBidi"/>
                <w:lang w:bidi="fa-IR"/>
              </w:rPr>
              <w:t>Familiarity with and</w:t>
            </w:r>
            <w:r w:rsidR="00F767FC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134E1D">
              <w:rPr>
                <w:rFonts w:asciiTheme="majorBidi" w:hAnsiTheme="majorBidi" w:cstheme="majorBidi"/>
                <w:lang w:bidi="fa-IR"/>
              </w:rPr>
              <w:t>how to deal with chickenpox</w:t>
            </w:r>
          </w:p>
          <w:p w14:paraId="61D3CCF3" w14:textId="77777777" w:rsidR="005C7FF5" w:rsidRDefault="00F767FC" w:rsidP="005C7FF5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5C7FF5" w:rsidRPr="005C7FF5">
              <w:rPr>
                <w:rFonts w:asciiTheme="majorBidi" w:hAnsiTheme="majorBidi" w:cstheme="majorBidi"/>
                <w:lang w:bidi="fa-IR"/>
              </w:rPr>
              <w:t>Familiarity with and</w:t>
            </w:r>
            <w:r w:rsidR="005C7FF5">
              <w:t xml:space="preserve"> </w:t>
            </w:r>
            <w:r w:rsidR="005C7FF5" w:rsidRPr="005C7FF5">
              <w:rPr>
                <w:rFonts w:asciiTheme="majorBidi" w:hAnsiTheme="majorBidi" w:cstheme="majorBidi"/>
                <w:lang w:bidi="fa-IR"/>
              </w:rPr>
              <w:t>how to deal with examining a healthy term newborn</w:t>
            </w:r>
          </w:p>
          <w:p w14:paraId="3EC9B73C" w14:textId="77777777" w:rsidR="005C7FF5" w:rsidRDefault="00F767FC" w:rsidP="005C7FF5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5C7FF5" w:rsidRPr="005C7FF5">
              <w:rPr>
                <w:rFonts w:asciiTheme="majorBidi" w:hAnsiTheme="majorBidi" w:cstheme="majorBidi"/>
                <w:lang w:bidi="fa-IR"/>
              </w:rPr>
              <w:t>Familiarity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5C7FF5" w:rsidRPr="005C7FF5">
              <w:rPr>
                <w:rFonts w:asciiTheme="majorBidi" w:hAnsiTheme="majorBidi" w:cstheme="majorBidi"/>
                <w:lang w:bidi="fa-IR"/>
              </w:rPr>
              <w:t>with and how to deal with primary care in the delivery room</w:t>
            </w:r>
          </w:p>
          <w:p w14:paraId="52741762" w14:textId="77777777" w:rsidR="005C7FF5" w:rsidRDefault="005C7FF5" w:rsidP="005C7FF5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5C7FF5">
              <w:rPr>
                <w:rFonts w:asciiTheme="majorBidi" w:hAnsiTheme="majorBidi" w:cstheme="majorBidi"/>
                <w:lang w:bidi="fa-IR"/>
              </w:rPr>
              <w:t>Familiarity with</w:t>
            </w:r>
            <w:r w:rsidR="00F767FC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5C7FF5">
              <w:rPr>
                <w:rFonts w:asciiTheme="majorBidi" w:hAnsiTheme="majorBidi" w:cstheme="majorBidi"/>
                <w:lang w:bidi="fa-IR"/>
              </w:rPr>
              <w:t>and how to deal with a newborn with feeding Poor and neonatal infection</w:t>
            </w:r>
          </w:p>
          <w:p w14:paraId="6BF14EEE" w14:textId="77777777" w:rsidR="005C7FF5" w:rsidRDefault="005C7FF5" w:rsidP="005C7FF5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5C7FF5">
              <w:rPr>
                <w:rFonts w:asciiTheme="majorBidi" w:hAnsiTheme="majorBidi" w:cstheme="majorBidi"/>
                <w:lang w:bidi="fa-IR"/>
              </w:rPr>
              <w:t>Familiarity and how to</w:t>
            </w:r>
            <w:r w:rsidR="00F767FC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5C7FF5">
              <w:rPr>
                <w:rFonts w:asciiTheme="majorBidi" w:hAnsiTheme="majorBidi" w:cstheme="majorBidi"/>
                <w:lang w:bidi="fa-IR"/>
              </w:rPr>
              <w:t>deal with a jaundiced newborn</w:t>
            </w:r>
          </w:p>
          <w:p w14:paraId="2544C93F" w14:textId="77777777" w:rsidR="005C7FF5" w:rsidRDefault="005C7FF5" w:rsidP="005C7FF5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5C7FF5">
              <w:rPr>
                <w:rFonts w:asciiTheme="majorBidi" w:hAnsiTheme="majorBidi" w:cstheme="majorBidi"/>
                <w:lang w:bidi="fa-IR"/>
              </w:rPr>
              <w:t>Familiarity and how to deal</w:t>
            </w:r>
            <w:r w:rsidR="00F767FC">
              <w:rPr>
                <w:rFonts w:asciiTheme="majorBidi" w:hAnsiTheme="majorBidi" w:cstheme="majorBidi"/>
                <w:lang w:bidi="fa-IR"/>
              </w:rPr>
              <w:t xml:space="preserve">  </w:t>
            </w:r>
            <w:r w:rsidRPr="005C7FF5">
              <w:rPr>
                <w:rFonts w:asciiTheme="majorBidi" w:hAnsiTheme="majorBidi" w:cstheme="majorBidi"/>
                <w:lang w:bidi="fa-IR"/>
              </w:rPr>
              <w:t>with a newborn with respiratory distress, apnea and cyanosis</w:t>
            </w:r>
          </w:p>
          <w:p w14:paraId="068C8E67" w14:textId="77777777" w:rsidR="007C2C14" w:rsidRDefault="007C2C14" w:rsidP="007C2C14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7C2C14">
              <w:rPr>
                <w:rFonts w:asciiTheme="majorBidi" w:hAnsiTheme="majorBidi" w:cstheme="majorBidi"/>
                <w:lang w:bidi="fa-IR"/>
              </w:rPr>
              <w:t>Familiarity and how to deal with a</w:t>
            </w:r>
            <w:r w:rsidR="00F767FC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7C2C14">
              <w:rPr>
                <w:rFonts w:asciiTheme="majorBidi" w:hAnsiTheme="majorBidi" w:cstheme="majorBidi"/>
                <w:lang w:bidi="fa-IR"/>
              </w:rPr>
              <w:t>newborn with hypoglycemia</w:t>
            </w:r>
          </w:p>
          <w:p w14:paraId="44ECCC7B" w14:textId="77777777" w:rsidR="00AB6E65" w:rsidRDefault="00AB6E65" w:rsidP="00AB6E65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AB6E65">
              <w:rPr>
                <w:rFonts w:asciiTheme="majorBidi" w:hAnsiTheme="majorBidi" w:cstheme="majorBidi"/>
                <w:lang w:bidi="fa-IR"/>
              </w:rPr>
              <w:t>Familiarity and how to deal with a newborn</w:t>
            </w:r>
            <w:r w:rsidR="00F767FC">
              <w:rPr>
                <w:rFonts w:asciiTheme="majorBidi" w:hAnsiTheme="majorBidi" w:cstheme="majorBidi"/>
                <w:lang w:bidi="fa-IR"/>
              </w:rPr>
              <w:t xml:space="preserve">  </w:t>
            </w:r>
            <w:r w:rsidRPr="00AB6E65">
              <w:rPr>
                <w:rFonts w:asciiTheme="majorBidi" w:hAnsiTheme="majorBidi" w:cstheme="majorBidi"/>
                <w:lang w:bidi="fa-IR"/>
              </w:rPr>
              <w:t>with seizures</w:t>
            </w:r>
          </w:p>
          <w:p w14:paraId="273D2390" w14:textId="77777777" w:rsidR="00CB2D56" w:rsidRDefault="00CB2D56" w:rsidP="00CB2D56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CB2D56">
              <w:rPr>
                <w:rFonts w:asciiTheme="majorBidi" w:hAnsiTheme="majorBidi" w:cstheme="majorBidi"/>
                <w:lang w:bidi="fa-IR"/>
              </w:rPr>
              <w:t>Familiarity and how to deal with a newborn with</w:t>
            </w:r>
            <w:r w:rsidR="00F767FC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CB2D56">
              <w:rPr>
                <w:rFonts w:asciiTheme="majorBidi" w:hAnsiTheme="majorBidi" w:cstheme="majorBidi"/>
                <w:lang w:bidi="fa-IR"/>
              </w:rPr>
              <w:t>vomiting, abdominal distension, failure to pass</w:t>
            </w:r>
            <w:r>
              <w:t xml:space="preserve"> </w:t>
            </w:r>
            <w:r w:rsidRPr="00CB2D56">
              <w:rPr>
                <w:rFonts w:asciiTheme="majorBidi" w:hAnsiTheme="majorBidi" w:cstheme="majorBidi"/>
                <w:lang w:bidi="fa-IR"/>
              </w:rPr>
              <w:t>meconium</w:t>
            </w:r>
          </w:p>
          <w:p w14:paraId="127DD393" w14:textId="77777777" w:rsidR="005E63D5" w:rsidRDefault="005E63D5" w:rsidP="005E63D5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5E63D5">
              <w:rPr>
                <w:rFonts w:asciiTheme="majorBidi" w:hAnsiTheme="majorBidi" w:cstheme="majorBidi"/>
                <w:lang w:bidi="fa-IR"/>
              </w:rPr>
              <w:t>Familiarity and how to deal with infant nutrition and fluid</w:t>
            </w:r>
            <w:r w:rsidR="00F767FC">
              <w:rPr>
                <w:rFonts w:asciiTheme="majorBidi" w:hAnsiTheme="majorBidi" w:cstheme="majorBidi"/>
                <w:lang w:bidi="fa-IR"/>
              </w:rPr>
              <w:t xml:space="preserve">  </w:t>
            </w:r>
            <w:r w:rsidRPr="005E63D5">
              <w:rPr>
                <w:rFonts w:asciiTheme="majorBidi" w:hAnsiTheme="majorBidi" w:cstheme="majorBidi"/>
                <w:lang w:bidi="fa-IR"/>
              </w:rPr>
              <w:t>therapy - Breastfeeding, breastfeeding mother counseling, maternal</w:t>
            </w:r>
            <w:r>
              <w:t xml:space="preserve"> </w:t>
            </w:r>
            <w:r w:rsidRPr="005E63D5">
              <w:rPr>
                <w:rFonts w:asciiTheme="majorBidi" w:hAnsiTheme="majorBidi" w:cstheme="majorBidi"/>
                <w:lang w:bidi="fa-IR"/>
              </w:rPr>
              <w:t>diseases and medication use during breastfeeding - Familiarity and how to deal with asthma</w:t>
            </w:r>
          </w:p>
          <w:p w14:paraId="2115AD5D" w14:textId="77777777" w:rsidR="00020B26" w:rsidRDefault="00020B26" w:rsidP="00020B26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020B26">
              <w:rPr>
                <w:rFonts w:asciiTheme="majorBidi" w:hAnsiTheme="majorBidi" w:cstheme="majorBidi"/>
                <w:lang w:bidi="fa-IR"/>
              </w:rPr>
              <w:t>Familiarity and how to deal</w:t>
            </w:r>
            <w:r w:rsidR="00F767FC">
              <w:rPr>
                <w:rFonts w:asciiTheme="majorBidi" w:hAnsiTheme="majorBidi" w:cstheme="majorBidi"/>
                <w:lang w:bidi="fa-IR"/>
              </w:rPr>
              <w:t xml:space="preserve">  </w:t>
            </w:r>
            <w:r w:rsidRPr="00020B26">
              <w:rPr>
                <w:rFonts w:asciiTheme="majorBidi" w:hAnsiTheme="majorBidi" w:cstheme="majorBidi"/>
                <w:lang w:bidi="fa-IR"/>
              </w:rPr>
              <w:t>with food allergies</w:t>
            </w:r>
          </w:p>
          <w:p w14:paraId="5D11F70E" w14:textId="77777777" w:rsidR="00020B26" w:rsidRDefault="00020B26" w:rsidP="00020B26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020B26">
              <w:rPr>
                <w:rFonts w:asciiTheme="majorBidi" w:hAnsiTheme="majorBidi" w:cstheme="majorBidi"/>
                <w:lang w:bidi="fa-IR"/>
              </w:rPr>
              <w:t>Familiarity and how to</w:t>
            </w:r>
            <w:r w:rsidR="00F767FC">
              <w:rPr>
                <w:rFonts w:asciiTheme="majorBidi" w:hAnsiTheme="majorBidi" w:cstheme="majorBidi"/>
                <w:lang w:bidi="fa-IR"/>
              </w:rPr>
              <w:t xml:space="preserve">  </w:t>
            </w:r>
            <w:r w:rsidRPr="00020B26">
              <w:rPr>
                <w:rFonts w:asciiTheme="majorBidi" w:hAnsiTheme="majorBidi" w:cstheme="majorBidi"/>
                <w:lang w:bidi="fa-IR"/>
              </w:rPr>
              <w:t xml:space="preserve">deal with </w:t>
            </w:r>
            <w:proofErr w:type="spellStart"/>
            <w:r w:rsidRPr="00020B26">
              <w:rPr>
                <w:rFonts w:asciiTheme="majorBidi" w:hAnsiTheme="majorBidi" w:cstheme="majorBidi"/>
                <w:lang w:bidi="fa-IR"/>
              </w:rPr>
              <w:t>urticaria</w:t>
            </w:r>
            <w:proofErr w:type="spellEnd"/>
            <w:r w:rsidRPr="00020B26">
              <w:rPr>
                <w:rFonts w:asciiTheme="majorBidi" w:hAnsiTheme="majorBidi" w:cstheme="majorBidi"/>
                <w:lang w:bidi="fa-IR"/>
              </w:rPr>
              <w:t>-angioedema and anaphylaxis</w:t>
            </w:r>
          </w:p>
          <w:p w14:paraId="7D24A0EC" w14:textId="77777777" w:rsidR="00020B26" w:rsidRDefault="00F767FC" w:rsidP="00020B26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020B26" w:rsidRPr="00020B26">
              <w:rPr>
                <w:rFonts w:asciiTheme="majorBidi" w:hAnsiTheme="majorBidi" w:cstheme="majorBidi"/>
                <w:lang w:bidi="fa-IR"/>
              </w:rPr>
              <w:t>Familiarity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020B26" w:rsidRPr="00020B26">
              <w:rPr>
                <w:rFonts w:asciiTheme="majorBidi" w:hAnsiTheme="majorBidi" w:cstheme="majorBidi"/>
                <w:lang w:bidi="fa-IR"/>
              </w:rPr>
              <w:t>and how to deal with atopic dermatitis</w:t>
            </w:r>
          </w:p>
          <w:p w14:paraId="23E5C9BC" w14:textId="77777777" w:rsidR="0007322D" w:rsidRDefault="00020B26" w:rsidP="00020B26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020B26">
              <w:rPr>
                <w:rFonts w:asciiTheme="majorBidi" w:hAnsiTheme="majorBidi" w:cstheme="majorBidi"/>
                <w:lang w:bidi="fa-IR"/>
              </w:rPr>
              <w:t>Familiarity and how to deal with</w:t>
            </w:r>
            <w:r w:rsidR="00F767FC">
              <w:rPr>
                <w:rFonts w:asciiTheme="majorBidi" w:hAnsiTheme="majorBidi" w:cstheme="majorBidi"/>
                <w:lang w:bidi="fa-IR"/>
              </w:rPr>
              <w:t xml:space="preserve">  </w:t>
            </w:r>
            <w:r w:rsidRPr="00020B26">
              <w:rPr>
                <w:rFonts w:asciiTheme="majorBidi" w:hAnsiTheme="majorBidi" w:cstheme="majorBidi"/>
                <w:lang w:bidi="fa-IR"/>
              </w:rPr>
              <w:t>anaphylaxis and serum sickness</w:t>
            </w:r>
          </w:p>
          <w:p w14:paraId="7F5C139F" w14:textId="77777777" w:rsidR="0007322D" w:rsidRDefault="0007322D" w:rsidP="0007322D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07322D">
              <w:rPr>
                <w:rFonts w:asciiTheme="majorBidi" w:hAnsiTheme="majorBidi" w:cstheme="majorBidi"/>
                <w:lang w:bidi="fa-IR"/>
              </w:rPr>
              <w:t>Familiarity and how to</w:t>
            </w:r>
            <w:r w:rsidR="00F767FC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07322D">
              <w:rPr>
                <w:rFonts w:asciiTheme="majorBidi" w:hAnsiTheme="majorBidi" w:cstheme="majorBidi"/>
                <w:lang w:bidi="fa-IR"/>
              </w:rPr>
              <w:t>deal with lameness in children</w:t>
            </w:r>
          </w:p>
          <w:p w14:paraId="11A02BC9" w14:textId="77777777" w:rsidR="00557E64" w:rsidRDefault="00557E64" w:rsidP="00557E64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557E64">
              <w:rPr>
                <w:rFonts w:asciiTheme="majorBidi" w:hAnsiTheme="majorBidi" w:cstheme="majorBidi"/>
                <w:lang w:bidi="fa-IR"/>
              </w:rPr>
              <w:t>Familiarity and how to deal with arthritis</w:t>
            </w:r>
          </w:p>
          <w:p w14:paraId="4DE8C037" w14:textId="77777777" w:rsidR="00557E64" w:rsidRDefault="00557E64" w:rsidP="00557E64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557E64">
              <w:rPr>
                <w:rFonts w:asciiTheme="majorBidi" w:hAnsiTheme="majorBidi" w:cstheme="majorBidi"/>
                <w:lang w:bidi="fa-IR"/>
              </w:rPr>
              <w:t>Familiarity and how to deal with juvenile idiopathic arthritis</w:t>
            </w:r>
          </w:p>
          <w:p w14:paraId="55D28F1F" w14:textId="77777777" w:rsidR="002030FC" w:rsidRDefault="008D1F07" w:rsidP="008D1F07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8D1F07">
              <w:rPr>
                <w:rFonts w:asciiTheme="majorBidi" w:hAnsiTheme="majorBidi" w:cstheme="majorBidi"/>
                <w:lang w:bidi="fa-IR"/>
              </w:rPr>
              <w:t xml:space="preserve">Classification of </w:t>
            </w:r>
            <w:proofErr w:type="spellStart"/>
            <w:r w:rsidRPr="008D1F07">
              <w:rPr>
                <w:rFonts w:asciiTheme="majorBidi" w:hAnsiTheme="majorBidi" w:cstheme="majorBidi"/>
                <w:lang w:bidi="fa-IR"/>
              </w:rPr>
              <w:t>vasculitis</w:t>
            </w:r>
            <w:proofErr w:type="spellEnd"/>
            <w:r w:rsidRPr="008D1F07">
              <w:rPr>
                <w:rFonts w:asciiTheme="majorBidi" w:hAnsiTheme="majorBidi" w:cstheme="majorBidi"/>
                <w:lang w:bidi="fa-IR"/>
              </w:rPr>
              <w:t xml:space="preserve"> in children</w:t>
            </w:r>
          </w:p>
          <w:p w14:paraId="02C1406D" w14:textId="77777777" w:rsidR="002030FC" w:rsidRDefault="002030FC" w:rsidP="002030FC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2030FC">
              <w:rPr>
                <w:rFonts w:asciiTheme="majorBidi" w:hAnsiTheme="majorBidi" w:cstheme="majorBidi"/>
                <w:lang w:bidi="fa-IR"/>
              </w:rPr>
              <w:t>Familiarity and how to deal with Kawasaki disease</w:t>
            </w:r>
          </w:p>
          <w:p w14:paraId="6F199D7B" w14:textId="77777777" w:rsidR="002030FC" w:rsidRDefault="00F767FC" w:rsidP="002030FC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2030FC" w:rsidRPr="002030FC">
              <w:rPr>
                <w:rFonts w:asciiTheme="majorBidi" w:hAnsiTheme="majorBidi" w:cstheme="majorBidi"/>
                <w:lang w:bidi="fa-IR"/>
              </w:rPr>
              <w:t>Familiarity and how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2030FC" w:rsidRPr="002030FC">
              <w:rPr>
                <w:rFonts w:asciiTheme="majorBidi" w:hAnsiTheme="majorBidi" w:cstheme="majorBidi"/>
                <w:lang w:bidi="fa-IR"/>
              </w:rPr>
              <w:t xml:space="preserve">to deal with IgA </w:t>
            </w:r>
            <w:proofErr w:type="spellStart"/>
            <w:r w:rsidR="002030FC" w:rsidRPr="002030FC">
              <w:rPr>
                <w:rFonts w:asciiTheme="majorBidi" w:hAnsiTheme="majorBidi" w:cstheme="majorBidi"/>
                <w:lang w:bidi="fa-IR"/>
              </w:rPr>
              <w:t>vasculitis</w:t>
            </w:r>
            <w:proofErr w:type="spellEnd"/>
            <w:r w:rsidR="002030FC" w:rsidRPr="002030FC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="002030FC" w:rsidRPr="002030FC">
              <w:rPr>
                <w:rFonts w:asciiTheme="majorBidi" w:hAnsiTheme="majorBidi" w:cstheme="majorBidi"/>
                <w:lang w:bidi="fa-IR"/>
              </w:rPr>
              <w:t>Henoch-Schonlein</w:t>
            </w:r>
            <w:proofErr w:type="spellEnd"/>
            <w:r w:rsidR="002030FC" w:rsidRPr="002030FC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="002030FC" w:rsidRPr="002030FC">
              <w:rPr>
                <w:rFonts w:asciiTheme="majorBidi" w:hAnsiTheme="majorBidi" w:cstheme="majorBidi"/>
                <w:lang w:bidi="fa-IR"/>
              </w:rPr>
              <w:t>Purpura</w:t>
            </w:r>
            <w:proofErr w:type="spellEnd"/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2030FC" w:rsidRPr="002030FC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(HSP)</w:t>
            </w:r>
            <w:r w:rsidRPr="002030FC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</w:t>
            </w:r>
          </w:p>
          <w:p w14:paraId="5F9A5FE5" w14:textId="77777777" w:rsidR="00C91923" w:rsidRPr="00C91923" w:rsidRDefault="00C91923" w:rsidP="00C91923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C91923">
              <w:rPr>
                <w:rFonts w:asciiTheme="majorBidi" w:hAnsiTheme="majorBidi" w:cstheme="majorBidi"/>
                <w:lang w:bidi="fa-IR"/>
              </w:rPr>
              <w:t>Introduction and treatment of systemic lupus</w:t>
            </w:r>
            <w:r w:rsidR="00F767FC" w:rsidRPr="002030FC">
              <w:rPr>
                <w:rFonts w:asciiTheme="majorBidi" w:hAnsiTheme="majorBidi" w:cstheme="majorBidi"/>
                <w:lang w:bidi="fa-IR"/>
              </w:rPr>
              <w:t xml:space="preserve">  </w:t>
            </w:r>
            <w:proofErr w:type="spellStart"/>
            <w:r w:rsidRPr="00C91923">
              <w:rPr>
                <w:rFonts w:asciiTheme="majorBidi" w:hAnsiTheme="majorBidi" w:cstheme="majorBidi"/>
                <w:lang w:bidi="fa-IR"/>
              </w:rPr>
              <w:t>erythematosus</w:t>
            </w:r>
            <w:proofErr w:type="spellEnd"/>
            <w:r w:rsidRPr="00C91923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C9192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(SLE)</w:t>
            </w:r>
            <w:r w:rsidR="00F767FC" w:rsidRPr="00C9192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</w:t>
            </w:r>
          </w:p>
          <w:p w14:paraId="78A2B9AE" w14:textId="77777777" w:rsidR="00C91923" w:rsidRPr="00C91923" w:rsidRDefault="00C91923" w:rsidP="00C91923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C9192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Introduction and treatment of juvenile dermatomyositis</w:t>
            </w:r>
            <w:bookmarkStart w:id="0" w:name="_GoBack"/>
            <w:bookmarkEnd w:id="0"/>
            <w:r w:rsidRPr="00C9192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(JDM) </w:t>
            </w:r>
          </w:p>
          <w:p w14:paraId="63E10B3E" w14:textId="77777777" w:rsidR="00C91923" w:rsidRDefault="00C91923" w:rsidP="00C91923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C9192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Introduction and</w:t>
            </w:r>
            <w:r w:rsidR="00F767FC" w:rsidRPr="00C9192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</w:t>
            </w:r>
            <w:r w:rsidRPr="00C91923">
              <w:rPr>
                <w:rFonts w:asciiTheme="majorBidi" w:hAnsiTheme="majorBidi" w:cstheme="majorBidi"/>
                <w:lang w:bidi="fa-IR"/>
              </w:rPr>
              <w:t>treatment of musculoskeletal pain</w:t>
            </w:r>
            <w:r w:rsidR="00F767FC" w:rsidRPr="00C91923">
              <w:rPr>
                <w:rFonts w:asciiTheme="majorBidi" w:hAnsiTheme="majorBidi" w:cstheme="majorBidi"/>
                <w:lang w:bidi="fa-IR"/>
              </w:rPr>
              <w:t xml:space="preserve">  </w:t>
            </w:r>
          </w:p>
          <w:p w14:paraId="23BAEAD0" w14:textId="77777777" w:rsidR="00C91923" w:rsidRDefault="00C91923" w:rsidP="00C91923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C91923">
              <w:rPr>
                <w:rFonts w:asciiTheme="majorBidi" w:hAnsiTheme="majorBidi" w:cstheme="majorBidi"/>
                <w:lang w:bidi="fa-IR"/>
              </w:rPr>
              <w:t>Introduction and treatment of celiac disease</w:t>
            </w:r>
          </w:p>
          <w:p w14:paraId="27B94175" w14:textId="77777777" w:rsidR="00C91923" w:rsidRDefault="00C91923" w:rsidP="00C91923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C91923">
              <w:rPr>
                <w:rFonts w:asciiTheme="majorBidi" w:hAnsiTheme="majorBidi" w:cstheme="majorBidi"/>
                <w:lang w:bidi="fa-IR"/>
              </w:rPr>
              <w:t>Introduction</w:t>
            </w:r>
            <w:r>
              <w:t xml:space="preserve"> </w:t>
            </w:r>
            <w:r w:rsidRPr="00C91923">
              <w:rPr>
                <w:rFonts w:asciiTheme="majorBidi" w:hAnsiTheme="majorBidi" w:cstheme="majorBidi"/>
                <w:lang w:bidi="fa-IR"/>
              </w:rPr>
              <w:t>and approach to liver diseases</w:t>
            </w:r>
          </w:p>
          <w:p w14:paraId="6436C210" w14:textId="77777777" w:rsidR="00C91923" w:rsidRDefault="00C91923" w:rsidP="00C91923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C91923">
              <w:rPr>
                <w:rFonts w:asciiTheme="majorBidi" w:hAnsiTheme="majorBidi" w:cstheme="majorBidi"/>
                <w:lang w:bidi="fa-IR"/>
              </w:rPr>
              <w:t>Introduction and treatment of children with</w:t>
            </w:r>
            <w:r w:rsidR="00F767FC" w:rsidRPr="00C91923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C91923">
              <w:rPr>
                <w:rFonts w:asciiTheme="majorBidi" w:hAnsiTheme="majorBidi" w:cstheme="majorBidi"/>
                <w:lang w:bidi="fa-IR"/>
              </w:rPr>
              <w:t>gastrointestinal bleeding</w:t>
            </w:r>
          </w:p>
          <w:p w14:paraId="5A786ED1" w14:textId="77777777" w:rsidR="00E82907" w:rsidRDefault="00E82907" w:rsidP="00E82907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E82907">
              <w:rPr>
                <w:rFonts w:asciiTheme="majorBidi" w:hAnsiTheme="majorBidi" w:cstheme="majorBidi"/>
                <w:lang w:bidi="fa-IR"/>
              </w:rPr>
              <w:t>Getting to know and how to deal with a child with stomach pain</w:t>
            </w:r>
          </w:p>
          <w:p w14:paraId="03EF476E" w14:textId="77777777" w:rsidR="00E82907" w:rsidRDefault="00E82907" w:rsidP="00E82907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E82907">
              <w:rPr>
                <w:rFonts w:asciiTheme="majorBidi" w:hAnsiTheme="majorBidi" w:cstheme="majorBidi"/>
                <w:lang w:bidi="fa-IR"/>
              </w:rPr>
              <w:t>Approach to ingestion of caustic substances with a foreign body</w:t>
            </w:r>
          </w:p>
          <w:p w14:paraId="4407743A" w14:textId="77777777" w:rsidR="00BC4747" w:rsidRPr="00BC4747" w:rsidRDefault="00BC4747" w:rsidP="00BC4747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BC4747">
              <w:rPr>
                <w:rFonts w:asciiTheme="majorBidi" w:hAnsiTheme="majorBidi" w:cstheme="majorBidi"/>
                <w:lang w:bidi="fa-IR"/>
              </w:rPr>
              <w:t>Understanding and how to deal with a child with jaundice and hepatitis</w:t>
            </w:r>
          </w:p>
          <w:p w14:paraId="7A3B64F9" w14:textId="77777777" w:rsidR="006F6CC1" w:rsidRDefault="006F6CC1" w:rsidP="006F6CC1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6F6CC1">
              <w:rPr>
                <w:rFonts w:asciiTheme="majorBidi" w:hAnsiTheme="majorBidi" w:cstheme="majorBidi"/>
                <w:lang w:bidi="fa-IR"/>
              </w:rPr>
              <w:t>Understanding and how to deal with a child suffering from constipation</w:t>
            </w:r>
          </w:p>
          <w:p w14:paraId="4C895D80" w14:textId="77777777" w:rsidR="008930AD" w:rsidRPr="008930AD" w:rsidRDefault="008930AD" w:rsidP="008930AD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8930AD">
              <w:rPr>
                <w:rFonts w:asciiTheme="majorBidi" w:hAnsiTheme="majorBidi" w:cstheme="majorBidi"/>
                <w:lang w:bidi="fa-IR"/>
              </w:rPr>
              <w:t>Hyponatremia</w:t>
            </w:r>
            <w:proofErr w:type="spellEnd"/>
            <w:r w:rsidRPr="008930AD">
              <w:rPr>
                <w:rFonts w:asciiTheme="majorBidi" w:hAnsiTheme="majorBidi" w:cstheme="majorBidi"/>
                <w:lang w:bidi="fa-IR"/>
              </w:rPr>
              <w:t xml:space="preserve"> and hypernatremia in children (sodium disorders)</w:t>
            </w:r>
          </w:p>
          <w:p w14:paraId="5C0278EC" w14:textId="77777777" w:rsidR="004A32A5" w:rsidRDefault="004A32A5" w:rsidP="004A32A5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4A32A5">
              <w:rPr>
                <w:rFonts w:asciiTheme="majorBidi" w:hAnsiTheme="majorBidi" w:cstheme="majorBidi"/>
                <w:lang w:bidi="fa-IR"/>
              </w:rPr>
              <w:t>Acid-base disorders in children</w:t>
            </w:r>
          </w:p>
          <w:p w14:paraId="2CD8F5DA" w14:textId="77777777" w:rsidR="004A32A5" w:rsidRDefault="004A32A5" w:rsidP="004A32A5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4A32A5">
              <w:rPr>
                <w:rFonts w:asciiTheme="majorBidi" w:hAnsiTheme="majorBidi" w:cstheme="majorBidi"/>
                <w:lang w:bidi="fa-IR"/>
              </w:rPr>
              <w:t>Introduction and how to deal with kidney failure in children</w:t>
            </w:r>
          </w:p>
          <w:p w14:paraId="6B6A212E" w14:textId="77777777" w:rsidR="00A62FB1" w:rsidRPr="00A62FB1" w:rsidRDefault="00A62FB1" w:rsidP="00A62FB1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A62FB1">
              <w:rPr>
                <w:rFonts w:asciiTheme="majorBidi" w:hAnsiTheme="majorBidi" w:cstheme="majorBidi"/>
                <w:lang w:bidi="fa-IR"/>
              </w:rPr>
              <w:t>Understanding and how to deal with a child with a urinary tract infection</w:t>
            </w:r>
          </w:p>
          <w:p w14:paraId="15BCAB01" w14:textId="77777777" w:rsidR="00A62FB1" w:rsidRDefault="00A62FB1" w:rsidP="00A62FB1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A62FB1">
              <w:rPr>
                <w:rFonts w:asciiTheme="majorBidi" w:hAnsiTheme="majorBidi" w:cstheme="majorBidi"/>
                <w:lang w:bidi="fa-IR"/>
              </w:rPr>
              <w:t>Understanding and dealing with a child with urinary incontinence</w:t>
            </w:r>
          </w:p>
          <w:p w14:paraId="50F8096B" w14:textId="77777777" w:rsidR="008E24F6" w:rsidRDefault="00F767FC" w:rsidP="008E24F6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C91923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8E24F6" w:rsidRPr="008E24F6">
              <w:rPr>
                <w:rFonts w:asciiTheme="majorBidi" w:hAnsiTheme="majorBidi" w:cstheme="majorBidi"/>
                <w:lang w:bidi="fa-IR"/>
              </w:rPr>
              <w:t>Understanding and dealing with a child with proteinuria</w:t>
            </w:r>
          </w:p>
          <w:p w14:paraId="37743E85" w14:textId="77777777" w:rsidR="008E24F6" w:rsidRDefault="008E24F6" w:rsidP="008E24F6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8E24F6">
              <w:rPr>
                <w:rFonts w:asciiTheme="majorBidi" w:hAnsiTheme="majorBidi" w:cstheme="majorBidi"/>
                <w:lang w:bidi="fa-IR"/>
              </w:rPr>
              <w:lastRenderedPageBreak/>
              <w:t xml:space="preserve">Getting to know and how to deal with a child with </w:t>
            </w:r>
            <w:proofErr w:type="spellStart"/>
            <w:r w:rsidRPr="008E24F6">
              <w:rPr>
                <w:rFonts w:asciiTheme="majorBidi" w:hAnsiTheme="majorBidi" w:cstheme="majorBidi"/>
                <w:lang w:bidi="fa-IR"/>
              </w:rPr>
              <w:t>nephrotic</w:t>
            </w:r>
            <w:proofErr w:type="spellEnd"/>
            <w:r w:rsidRPr="008E24F6">
              <w:rPr>
                <w:rFonts w:asciiTheme="majorBidi" w:hAnsiTheme="majorBidi" w:cstheme="majorBidi"/>
                <w:lang w:bidi="fa-IR"/>
              </w:rPr>
              <w:t xml:space="preserve"> syndrome</w:t>
            </w:r>
          </w:p>
          <w:p w14:paraId="301B71E4" w14:textId="77777777" w:rsidR="008E24F6" w:rsidRDefault="008E24F6" w:rsidP="008E24F6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8E24F6">
              <w:rPr>
                <w:rFonts w:asciiTheme="majorBidi" w:hAnsiTheme="majorBidi" w:cstheme="majorBidi"/>
                <w:lang w:bidi="fa-IR"/>
              </w:rPr>
              <w:t>Understanding and dealing with a child with glomerulonephritis</w:t>
            </w:r>
          </w:p>
          <w:p w14:paraId="61ED49B5" w14:textId="77777777" w:rsidR="006F22FB" w:rsidRDefault="006F22FB" w:rsidP="006F22FB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6F22FB">
              <w:rPr>
                <w:rFonts w:asciiTheme="majorBidi" w:hAnsiTheme="majorBidi" w:cstheme="majorBidi"/>
                <w:lang w:bidi="fa-IR"/>
              </w:rPr>
              <w:t>Approach to the child with oliguria, polyuria, urinary incontinence, and enuresis</w:t>
            </w:r>
          </w:p>
          <w:p w14:paraId="0DD80B81" w14:textId="77777777" w:rsidR="00694B68" w:rsidRDefault="00694B68" w:rsidP="00694B68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694B68">
              <w:rPr>
                <w:rFonts w:asciiTheme="majorBidi" w:hAnsiTheme="majorBidi" w:cstheme="majorBidi"/>
                <w:lang w:bidi="fa-IR"/>
              </w:rPr>
              <w:t>Understanding and how to deal with a child with high blood pressure</w:t>
            </w:r>
          </w:p>
          <w:p w14:paraId="2EB05E53" w14:textId="77777777" w:rsidR="00806816" w:rsidRDefault="00806816" w:rsidP="00806816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806816">
              <w:rPr>
                <w:rFonts w:asciiTheme="majorBidi" w:hAnsiTheme="majorBidi" w:cstheme="majorBidi"/>
                <w:lang w:bidi="fa-IR"/>
              </w:rPr>
              <w:t>Abnormal A/U check</w:t>
            </w:r>
          </w:p>
          <w:p w14:paraId="1C315AE6" w14:textId="356D5894" w:rsidR="00A04688" w:rsidRDefault="00247AA7" w:rsidP="009C2102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247AA7">
              <w:rPr>
                <w:rFonts w:asciiTheme="majorBidi" w:hAnsiTheme="majorBidi" w:cstheme="majorBidi"/>
                <w:lang w:bidi="fa-IR"/>
              </w:rPr>
              <w:t>Understanding and how to deal with a newborn with genital ambiguity</w:t>
            </w:r>
            <w:r w:rsidR="009C2102">
              <w:t xml:space="preserve"> </w:t>
            </w:r>
            <w:r w:rsidR="009C2102" w:rsidRPr="009C2102">
              <w:rPr>
                <w:rFonts w:asciiTheme="majorBidi" w:hAnsiTheme="majorBidi" w:cstheme="majorBidi"/>
                <w:lang w:bidi="fa-IR"/>
              </w:rPr>
              <w:t>and signs of normal and abnormal puberty</w:t>
            </w:r>
          </w:p>
          <w:p w14:paraId="66CC8207" w14:textId="77777777" w:rsidR="00E461DE" w:rsidRDefault="00E461DE" w:rsidP="00E461DE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E461DE">
              <w:rPr>
                <w:rFonts w:asciiTheme="majorBidi" w:hAnsiTheme="majorBidi" w:cstheme="majorBidi"/>
                <w:lang w:bidi="fa-IR"/>
              </w:rPr>
              <w:t>Familiarity with and how to deal with normal puberty</w:t>
            </w:r>
          </w:p>
          <w:p w14:paraId="6800034C" w14:textId="77777777" w:rsidR="00E461DE" w:rsidRDefault="00E461DE" w:rsidP="00E461DE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E461DE">
              <w:rPr>
                <w:rFonts w:asciiTheme="majorBidi" w:hAnsiTheme="majorBidi" w:cstheme="majorBidi"/>
                <w:lang w:bidi="fa-IR"/>
              </w:rPr>
              <w:t>Familiarity with and how to deal with childhood diabetes</w:t>
            </w:r>
          </w:p>
          <w:p w14:paraId="127D62F5" w14:textId="77777777" w:rsidR="004455C1" w:rsidRDefault="004455C1" w:rsidP="004455C1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4455C1">
              <w:rPr>
                <w:rFonts w:asciiTheme="majorBidi" w:hAnsiTheme="majorBidi" w:cstheme="majorBidi"/>
                <w:lang w:bidi="fa-IR"/>
              </w:rPr>
              <w:t>Understanding and how to deal with hypothyroidism and hyperthyroidism</w:t>
            </w:r>
          </w:p>
          <w:p w14:paraId="34B1C1D1" w14:textId="77777777" w:rsidR="004455C1" w:rsidRDefault="004455C1" w:rsidP="004455C1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4455C1">
              <w:rPr>
                <w:rFonts w:asciiTheme="majorBidi" w:hAnsiTheme="majorBidi" w:cstheme="majorBidi"/>
                <w:lang w:bidi="fa-IR"/>
              </w:rPr>
              <w:t>Getting to know and how to deal with a child with short stature</w:t>
            </w:r>
          </w:p>
          <w:p w14:paraId="0C92D1C1" w14:textId="77777777" w:rsidR="009F2820" w:rsidRDefault="009F2820" w:rsidP="009F2820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9F2820">
              <w:rPr>
                <w:rFonts w:asciiTheme="majorBidi" w:hAnsiTheme="majorBidi" w:cstheme="majorBidi"/>
                <w:lang w:bidi="fa-IR"/>
              </w:rPr>
              <w:t>Familiarity with and how to deal with a child suffering from common symptoms of hereditary metabolic diseases</w:t>
            </w:r>
          </w:p>
          <w:p w14:paraId="67FCDDF5" w14:textId="77777777" w:rsidR="009F2820" w:rsidRDefault="00F767FC" w:rsidP="009F2820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C91923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9F2820" w:rsidRPr="009F2820">
              <w:rPr>
                <w:rFonts w:asciiTheme="majorBidi" w:hAnsiTheme="majorBidi" w:cstheme="majorBidi"/>
                <w:lang w:bidi="fa-IR"/>
              </w:rPr>
              <w:t xml:space="preserve">Familiarity with and how to deal with a child suffering from </w:t>
            </w:r>
            <w:proofErr w:type="spellStart"/>
            <w:r w:rsidR="009F2820" w:rsidRPr="009F2820">
              <w:rPr>
                <w:rFonts w:asciiTheme="majorBidi" w:hAnsiTheme="majorBidi" w:cstheme="majorBidi"/>
                <w:lang w:bidi="fa-IR"/>
              </w:rPr>
              <w:t>hypocalcemia</w:t>
            </w:r>
            <w:proofErr w:type="spellEnd"/>
            <w:r w:rsidR="009F2820" w:rsidRPr="009F2820">
              <w:rPr>
                <w:rFonts w:asciiTheme="majorBidi" w:hAnsiTheme="majorBidi" w:cstheme="majorBidi"/>
                <w:lang w:bidi="fa-IR"/>
              </w:rPr>
              <w:t xml:space="preserve"> and rickets</w:t>
            </w:r>
          </w:p>
          <w:p w14:paraId="7F7046E2" w14:textId="555D8021" w:rsidR="009F2820" w:rsidRPr="009F2820" w:rsidRDefault="00F767FC" w:rsidP="009F2820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9F2820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9F2820" w:rsidRPr="009F2820">
              <w:rPr>
                <w:rFonts w:asciiTheme="majorBidi" w:hAnsiTheme="majorBidi" w:cstheme="majorBidi"/>
                <w:lang w:bidi="fa-IR"/>
              </w:rPr>
              <w:t>Familiarity with and how to deal with a child with fever and seizures</w:t>
            </w:r>
            <w:r w:rsidR="009F2820">
              <w:t xml:space="preserve"> </w:t>
            </w:r>
          </w:p>
          <w:p w14:paraId="3926884F" w14:textId="3075E6B9" w:rsidR="009F2820" w:rsidRPr="009F2820" w:rsidRDefault="009F2820" w:rsidP="009F2820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9F2820">
              <w:rPr>
                <w:rFonts w:asciiTheme="majorBidi" w:hAnsiTheme="majorBidi" w:cstheme="majorBidi"/>
                <w:lang w:bidi="fa-IR"/>
              </w:rPr>
              <w:t>Familiarity with the principles of normal and abnormal development patterns and development assessment tools in children according to the Child Development Program and</w:t>
            </w:r>
            <w:r>
              <w:t xml:space="preserve"> </w:t>
            </w:r>
            <w:r w:rsidRPr="009F2820">
              <w:rPr>
                <w:rFonts w:asciiTheme="majorBidi" w:hAnsiTheme="majorBidi" w:cstheme="majorBidi"/>
                <w:lang w:bidi="fa-IR"/>
              </w:rPr>
              <w:t>Child Early</w:t>
            </w:r>
            <w:r>
              <w:t xml:space="preserve"> </w:t>
            </w:r>
            <w:r w:rsidRPr="009F2820">
              <w:rPr>
                <w:rFonts w:asciiTheme="majorBidi" w:hAnsiTheme="majorBidi" w:cstheme="majorBidi"/>
                <w:lang w:bidi="fa-IR"/>
              </w:rPr>
              <w:t>development</w:t>
            </w:r>
          </w:p>
          <w:p w14:paraId="653B2018" w14:textId="77777777" w:rsidR="009F2820" w:rsidRDefault="009F2820" w:rsidP="009F2820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9F2820">
              <w:rPr>
                <w:rFonts w:asciiTheme="majorBidi" w:hAnsiTheme="majorBidi" w:cstheme="majorBidi"/>
                <w:lang w:bidi="fa-IR"/>
              </w:rPr>
              <w:t>Understanding and how to deal with a child with a headache</w:t>
            </w:r>
            <w:r w:rsidR="00F767FC" w:rsidRPr="00C91923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9F2820">
              <w:rPr>
                <w:rFonts w:asciiTheme="majorBidi" w:hAnsiTheme="majorBidi" w:cstheme="majorBidi"/>
                <w:lang w:bidi="fa-IR"/>
              </w:rPr>
              <w:t xml:space="preserve">and diagnosis of common neuromuscular diseases in children (flaccid child) </w:t>
            </w:r>
          </w:p>
          <w:p w14:paraId="345A857A" w14:textId="77777777" w:rsidR="009F2820" w:rsidRDefault="009F2820" w:rsidP="009F2820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9F2820">
              <w:rPr>
                <w:rFonts w:asciiTheme="majorBidi" w:hAnsiTheme="majorBidi" w:cstheme="majorBidi"/>
                <w:lang w:bidi="fa-IR"/>
              </w:rPr>
              <w:t>clinical signs and symptoms</w:t>
            </w:r>
          </w:p>
          <w:p w14:paraId="0DA9A074" w14:textId="77777777" w:rsidR="009F2820" w:rsidRDefault="009F2820" w:rsidP="009F2820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9F2820">
              <w:rPr>
                <w:rFonts w:asciiTheme="majorBidi" w:hAnsiTheme="majorBidi" w:cstheme="majorBidi"/>
                <w:lang w:bidi="fa-IR"/>
              </w:rPr>
              <w:t xml:space="preserve">familiarity with and how to deal with a child suffering from acute flaccid </w:t>
            </w:r>
            <w:proofErr w:type="spellStart"/>
            <w:r w:rsidRPr="009F2820">
              <w:rPr>
                <w:rFonts w:asciiTheme="majorBidi" w:hAnsiTheme="majorBidi" w:cstheme="majorBidi"/>
                <w:lang w:bidi="fa-IR"/>
              </w:rPr>
              <w:t>paral</w:t>
            </w:r>
            <w:proofErr w:type="spellEnd"/>
          </w:p>
          <w:p w14:paraId="309B22A9" w14:textId="77777777" w:rsidR="009F2820" w:rsidRDefault="009F2820" w:rsidP="009F2820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9F2820">
              <w:rPr>
                <w:rFonts w:asciiTheme="majorBidi" w:hAnsiTheme="majorBidi" w:cstheme="majorBidi"/>
                <w:lang w:bidi="fa-IR"/>
              </w:rPr>
              <w:t>Getting to know a child with a level of consciousness disorder (coma and delirium)</w:t>
            </w:r>
          </w:p>
          <w:p w14:paraId="3A57B547" w14:textId="4EC151C3" w:rsidR="009F2820" w:rsidRPr="009F2820" w:rsidRDefault="009F2820" w:rsidP="009F2820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9F2820">
              <w:rPr>
                <w:rFonts w:asciiTheme="majorBidi" w:hAnsiTheme="majorBidi" w:cstheme="majorBidi"/>
                <w:lang w:bidi="fa-IR"/>
              </w:rPr>
              <w:t>Getting to know a child with brain infection in children (pathophysiology, signs and symptoms)</w:t>
            </w:r>
          </w:p>
          <w:p w14:paraId="696A8AD7" w14:textId="77777777" w:rsidR="009F2820" w:rsidRDefault="009F2820" w:rsidP="009F2820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9F2820">
              <w:rPr>
                <w:rFonts w:asciiTheme="majorBidi" w:hAnsiTheme="majorBidi" w:cstheme="majorBidi"/>
                <w:lang w:bidi="fa-IR"/>
              </w:rPr>
              <w:t>Getting to know a child with common genetic syndromes (MR)</w:t>
            </w:r>
          </w:p>
          <w:p w14:paraId="273ACF5F" w14:textId="77777777" w:rsidR="009F2820" w:rsidRDefault="009F2820" w:rsidP="009F2820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9F2820">
              <w:rPr>
                <w:rFonts w:asciiTheme="majorBidi" w:hAnsiTheme="majorBidi" w:cstheme="majorBidi"/>
                <w:lang w:bidi="fa-IR"/>
              </w:rPr>
              <w:t>Understanding and dealing with a child with symptoms of coagulation disorders</w:t>
            </w:r>
          </w:p>
          <w:p w14:paraId="73BE1448" w14:textId="77777777" w:rsidR="009F2820" w:rsidRDefault="009F2820" w:rsidP="009F2820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9F2820">
              <w:rPr>
                <w:rFonts w:asciiTheme="majorBidi" w:hAnsiTheme="majorBidi" w:cstheme="majorBidi"/>
                <w:lang w:bidi="fa-IR"/>
              </w:rPr>
              <w:t>Getting to know and how to deal with a child with anemia</w:t>
            </w:r>
          </w:p>
          <w:p w14:paraId="3F56186C" w14:textId="77777777" w:rsidR="009F2820" w:rsidRDefault="009F2820" w:rsidP="009F2820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9F2820">
              <w:rPr>
                <w:rFonts w:asciiTheme="majorBidi" w:hAnsiTheme="majorBidi" w:cstheme="majorBidi"/>
                <w:lang w:bidi="fa-IR"/>
              </w:rPr>
              <w:t>Understanding and dealing with common symptoms of malignant diseases in children</w:t>
            </w:r>
          </w:p>
          <w:p w14:paraId="761A0AEE" w14:textId="77777777" w:rsidR="009F2820" w:rsidRDefault="00F767FC" w:rsidP="009F2820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C91923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9F2820" w:rsidRPr="009F2820">
              <w:rPr>
                <w:rFonts w:asciiTheme="majorBidi" w:hAnsiTheme="majorBidi" w:cstheme="majorBidi"/>
                <w:lang w:bidi="fa-IR"/>
              </w:rPr>
              <w:t xml:space="preserve">Familiarity with and how to deal with important and common congenital heart diseases (cyanotic and </w:t>
            </w:r>
            <w:proofErr w:type="spellStart"/>
            <w:r w:rsidR="009F2820" w:rsidRPr="009F2820">
              <w:rPr>
                <w:rFonts w:asciiTheme="majorBidi" w:hAnsiTheme="majorBidi" w:cstheme="majorBidi"/>
                <w:lang w:bidi="fa-IR"/>
              </w:rPr>
              <w:t>asiatic</w:t>
            </w:r>
            <w:proofErr w:type="spellEnd"/>
            <w:r w:rsidR="009F2820" w:rsidRPr="009F2820">
              <w:rPr>
                <w:rFonts w:asciiTheme="majorBidi" w:hAnsiTheme="majorBidi" w:cstheme="majorBidi"/>
                <w:lang w:bidi="fa-IR"/>
              </w:rPr>
              <w:t xml:space="preserve"> diseases - cyanosis)</w:t>
            </w:r>
          </w:p>
          <w:p w14:paraId="644FBA70" w14:textId="77777777" w:rsidR="009F2820" w:rsidRDefault="009F2820" w:rsidP="009F2820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9F2820">
              <w:rPr>
                <w:rFonts w:asciiTheme="majorBidi" w:hAnsiTheme="majorBidi" w:cstheme="majorBidi"/>
                <w:lang w:bidi="fa-IR"/>
              </w:rPr>
              <w:t>Understanding and dealing with a child with chest pain and heart murmur</w:t>
            </w:r>
          </w:p>
          <w:p w14:paraId="7A006DD8" w14:textId="77777777" w:rsidR="009F2820" w:rsidRDefault="009F2820" w:rsidP="009F2820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9F2820">
              <w:rPr>
                <w:rFonts w:asciiTheme="majorBidi" w:hAnsiTheme="majorBidi" w:cstheme="majorBidi"/>
                <w:lang w:bidi="fa-IR"/>
              </w:rPr>
              <w:t>Getting to know and how to deal with a child with arrhythmia (heart palpitations)</w:t>
            </w:r>
          </w:p>
          <w:p w14:paraId="44DDCA4C" w14:textId="77777777" w:rsidR="004B1C68" w:rsidRDefault="004B1C68" w:rsidP="004B1C68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4B1C68">
              <w:rPr>
                <w:rFonts w:asciiTheme="majorBidi" w:hAnsiTheme="majorBidi" w:cstheme="majorBidi"/>
                <w:lang w:bidi="fa-IR"/>
              </w:rPr>
              <w:t>Understanding and dealing with rheumatic heart disease and endocarditis</w:t>
            </w:r>
          </w:p>
          <w:p w14:paraId="40E89D19" w14:textId="77777777" w:rsidR="004B1C68" w:rsidRDefault="004B1C68" w:rsidP="004B1C68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4B1C68">
              <w:rPr>
                <w:rFonts w:asciiTheme="majorBidi" w:hAnsiTheme="majorBidi" w:cstheme="majorBidi"/>
                <w:lang w:bidi="fa-IR"/>
              </w:rPr>
              <w:t>Understanding common symptoms of heart failure in children</w:t>
            </w:r>
          </w:p>
          <w:p w14:paraId="5DEF4A4D" w14:textId="77777777" w:rsidR="004B1C68" w:rsidRDefault="004B1C68" w:rsidP="004B1C68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4B1C68">
              <w:rPr>
                <w:rFonts w:asciiTheme="majorBidi" w:hAnsiTheme="majorBidi" w:cstheme="majorBidi"/>
                <w:lang w:bidi="fa-IR"/>
              </w:rPr>
              <w:t>Familiarity with and how to deal with upper respiratory tract infections and approach to children with respiratory distress and airway obstruction (croup, epiglottitis, and foreign bodies)</w:t>
            </w:r>
            <w:r w:rsidR="00F767FC" w:rsidRPr="00C91923"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  <w:p w14:paraId="70300202" w14:textId="03C0EDD0" w:rsidR="00CB23FE" w:rsidRPr="00127B88" w:rsidRDefault="0075101A" w:rsidP="00127B88">
            <w:pPr>
              <w:pStyle w:val="ListParagraph"/>
              <w:numPr>
                <w:ilvl w:val="0"/>
                <w:numId w:val="1"/>
              </w:num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75101A">
              <w:rPr>
                <w:rFonts w:asciiTheme="majorBidi" w:hAnsiTheme="majorBidi" w:cstheme="majorBidi"/>
                <w:lang w:bidi="fa-IR"/>
              </w:rPr>
              <w:t>Understanding and dealing with lower respiratory tract infections in children</w:t>
            </w:r>
            <w:r w:rsidR="00F767FC" w:rsidRPr="00127B88">
              <w:rPr>
                <w:rFonts w:asciiTheme="majorBidi" w:hAnsiTheme="majorBidi" w:cstheme="majorBidi"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E88D2E" w14:textId="68BE7C03" w:rsidR="0000486F" w:rsidRPr="002C15CA" w:rsidRDefault="0000486F" w:rsidP="002C15CA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F01CF0" w:rsidRPr="005E5964" w14:paraId="52837DDD" w14:textId="77777777" w:rsidTr="00F01CF0">
        <w:tc>
          <w:tcPr>
            <w:tcW w:w="11160" w:type="dxa"/>
            <w:gridSpan w:val="16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A58245" w14:textId="7CEB2449" w:rsidR="00F01CF0" w:rsidRPr="001B5D0F" w:rsidRDefault="001B5D0F" w:rsidP="001B5D0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lastRenderedPageBreak/>
              <w:t>Learning resources</w:t>
            </w:r>
          </w:p>
        </w:tc>
      </w:tr>
      <w:tr w:rsidR="00F01CF0" w:rsidRPr="005E5964" w14:paraId="5DE6D56E" w14:textId="77777777" w:rsidTr="00476B10">
        <w:tc>
          <w:tcPr>
            <w:tcW w:w="1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CD86BBD" w14:textId="77777777" w:rsidR="00E8645E" w:rsidRPr="005E5964" w:rsidRDefault="00E8645E" w:rsidP="00E8645E">
            <w:pPr>
              <w:rPr>
                <w:rFonts w:asciiTheme="majorBidi" w:hAnsiTheme="majorBidi" w:cstheme="majorBidi"/>
                <w:b/>
                <w:bCs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Original sources</w:t>
            </w:r>
            <w:r w:rsidRPr="005E5964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1980573C" w14:textId="3F939C1A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919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8E779" w14:textId="464E9752" w:rsidR="00F01CF0" w:rsidRDefault="00121741" w:rsidP="00127B88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-</w:t>
            </w:r>
            <w:r w:rsidR="00127B88" w:rsidRPr="00127B88">
              <w:rPr>
                <w:rFonts w:asciiTheme="majorBidi" w:hAnsiTheme="majorBidi" w:cstheme="majorBidi"/>
                <w:lang w:bidi="fa-IR"/>
              </w:rPr>
              <w:t xml:space="preserve">Karen J. </w:t>
            </w:r>
            <w:proofErr w:type="spellStart"/>
            <w:r w:rsidR="00127B88" w:rsidRPr="00127B88">
              <w:rPr>
                <w:rFonts w:asciiTheme="majorBidi" w:hAnsiTheme="majorBidi" w:cstheme="majorBidi"/>
                <w:lang w:bidi="fa-IR"/>
              </w:rPr>
              <w:t>Marcdante</w:t>
            </w:r>
            <w:proofErr w:type="spellEnd"/>
            <w:r w:rsidR="00127B88" w:rsidRPr="00127B88">
              <w:rPr>
                <w:rFonts w:asciiTheme="majorBidi" w:hAnsiTheme="majorBidi" w:cstheme="majorBidi"/>
                <w:lang w:bidi="fa-IR"/>
              </w:rPr>
              <w:t xml:space="preserve">, et al. Nelson Essential of Pediatrics. 9 </w:t>
            </w:r>
            <w:proofErr w:type="spellStart"/>
            <w:r w:rsidR="00127B88" w:rsidRPr="00127B88">
              <w:rPr>
                <w:rFonts w:asciiTheme="majorBidi" w:hAnsiTheme="majorBidi" w:cstheme="majorBidi"/>
                <w:lang w:bidi="fa-IR"/>
              </w:rPr>
              <w:t>th</w:t>
            </w:r>
            <w:proofErr w:type="spellEnd"/>
            <w:r w:rsidR="00127B88" w:rsidRPr="00127B88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gramStart"/>
            <w:r w:rsidR="00127B88" w:rsidRPr="00127B88">
              <w:rPr>
                <w:rFonts w:asciiTheme="majorBidi" w:hAnsiTheme="majorBidi" w:cstheme="majorBidi"/>
                <w:lang w:bidi="fa-IR"/>
              </w:rPr>
              <w:t>edition</w:t>
            </w:r>
            <w:proofErr w:type="gramEnd"/>
            <w:r w:rsidR="00127B88" w:rsidRPr="00127B88">
              <w:rPr>
                <w:rFonts w:asciiTheme="majorBidi" w:hAnsiTheme="majorBidi" w:cstheme="majorBidi"/>
                <w:lang w:bidi="fa-IR"/>
              </w:rPr>
              <w:t>. W. B. Saunders/ 2022</w:t>
            </w:r>
          </w:p>
          <w:p w14:paraId="0079D26A" w14:textId="50100CF0" w:rsidR="00127B88" w:rsidRDefault="00121741" w:rsidP="00127B88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-</w:t>
            </w:r>
            <w:r w:rsidR="00127B88" w:rsidRPr="00127B88">
              <w:rPr>
                <w:rFonts w:asciiTheme="majorBidi" w:hAnsiTheme="majorBidi" w:cstheme="majorBidi"/>
                <w:lang w:bidi="fa-IR"/>
              </w:rPr>
              <w:t xml:space="preserve">Integrated Care Handbook for the Healthy Child - For Physicians </w:t>
            </w:r>
            <w:r w:rsidR="00127B88">
              <w:rPr>
                <w:rFonts w:asciiTheme="majorBidi" w:hAnsiTheme="majorBidi" w:cstheme="majorBidi"/>
                <w:lang w:bidi="fa-IR"/>
              </w:rPr>
              <w:t>–</w:t>
            </w:r>
            <w:r w:rsidR="00127B88" w:rsidRPr="00127B88">
              <w:rPr>
                <w:rFonts w:asciiTheme="majorBidi" w:hAnsiTheme="majorBidi" w:cstheme="majorBidi"/>
                <w:lang w:bidi="fa-IR"/>
              </w:rPr>
              <w:t xml:space="preserve"> 2012</w:t>
            </w:r>
          </w:p>
          <w:p w14:paraId="0E392A00" w14:textId="67085766" w:rsidR="00127B88" w:rsidRDefault="00121741" w:rsidP="00127B88">
            <w:p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-</w:t>
            </w:r>
            <w:r w:rsidR="00127B88" w:rsidRPr="00127B88">
              <w:rPr>
                <w:rFonts w:asciiTheme="majorBidi" w:hAnsiTheme="majorBidi" w:cstheme="majorBidi"/>
                <w:lang w:bidi="fa-IR"/>
              </w:rPr>
              <w:t>Summary of the latest breastfeeding news for pediatricians and doctors</w:t>
            </w:r>
            <w:r w:rsidR="00127B88"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="00127B88" w:rsidRPr="00127B88">
              <w:rPr>
                <w:rFonts w:asciiTheme="majorBidi" w:hAnsiTheme="majorBidi" w:cstheme="majorBidi"/>
                <w:lang w:bidi="fa-IR"/>
              </w:rPr>
              <w:t>Book translation</w:t>
            </w:r>
            <w:r w:rsidR="00127B88">
              <w:t xml:space="preserve"> </w:t>
            </w:r>
            <w:r>
              <w:t>-</w:t>
            </w:r>
            <w:r w:rsidR="00127B88" w:rsidRPr="00127B88">
              <w:rPr>
                <w:rFonts w:asciiTheme="majorBidi" w:hAnsiTheme="majorBidi" w:cstheme="majorBidi"/>
                <w:lang w:bidi="fa-IR"/>
              </w:rPr>
              <w:t>Breastfeeding Pediatricians</w:t>
            </w:r>
            <w:r w:rsidR="00127B88">
              <w:t xml:space="preserve"> </w:t>
            </w:r>
            <w:r w:rsidR="00127B88" w:rsidRPr="00127B88">
              <w:rPr>
                <w:rFonts w:asciiTheme="majorBidi" w:hAnsiTheme="majorBidi" w:cstheme="majorBidi"/>
                <w:lang w:bidi="fa-IR"/>
              </w:rPr>
              <w:t>the for Updates</w:t>
            </w:r>
            <w:r w:rsidR="00127B88">
              <w:t xml:space="preserve"> </w:t>
            </w:r>
            <w:r w:rsidR="00127B88" w:rsidRPr="00127B88">
              <w:rPr>
                <w:rFonts w:asciiTheme="majorBidi" w:hAnsiTheme="majorBidi" w:cstheme="majorBidi"/>
                <w:lang w:bidi="fa-IR"/>
              </w:rPr>
              <w:t xml:space="preserve">Breastfeeding Scientific Association </w:t>
            </w:r>
            <w:r w:rsidR="00127B88">
              <w:rPr>
                <w:rFonts w:asciiTheme="majorBidi" w:hAnsiTheme="majorBidi" w:cstheme="majorBidi"/>
                <w:lang w:bidi="fa-IR"/>
              </w:rPr>
              <w:t>–</w:t>
            </w:r>
            <w:r w:rsidR="00127B88" w:rsidRPr="00127B88">
              <w:rPr>
                <w:rFonts w:asciiTheme="majorBidi" w:hAnsiTheme="majorBidi" w:cstheme="majorBidi"/>
                <w:lang w:bidi="fa-IR"/>
              </w:rPr>
              <w:t xml:space="preserve"> February</w:t>
            </w:r>
            <w:r w:rsidR="00127B88">
              <w:rPr>
                <w:rFonts w:asciiTheme="majorBidi" w:hAnsiTheme="majorBidi" w:cstheme="majorBidi"/>
                <w:lang w:bidi="fa-IR"/>
              </w:rPr>
              <w:t>2020</w:t>
            </w:r>
          </w:p>
          <w:p w14:paraId="525601AE" w14:textId="460DD379" w:rsidR="00105760" w:rsidRDefault="00121741" w:rsidP="00105760">
            <w:p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-</w:t>
            </w:r>
            <w:r w:rsidR="00105760" w:rsidRPr="00105760">
              <w:rPr>
                <w:rFonts w:asciiTheme="majorBidi" w:hAnsiTheme="majorBidi" w:cstheme="majorBidi"/>
                <w:lang w:bidi="fa-IR"/>
              </w:rPr>
              <w:t xml:space="preserve">Immunization Program and Guide - National Immunization Committee </w:t>
            </w:r>
            <w:r>
              <w:rPr>
                <w:rFonts w:asciiTheme="majorBidi" w:hAnsiTheme="majorBidi" w:cstheme="majorBidi"/>
                <w:lang w:bidi="fa-IR"/>
              </w:rPr>
              <w:t>–</w:t>
            </w:r>
            <w:r w:rsidR="00105760" w:rsidRPr="00105760">
              <w:rPr>
                <w:rFonts w:asciiTheme="majorBidi" w:hAnsiTheme="majorBidi" w:cstheme="majorBidi"/>
                <w:lang w:bidi="fa-IR"/>
              </w:rPr>
              <w:t xml:space="preserve"> 13</w:t>
            </w:r>
            <w:r w:rsidR="00105760">
              <w:rPr>
                <w:rFonts w:asciiTheme="majorBidi" w:hAnsiTheme="majorBidi" w:cstheme="majorBidi"/>
                <w:lang w:bidi="fa-IR"/>
              </w:rPr>
              <w:t>94</w:t>
            </w:r>
          </w:p>
          <w:p w14:paraId="6B9F6B5E" w14:textId="1B76A69F" w:rsidR="00127B88" w:rsidRPr="005E5964" w:rsidRDefault="00121741" w:rsidP="00127B88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-</w:t>
            </w:r>
            <w:r w:rsidRPr="00121741">
              <w:rPr>
                <w:rFonts w:asciiTheme="majorBidi" w:hAnsiTheme="majorBidi" w:cstheme="majorBidi"/>
                <w:lang w:bidi="fa-IR"/>
              </w:rPr>
              <w:t>Integrated Care for Pediatric Illnesses (MANA) Handbook - For Physicians - Year 1</w:t>
            </w:r>
            <w:r>
              <w:rPr>
                <w:rFonts w:asciiTheme="majorBidi" w:hAnsiTheme="majorBidi" w:cstheme="majorBidi"/>
                <w:lang w:bidi="fa-IR"/>
              </w:rPr>
              <w:t>394</w:t>
            </w:r>
          </w:p>
        </w:tc>
      </w:tr>
      <w:tr w:rsidR="00F01CF0" w:rsidRPr="005E5964" w14:paraId="7DD549DE" w14:textId="77777777" w:rsidTr="00476B10">
        <w:tc>
          <w:tcPr>
            <w:tcW w:w="196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46C8AB8" w14:textId="77777777" w:rsidR="00E8645E" w:rsidRPr="005E5964" w:rsidRDefault="00E8645E" w:rsidP="00E8645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Secondary sources</w:t>
            </w:r>
          </w:p>
          <w:p w14:paraId="7B96C688" w14:textId="2E4BFE6E" w:rsidR="00F01CF0" w:rsidRPr="005E5964" w:rsidRDefault="00F01CF0" w:rsidP="00F01CF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9199" w:type="dxa"/>
            <w:gridSpan w:val="1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4B4CFC" w14:textId="150AC95D" w:rsidR="00F01CF0" w:rsidRPr="005E5964" w:rsidRDefault="007E3104" w:rsidP="007E3104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7E3104">
              <w:rPr>
                <w:rFonts w:asciiTheme="majorBidi" w:hAnsiTheme="majorBidi" w:cstheme="majorBidi"/>
                <w:lang w:bidi="fa-IR"/>
              </w:rPr>
              <w:t>As a source of education and further reading: The latest version of the national guide to diagnosing and treating COVID-19 in children</w:t>
            </w:r>
          </w:p>
        </w:tc>
      </w:tr>
      <w:tr w:rsidR="00F01CF0" w:rsidRPr="005E5964" w14:paraId="11FCB2B4" w14:textId="77777777" w:rsidTr="00F01CF0">
        <w:trPr>
          <w:trHeight w:val="413"/>
        </w:trPr>
        <w:tc>
          <w:tcPr>
            <w:tcW w:w="11160" w:type="dxa"/>
            <w:gridSpan w:val="16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A7FC02F" w14:textId="1AF9D19D" w:rsidR="00F01CF0" w:rsidRPr="001B5D0F" w:rsidRDefault="001B5D0F" w:rsidP="001B5D0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Teaching methods</w:t>
            </w:r>
          </w:p>
        </w:tc>
      </w:tr>
      <w:tr w:rsidR="00F01CF0" w:rsidRPr="005E5964" w14:paraId="1E8967CB" w14:textId="77777777" w:rsidTr="00F01CF0">
        <w:tc>
          <w:tcPr>
            <w:tcW w:w="11160" w:type="dxa"/>
            <w:gridSpan w:val="1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605EF6" w14:textId="5913841F" w:rsidR="00F01CF0" w:rsidRDefault="007833A1" w:rsidP="007833A1">
            <w:p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-</w:t>
            </w:r>
            <w:r w:rsidRPr="007833A1">
              <w:rPr>
                <w:rFonts w:asciiTheme="majorBidi" w:hAnsiTheme="majorBidi" w:cstheme="majorBidi"/>
                <w:lang w:bidi="fa-IR"/>
              </w:rPr>
              <w:t>Interactive lecture with questions and answers</w:t>
            </w:r>
          </w:p>
          <w:p w14:paraId="7737C6C2" w14:textId="5CC08B9A" w:rsidR="007833A1" w:rsidRDefault="007833A1" w:rsidP="007833A1">
            <w:p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-</w:t>
            </w:r>
            <w:r w:rsidRPr="007833A1">
              <w:rPr>
                <w:rFonts w:asciiTheme="majorBidi" w:hAnsiTheme="majorBidi" w:cstheme="majorBidi"/>
                <w:lang w:bidi="fa-IR"/>
              </w:rPr>
              <w:t>Using educational technology along with presenting PowerPoint, videos, and educational software</w:t>
            </w:r>
          </w:p>
          <w:p w14:paraId="48E64CDB" w14:textId="77777777" w:rsidR="00F01CF0" w:rsidRDefault="007833A1" w:rsidP="00EA0CF4">
            <w:p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-</w:t>
            </w:r>
            <w:r w:rsidRPr="007833A1">
              <w:rPr>
                <w:rFonts w:asciiTheme="majorBidi" w:hAnsiTheme="majorBidi" w:cstheme="majorBidi"/>
                <w:lang w:bidi="fa-IR"/>
              </w:rPr>
              <w:t>Physical examination skills with practical demonstration of examination of each organ</w:t>
            </w:r>
          </w:p>
          <w:p w14:paraId="3F1833D6" w14:textId="2E439912" w:rsidR="009535AC" w:rsidRPr="005E5964" w:rsidRDefault="009535AC" w:rsidP="009535AC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B94652" w:rsidRPr="005E5964" w14:paraId="27E6F49C" w14:textId="77777777" w:rsidTr="00F767FC">
        <w:trPr>
          <w:trHeight w:val="295"/>
        </w:trPr>
        <w:tc>
          <w:tcPr>
            <w:tcW w:w="11160" w:type="dxa"/>
            <w:gridSpan w:val="16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85FA26D" w14:textId="63DC03D2" w:rsidR="00B94652" w:rsidRPr="001B5D0F" w:rsidRDefault="00B94652" w:rsidP="001B5D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B7A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How to evaluate students and the score for each evaluation</w:t>
            </w:r>
            <w:r w:rsidRPr="006B7A3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94652" w:rsidRPr="005E5964" w14:paraId="344149B4" w14:textId="77777777" w:rsidTr="00476B10">
        <w:trPr>
          <w:trHeight w:val="499"/>
        </w:trPr>
        <w:tc>
          <w:tcPr>
            <w:tcW w:w="34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42C34F" w14:textId="5B147703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A) Formative (evaluations during the course</w:t>
            </w:r>
          </w:p>
        </w:tc>
        <w:tc>
          <w:tcPr>
            <w:tcW w:w="54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BA835" w14:textId="77777777" w:rsidR="00B94652" w:rsidRPr="005E5964" w:rsidRDefault="00B94652" w:rsidP="00D73541">
            <w:pPr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80D26C" w14:textId="20BA9458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B7A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5328E" w14:textId="77777777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B94652" w:rsidRPr="005E5964" w14:paraId="2118D212" w14:textId="77777777" w:rsidTr="00476B10">
        <w:trPr>
          <w:trHeight w:val="404"/>
        </w:trPr>
        <w:tc>
          <w:tcPr>
            <w:tcW w:w="3478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7B5493E" w14:textId="461FC9A2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 xml:space="preserve">B) Cumulative (end-of-course </w:t>
            </w:r>
            <w:r w:rsidRPr="005E5964">
              <w:rPr>
                <w:rFonts w:asciiTheme="majorBidi" w:hAnsiTheme="majorBidi" w:cstheme="majorBidi"/>
                <w:b/>
                <w:bCs/>
              </w:rPr>
              <w:lastRenderedPageBreak/>
              <w:t>evaluations)</w:t>
            </w:r>
          </w:p>
        </w:tc>
        <w:tc>
          <w:tcPr>
            <w:tcW w:w="546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C7BAF9" w14:textId="240011FF" w:rsidR="00B94652" w:rsidRPr="005E5964" w:rsidRDefault="00D73541" w:rsidP="00D73541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D73541">
              <w:rPr>
                <w:rFonts w:asciiTheme="majorBidi" w:hAnsiTheme="majorBidi" w:cstheme="majorBidi"/>
                <w:lang w:bidi="fa-IR"/>
              </w:rPr>
              <w:lastRenderedPageBreak/>
              <w:t>MCQ</w:t>
            </w:r>
            <w:r>
              <w:t xml:space="preserve"> </w:t>
            </w:r>
            <w:r w:rsidRPr="00D73541">
              <w:rPr>
                <w:rFonts w:asciiTheme="majorBidi" w:hAnsiTheme="majorBidi" w:cstheme="majorBidi"/>
                <w:lang w:bidi="fa-IR"/>
              </w:rPr>
              <w:t xml:space="preserve">(Four-choice) of children's theory topics at the end of </w:t>
            </w:r>
            <w:r w:rsidRPr="00D73541">
              <w:rPr>
                <w:rFonts w:asciiTheme="majorBidi" w:hAnsiTheme="majorBidi" w:cstheme="majorBidi"/>
                <w:lang w:bidi="fa-IR"/>
              </w:rPr>
              <w:lastRenderedPageBreak/>
              <w:t>the semester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95CA810" w14:textId="50E4CD5F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6B7A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score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A86433" w14:textId="0ED777D1" w:rsidR="00B94652" w:rsidRPr="005E5964" w:rsidRDefault="00D7354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20</w:t>
            </w:r>
          </w:p>
        </w:tc>
      </w:tr>
      <w:tr w:rsidR="00B94652" w:rsidRPr="005E5964" w14:paraId="741EB266" w14:textId="77777777" w:rsidTr="00476B10">
        <w:trPr>
          <w:trHeight w:val="404"/>
        </w:trPr>
        <w:tc>
          <w:tcPr>
            <w:tcW w:w="3478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03FB256" w14:textId="58FFFF4C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lastRenderedPageBreak/>
              <w:t>The date of the mid-term exam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A9771E" w14:textId="4922A17F" w:rsidR="00B94652" w:rsidRPr="00C023A4" w:rsidRDefault="00C023A4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C023A4">
              <w:rPr>
                <w:rFonts w:asciiTheme="majorBidi" w:hAnsiTheme="majorBidi" w:cstheme="majorBidi"/>
                <w:lang w:bidi="fa-IR"/>
              </w:rPr>
              <w:t>According to the schedule</w:t>
            </w:r>
          </w:p>
        </w:tc>
        <w:tc>
          <w:tcPr>
            <w:tcW w:w="3872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E4B86A1" w14:textId="1EC0BA6A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the date of the final exam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7881F7" w14:textId="77777777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B94652" w:rsidRPr="005E5964" w14:paraId="4AA5BD80" w14:textId="77777777" w:rsidTr="00F01CF0">
        <w:trPr>
          <w:trHeight w:val="404"/>
        </w:trPr>
        <w:tc>
          <w:tcPr>
            <w:tcW w:w="11160" w:type="dxa"/>
            <w:gridSpan w:val="16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CCCA2DD" w14:textId="77777777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5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rules and regulations</w:t>
            </w:r>
          </w:p>
          <w:p w14:paraId="58AEF2CE" w14:textId="6BEA0B9E" w:rsidR="00B94652" w:rsidRPr="005E5964" w:rsidRDefault="00B94652" w:rsidP="00B94652">
            <w:pPr>
              <w:tabs>
                <w:tab w:val="center" w:pos="5472"/>
              </w:tabs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B94652" w:rsidRPr="005E5964" w14:paraId="59C22BBF" w14:textId="77777777" w:rsidTr="00F01CF0">
        <w:tc>
          <w:tcPr>
            <w:tcW w:w="11160" w:type="dxa"/>
            <w:gridSpan w:val="1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63AA38" w14:textId="77777777" w:rsidR="00B94652" w:rsidRPr="005E5964" w:rsidRDefault="00B94652" w:rsidP="00C023A4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31861491" w14:textId="0EDCAB0B" w:rsidR="00B94652" w:rsidRPr="005E5964" w:rsidRDefault="00C023A4" w:rsidP="00C023A4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C023A4">
              <w:rPr>
                <w:rFonts w:asciiTheme="majorBidi" w:hAnsiTheme="majorBidi" w:cs="Times New Roman"/>
                <w:rtl/>
                <w:lang w:bidi="fa-IR"/>
              </w:rPr>
              <w:t xml:space="preserve">- </w:t>
            </w:r>
            <w:r w:rsidRPr="00C023A4">
              <w:rPr>
                <w:rFonts w:asciiTheme="majorBidi" w:hAnsiTheme="majorBidi" w:cstheme="majorBidi"/>
                <w:lang w:bidi="fa-IR"/>
              </w:rPr>
              <w:t>Absences will be reported in accordance with the rules of the faculty's educational regulations</w:t>
            </w:r>
            <w:r w:rsidRPr="00C023A4">
              <w:rPr>
                <w:rFonts w:asciiTheme="majorBidi" w:hAnsiTheme="majorBidi" w:cs="Times New Roman"/>
                <w:rtl/>
                <w:lang w:bidi="fa-IR"/>
              </w:rPr>
              <w:t>.</w:t>
            </w:r>
          </w:p>
          <w:p w14:paraId="7FCFB991" w14:textId="7E595F06" w:rsidR="00B94652" w:rsidRDefault="00C023A4" w:rsidP="00C023A4">
            <w:p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C023A4">
              <w:rPr>
                <w:rFonts w:asciiTheme="majorBidi" w:hAnsiTheme="majorBidi" w:cstheme="majorBidi"/>
                <w:lang w:bidi="fa-IR"/>
              </w:rPr>
              <w:t>- It is essential to be present in the theory class on time and before the teacher and to pay full attention to the topics presented in class.</w:t>
            </w:r>
          </w:p>
          <w:p w14:paraId="459F5A79" w14:textId="3F4F83B0" w:rsidR="00C023A4" w:rsidRPr="005E5964" w:rsidRDefault="00C023A4" w:rsidP="00C023A4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C023A4">
              <w:rPr>
                <w:rFonts w:asciiTheme="majorBidi" w:hAnsiTheme="majorBidi" w:cstheme="majorBidi"/>
                <w:lang w:bidi="fa-IR"/>
              </w:rPr>
              <w:t>- It is essential not to answer the cell phone.</w:t>
            </w:r>
          </w:p>
          <w:p w14:paraId="5F0EE709" w14:textId="77777777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B94652" w:rsidRPr="005E5964" w14:paraId="086C24F6" w14:textId="77777777" w:rsidTr="00F01CF0">
        <w:tc>
          <w:tcPr>
            <w:tcW w:w="11160" w:type="dxa"/>
            <w:gridSpan w:val="16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789A24" w14:textId="77777777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5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Professional and ethical duties and tasks of learners</w:t>
            </w:r>
          </w:p>
          <w:p w14:paraId="0915124F" w14:textId="471CDDDF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B94652" w:rsidRPr="005E5964" w14:paraId="1D8B5518" w14:textId="77777777" w:rsidTr="00F01CF0">
        <w:tc>
          <w:tcPr>
            <w:tcW w:w="11160" w:type="dxa"/>
            <w:gridSpan w:val="1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D2B70D" w14:textId="1F24B527" w:rsidR="00B94652" w:rsidRDefault="00155916" w:rsidP="00155916">
            <w:pPr>
              <w:bidi w:val="0"/>
              <w:jc w:val="left"/>
              <w:rPr>
                <w:rFonts w:asciiTheme="majorBidi" w:hAnsiTheme="majorBidi" w:cs="Times New Roman"/>
                <w:lang w:bidi="fa-IR"/>
              </w:rPr>
            </w:pPr>
            <w:r w:rsidRPr="00155916">
              <w:rPr>
                <w:rFonts w:asciiTheme="majorBidi" w:hAnsiTheme="majorBidi" w:cstheme="majorBidi"/>
                <w:lang w:bidi="fa-IR"/>
              </w:rPr>
              <w:t>Fully observe Islamic manners, ethics, and etiquette</w:t>
            </w:r>
            <w:r w:rsidRPr="00155916">
              <w:rPr>
                <w:rFonts w:asciiTheme="majorBidi" w:hAnsiTheme="majorBidi" w:cs="Times New Roman"/>
                <w:rtl/>
                <w:lang w:bidi="fa-IR"/>
              </w:rPr>
              <w:t>.</w:t>
            </w:r>
          </w:p>
          <w:p w14:paraId="5E4649DF" w14:textId="7588B333" w:rsidR="00155916" w:rsidRDefault="00155916" w:rsidP="00155916">
            <w:p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155916">
              <w:rPr>
                <w:rFonts w:asciiTheme="majorBidi" w:hAnsiTheme="majorBidi" w:cstheme="majorBidi"/>
                <w:lang w:bidi="fa-IR"/>
              </w:rPr>
              <w:t>Have a regular, active, and continuous presence in the theoretical classroom educational environment.</w:t>
            </w:r>
          </w:p>
          <w:p w14:paraId="184F9208" w14:textId="290920AC" w:rsidR="00155916" w:rsidRDefault="00155916" w:rsidP="00155916">
            <w:pPr>
              <w:bidi w:val="0"/>
              <w:jc w:val="left"/>
              <w:rPr>
                <w:rFonts w:asciiTheme="majorBidi" w:hAnsiTheme="majorBidi" w:cstheme="majorBidi"/>
                <w:lang w:bidi="fa-IR"/>
              </w:rPr>
            </w:pPr>
            <w:r w:rsidRPr="00155916">
              <w:rPr>
                <w:rFonts w:asciiTheme="majorBidi" w:hAnsiTheme="majorBidi" w:cstheme="majorBidi"/>
                <w:lang w:bidi="fa-IR"/>
              </w:rPr>
              <w:t xml:space="preserve">Answer questions </w:t>
            </w:r>
            <w:proofErr w:type="gramStart"/>
            <w:r w:rsidRPr="00155916">
              <w:rPr>
                <w:rFonts w:asciiTheme="majorBidi" w:hAnsiTheme="majorBidi" w:cstheme="majorBidi"/>
                <w:lang w:bidi="fa-IR"/>
              </w:rPr>
              <w:t>raised</w:t>
            </w:r>
            <w:proofErr w:type="gramEnd"/>
            <w:r w:rsidRPr="00155916">
              <w:rPr>
                <w:rFonts w:asciiTheme="majorBidi" w:hAnsiTheme="majorBidi" w:cstheme="majorBidi"/>
                <w:lang w:bidi="fa-IR"/>
              </w:rPr>
              <w:t xml:space="preserve"> during teaching.</w:t>
            </w:r>
          </w:p>
          <w:p w14:paraId="0FE9F5E7" w14:textId="1838DB51" w:rsidR="00B94652" w:rsidRPr="005E5964" w:rsidRDefault="00155916" w:rsidP="00155916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155916">
              <w:rPr>
                <w:rFonts w:asciiTheme="majorBidi" w:hAnsiTheme="majorBidi" w:cstheme="majorBidi"/>
                <w:lang w:bidi="fa-IR"/>
              </w:rPr>
              <w:t>Participate actively in the discussions.</w:t>
            </w:r>
          </w:p>
        </w:tc>
      </w:tr>
      <w:tr w:rsidR="00B94652" w:rsidRPr="005E5964" w14:paraId="584EB33D" w14:textId="77777777" w:rsidTr="00F01CF0">
        <w:tc>
          <w:tcPr>
            <w:tcW w:w="11160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3EBB21C" w14:textId="77777777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5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Curriculum timetable</w:t>
            </w:r>
          </w:p>
          <w:p w14:paraId="054C39B6" w14:textId="32F7B51C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</w:tr>
      <w:tr w:rsidR="00B94652" w:rsidRPr="005E5964" w14:paraId="5C2E797B" w14:textId="77777777" w:rsidTr="00476B10">
        <w:tc>
          <w:tcPr>
            <w:tcW w:w="6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3F06DF" w14:textId="383A8D9D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  <w:lang w:bidi="fa-IR"/>
              </w:rPr>
              <w:t>Row</w:t>
            </w:r>
          </w:p>
        </w:tc>
        <w:tc>
          <w:tcPr>
            <w:tcW w:w="12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F77F71" w14:textId="0D6C2313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  <w:lang w:bidi="fa-IR"/>
              </w:rPr>
              <w:t>Date</w:t>
            </w:r>
          </w:p>
        </w:tc>
        <w:tc>
          <w:tcPr>
            <w:tcW w:w="131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BE0D124" w14:textId="40435CD1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  <w:lang w:bidi="fa-IR"/>
              </w:rPr>
              <w:t>Time</w:t>
            </w:r>
          </w:p>
        </w:tc>
        <w:tc>
          <w:tcPr>
            <w:tcW w:w="212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AC429AB" w14:textId="5019C503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content</w:t>
            </w:r>
          </w:p>
        </w:tc>
        <w:tc>
          <w:tcPr>
            <w:tcW w:w="196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7F6BED" w14:textId="0460BD07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E5964">
              <w:rPr>
                <w:rFonts w:asciiTheme="majorBidi" w:hAnsiTheme="majorBidi" w:cstheme="majorBidi"/>
                <w:b/>
                <w:bCs/>
              </w:rPr>
              <w:t>presentation method</w:t>
            </w:r>
          </w:p>
        </w:tc>
        <w:tc>
          <w:tcPr>
            <w:tcW w:w="202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D5C1EAA" w14:textId="1846FE2F" w:rsidR="00B94652" w:rsidRPr="005E5964" w:rsidRDefault="001A56D6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</w:rPr>
              <w:t>students</w:t>
            </w:r>
            <w:r w:rsidR="00B94652" w:rsidRPr="005E5964">
              <w:rPr>
                <w:rFonts w:asciiTheme="majorBidi" w:hAnsiTheme="majorBidi" w:cstheme="majorBidi"/>
                <w:b/>
                <w:bCs/>
              </w:rPr>
              <w:t xml:space="preserve"> learning activities</w:t>
            </w:r>
          </w:p>
        </w:tc>
        <w:tc>
          <w:tcPr>
            <w:tcW w:w="187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11491C" w14:textId="0BCC5DAF" w:rsidR="00B94652" w:rsidRPr="005E5964" w:rsidRDefault="001A56D6" w:rsidP="00B946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1A56D6">
              <w:rPr>
                <w:rFonts w:asciiTheme="majorBidi" w:hAnsiTheme="majorBidi" w:cstheme="majorBidi"/>
                <w:b/>
                <w:bCs/>
              </w:rPr>
              <w:t>Resources, equipment and</w:t>
            </w:r>
            <w:r>
              <w:rPr>
                <w:rFonts w:asciiTheme="majorBidi" w:hAnsiTheme="majorBidi" w:cstheme="majorBidi"/>
                <w:b/>
                <w:bCs/>
              </w:rPr>
              <w:t xml:space="preserve"> educational aids</w:t>
            </w:r>
          </w:p>
        </w:tc>
      </w:tr>
      <w:tr w:rsidR="00B94652" w:rsidRPr="005E5964" w14:paraId="5F2DE5B3" w14:textId="77777777" w:rsidTr="00476B10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75A5E" w14:textId="3BB73A89" w:rsidR="00B94652" w:rsidRPr="005E5964" w:rsidRDefault="00B94652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52BD90" w14:textId="33E0FDD2" w:rsidR="00B94652" w:rsidRPr="005E5964" w:rsidRDefault="00476B10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1403/1/18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F0911" w14:textId="49ACBBF2" w:rsidR="00B94652" w:rsidRPr="005E5964" w:rsidRDefault="00476B10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B9D27" w14:textId="6A6E48F2" w:rsidR="00B94652" w:rsidRPr="005E5964" w:rsidRDefault="00FF6F42" w:rsidP="00FF6F4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F6F42">
              <w:rPr>
                <w:rFonts w:asciiTheme="majorBidi" w:hAnsiTheme="majorBidi" w:cstheme="majorBidi"/>
                <w:lang w:bidi="fa-IR"/>
              </w:rPr>
              <w:t>Sodium disorders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8C20D" w14:textId="461C0811" w:rsidR="00B94652" w:rsidRPr="005E5964" w:rsidRDefault="00FF6F42" w:rsidP="00FF6F4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F6F42">
              <w:rPr>
                <w:rFonts w:asciiTheme="majorBidi" w:hAnsiTheme="majorBidi" w:cstheme="majorBidi"/>
                <w:lang w:bidi="fa-IR"/>
              </w:rPr>
              <w:t>Lecture-Question and Answer-Conference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94AF4" w14:textId="77777777" w:rsidR="00FF6F42" w:rsidRPr="00FF6F42" w:rsidRDefault="00FF6F42" w:rsidP="00FF6F4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F6F42">
              <w:rPr>
                <w:rFonts w:asciiTheme="majorBidi" w:hAnsiTheme="majorBidi" w:cstheme="majorBidi"/>
                <w:lang w:bidi="fa-IR"/>
              </w:rPr>
              <w:t>Participation in discussions -</w:t>
            </w:r>
          </w:p>
          <w:p w14:paraId="4899413E" w14:textId="63332B1A" w:rsidR="00B94652" w:rsidRPr="005E5964" w:rsidRDefault="00FF6F42" w:rsidP="00FF6F4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F6F42">
              <w:rPr>
                <w:rFonts w:asciiTheme="majorBidi" w:hAnsiTheme="majorBidi" w:cstheme="majorBidi"/>
                <w:lang w:bidi="fa-IR"/>
              </w:rPr>
              <w:t>Conference presentation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02BE6" w14:textId="77777777" w:rsidR="00971075" w:rsidRPr="00971075" w:rsidRDefault="00971075" w:rsidP="00971075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971075">
              <w:rPr>
                <w:rFonts w:asciiTheme="majorBidi" w:hAnsiTheme="majorBidi" w:cstheme="majorBidi"/>
                <w:lang w:bidi="fa-IR"/>
              </w:rPr>
              <w:t>Marker-video projector</w:t>
            </w:r>
          </w:p>
          <w:p w14:paraId="3A68BD2B" w14:textId="0BAA6543" w:rsidR="00B94652" w:rsidRPr="005E5964" w:rsidRDefault="00971075" w:rsidP="0097107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971075">
              <w:rPr>
                <w:rFonts w:asciiTheme="majorBidi" w:hAnsiTheme="majorBidi" w:cstheme="majorBidi"/>
                <w:lang w:bidi="fa-IR"/>
              </w:rPr>
              <w:t>Marker-video projector</w:t>
            </w:r>
          </w:p>
        </w:tc>
      </w:tr>
      <w:tr w:rsidR="003B1955" w:rsidRPr="005E5964" w14:paraId="17BE3C77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1DE03" w14:textId="784B0573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F1F10" w14:textId="4E494083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1403/1/19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779F6" w14:textId="500960C5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77F9B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EA158" w14:textId="7CB76917" w:rsidR="003B1955" w:rsidRPr="005E5964" w:rsidRDefault="007E6A17" w:rsidP="007E6A1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7E6A1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Familiarity with normal and abnormal growth patterns in children and how to use growth curves - Familiarity with common nutritional problems in childhood and adolescence with regard to the National Healthy Child Program (FTT, obesity, micronutrient deficiencies) - Familiarity with the assessment of a sick child with regard to the National </w:t>
            </w:r>
            <w:proofErr w:type="spellStart"/>
            <w:r w:rsidRPr="007E6A1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Mana</w:t>
            </w:r>
            <w:proofErr w:type="spellEnd"/>
            <w:r w:rsidRPr="007E6A1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Program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071AE" w14:textId="17599BD8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45E958" w14:textId="0B0450E4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5933C" w14:textId="0B66F380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22AEA8CD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2268A2" w14:textId="6DEDB20D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51306" w14:textId="7E06283B" w:rsidR="003B1955" w:rsidRPr="005E5964" w:rsidRDefault="003B1955" w:rsidP="00476B1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1/21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7B6E7" w14:textId="12D2482D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77F9B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0A112" w14:textId="45A36AE3" w:rsidR="003B1955" w:rsidRPr="005E5964" w:rsidRDefault="00EC6872" w:rsidP="00EC687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EC6872">
              <w:rPr>
                <w:rFonts w:asciiTheme="majorBidi" w:hAnsiTheme="majorBidi" w:cstheme="majorBidi"/>
                <w:lang w:bidi="fa-IR"/>
              </w:rPr>
              <w:t>Stomach ache in children - Constipation in children - Approach to liver disease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B0119F" w14:textId="1CD71C2B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0D1B0" w14:textId="3F9FE0D1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90701" w14:textId="07982DED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6BBB43AF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E88A1" w14:textId="4E03886A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C5F41" w14:textId="45BBCEB3" w:rsidR="003B1955" w:rsidRPr="005E5964" w:rsidRDefault="003B1955" w:rsidP="00476B1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1/25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F277C" w14:textId="2827B254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77F9B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ACF62" w14:textId="4D8CF59E" w:rsidR="003B1955" w:rsidRPr="005E5964" w:rsidRDefault="005047D4" w:rsidP="005047D4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047D4">
              <w:rPr>
                <w:rFonts w:asciiTheme="majorBidi" w:hAnsiTheme="majorBidi" w:cstheme="majorBidi"/>
                <w:lang w:bidi="fa-IR"/>
              </w:rPr>
              <w:t>Acid-base disorders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2CEE0" w14:textId="03606987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72CE9" w14:textId="73808F49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2AFB3" w14:textId="742687F4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1BC2172A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092BA" w14:textId="7895240B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9B0AE" w14:textId="52DB2821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1/26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BC525" w14:textId="15F0FB0A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77F9B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716A6" w14:textId="03A2197A" w:rsidR="003B1955" w:rsidRPr="005E5964" w:rsidRDefault="005047D4" w:rsidP="005047D4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047D4">
              <w:rPr>
                <w:rFonts w:asciiTheme="majorBidi" w:hAnsiTheme="majorBidi" w:cstheme="majorBidi"/>
                <w:lang w:bidi="fa-IR"/>
              </w:rPr>
              <w:t>Approach to the infant and child with vomiting - abdominal distension, failure to pass meconium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CC209" w14:textId="24BD1398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CA40A" w14:textId="2605C9CC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CE0C7F" w14:textId="053A97F3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15D5F649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F747B" w14:textId="0C94BC86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484CE" w14:textId="240717E8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1/27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77886" w14:textId="58DB5CCA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77F9B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79488" w14:textId="6E971C11" w:rsidR="003B1955" w:rsidRPr="005E5964" w:rsidRDefault="007A7C08" w:rsidP="007A7C08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A7C08">
              <w:rPr>
                <w:rFonts w:asciiTheme="majorBidi" w:hAnsiTheme="majorBidi" w:cstheme="majorBidi"/>
                <w:lang w:bidi="fa-IR"/>
              </w:rPr>
              <w:t xml:space="preserve">Clinical signs and </w:t>
            </w:r>
            <w:r w:rsidRPr="007A7C08">
              <w:rPr>
                <w:rFonts w:asciiTheme="majorBidi" w:hAnsiTheme="majorBidi" w:cstheme="majorBidi"/>
                <w:lang w:bidi="fa-IR"/>
              </w:rPr>
              <w:lastRenderedPageBreak/>
              <w:t>symptoms and diagnosis of common neuromuscular diseases in children (Child flaccid paralysis) + Acute flaccid paralysis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9F5CE" w14:textId="04A586DD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lastRenderedPageBreak/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7B5DB" w14:textId="471B6EB3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E85A1E" w14:textId="33E405F1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54A1585F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609A3" w14:textId="41112457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lastRenderedPageBreak/>
              <w:t>7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C981F" w14:textId="614E992F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1/28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491F0" w14:textId="72838706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77F9B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F7243" w14:textId="2881A5A3" w:rsidR="003B1955" w:rsidRPr="005E5964" w:rsidRDefault="00A8250D" w:rsidP="00A8250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8250D">
              <w:rPr>
                <w:rFonts w:asciiTheme="majorBidi" w:hAnsiTheme="majorBidi" w:cstheme="majorBidi"/>
                <w:lang w:bidi="fa-IR"/>
              </w:rPr>
              <w:t>Celiac disease - gastrointestinal bleeding (upper and lower)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CF5885" w14:textId="5D337B30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3BA9D" w14:textId="0272AFD5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AD9C6" w14:textId="4DC4BF06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2D6DD116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80D60" w14:textId="389D8C2E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6060D" w14:textId="0597A867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1/29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2E2F6" w14:textId="3ADFE29F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77F9B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9C0BA" w14:textId="37828B1D" w:rsidR="003B1955" w:rsidRPr="005E5964" w:rsidRDefault="00EE5C89" w:rsidP="00EE5C89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proofErr w:type="spellStart"/>
            <w:r w:rsidRPr="00EE5C89">
              <w:rPr>
                <w:rFonts w:asciiTheme="majorBidi" w:hAnsiTheme="majorBidi" w:cstheme="majorBidi"/>
                <w:lang w:bidi="fa-IR"/>
              </w:rPr>
              <w:t>Hypocalcemia</w:t>
            </w:r>
            <w:proofErr w:type="spellEnd"/>
            <w:r w:rsidRPr="00EE5C89">
              <w:rPr>
                <w:rFonts w:asciiTheme="majorBidi" w:hAnsiTheme="majorBidi" w:cstheme="majorBidi"/>
                <w:lang w:bidi="fa-IR"/>
              </w:rPr>
              <w:t xml:space="preserve"> and rickets in children - Hypothyroidism and hyperthyroidism in children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34C60" w14:textId="1B09D567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5F08B" w14:textId="04D039F3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9E408" w14:textId="0FE1262B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09D9D70D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B0C16" w14:textId="0F17930F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9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B92B2" w14:textId="7C108966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2/1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075CF5" w14:textId="3A05C7E7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77F9B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5CF83" w14:textId="308C9985" w:rsidR="003B1955" w:rsidRPr="005E5964" w:rsidRDefault="002F7375" w:rsidP="002F737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F7375">
              <w:rPr>
                <w:rFonts w:asciiTheme="majorBidi" w:hAnsiTheme="majorBidi" w:cstheme="majorBidi"/>
                <w:lang w:bidi="fa-IR"/>
              </w:rPr>
              <w:t>Glomerulonephritis - kidney failure in children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6C163" w14:textId="634C98A6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5C2E9" w14:textId="434BE244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35D94" w14:textId="4B82030E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0ED956D8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BD0DD" w14:textId="65D9A091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8582C" w14:textId="2A52002F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2/2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B5812" w14:textId="0AD2B01A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77F9B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E53F9" w14:textId="26C55496" w:rsidR="003B1955" w:rsidRPr="005E5964" w:rsidRDefault="00007317" w:rsidP="0000731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07317">
              <w:rPr>
                <w:rFonts w:asciiTheme="majorBidi" w:hAnsiTheme="majorBidi" w:cstheme="majorBidi"/>
                <w:lang w:bidi="fa-IR"/>
              </w:rPr>
              <w:t>Diabetes Mellitus DKA - Normal Puberty and Signs of Normal and Abnormal Puberty - Common Symptoms of Inherited Metabolic Diseases - Short stature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E86274" w14:textId="0C88F60B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5FBBE" w14:textId="51342402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678EAD" w14:textId="55BC1C35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5516399E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567B2" w14:textId="20052B52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7FF96" w14:textId="5006D777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2/3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51B3A" w14:textId="4FBA9E5A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77F9B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22BC2" w14:textId="30DB986D" w:rsidR="003B1955" w:rsidRPr="005E5964" w:rsidRDefault="003865CA" w:rsidP="003865CA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865CA">
              <w:rPr>
                <w:rFonts w:asciiTheme="majorBidi" w:hAnsiTheme="majorBidi" w:cstheme="majorBidi"/>
                <w:lang w:bidi="fa-IR"/>
              </w:rPr>
              <w:t>Examination of a healthy term newborn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560FB" w14:textId="7D53C063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65D2A" w14:textId="58563F0F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31083F" w14:textId="2C92FB37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15DA30CE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D4F58" w14:textId="2084697A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9C0DB" w14:textId="247BBA57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2/5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85BE4" w14:textId="4559B26B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77F9B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9F480" w14:textId="4BA737B8" w:rsidR="003B1955" w:rsidRPr="005E5964" w:rsidRDefault="00AD541C" w:rsidP="00AD541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D541C">
              <w:rPr>
                <w:rFonts w:asciiTheme="majorBidi" w:hAnsiTheme="majorBidi" w:cstheme="majorBidi"/>
                <w:lang w:bidi="fa-IR"/>
              </w:rPr>
              <w:t xml:space="preserve">Introduction to common and important congenital heart diseases (cyanotic and </w:t>
            </w:r>
            <w:proofErr w:type="spellStart"/>
            <w:r w:rsidRPr="00AD541C">
              <w:rPr>
                <w:rFonts w:asciiTheme="majorBidi" w:hAnsiTheme="majorBidi" w:cstheme="majorBidi"/>
                <w:lang w:bidi="fa-IR"/>
              </w:rPr>
              <w:t>ascyanotic</w:t>
            </w:r>
            <w:proofErr w:type="spellEnd"/>
            <w:r w:rsidRPr="00AD541C">
              <w:rPr>
                <w:rFonts w:asciiTheme="majorBidi" w:hAnsiTheme="majorBidi" w:cstheme="majorBidi"/>
                <w:lang w:bidi="fa-IR"/>
              </w:rPr>
              <w:t xml:space="preserve"> diseases)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58E98" w14:textId="11087F3E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C2A9E" w14:textId="7FBE1696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BE197" w14:textId="1DBC3E48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43CC803F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F053B" w14:textId="3012D94F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8A3B0" w14:textId="644A30F6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2/8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3C8F7F" w14:textId="1D1E96E7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77F9B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9DF04" w14:textId="1B4B254B" w:rsidR="003B1955" w:rsidRPr="005E5964" w:rsidRDefault="005619A7" w:rsidP="005619A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619A7">
              <w:rPr>
                <w:rFonts w:asciiTheme="majorBidi" w:hAnsiTheme="majorBidi" w:cstheme="majorBidi"/>
                <w:lang w:bidi="fa-IR"/>
              </w:rPr>
              <w:t>Asthma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D7B29" w14:textId="0E0628F2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AC484" w14:textId="3A756729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1AFA7" w14:textId="59AE06B4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3439618D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0BDEA" w14:textId="2921A003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2895B" w14:textId="5971CB69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2/9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3C4F9C" w14:textId="398FE234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77F9B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6EEB7" w14:textId="7698CC50" w:rsidR="003B1955" w:rsidRPr="005E5964" w:rsidRDefault="00EF74BD" w:rsidP="00EF74B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EF74BD">
              <w:rPr>
                <w:rFonts w:asciiTheme="majorBidi" w:hAnsiTheme="majorBidi" w:cstheme="majorBidi"/>
                <w:lang w:bidi="fa-IR"/>
              </w:rPr>
              <w:t>Influenza - Introduction to the National Vaccination Program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08A31" w14:textId="1D5D80F7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25DFC" w14:textId="450374AC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C3A66" w14:textId="04440A3A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2C99ECE0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039DD" w14:textId="62364D49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15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88C62" w14:textId="29B7F8FC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2/10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E4ECF" w14:textId="5FE5A6E7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77F9B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258C8" w14:textId="665C7B3F" w:rsidR="003B1955" w:rsidRPr="005E5964" w:rsidRDefault="00FE7BEA" w:rsidP="00FE7BEA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E7BEA">
              <w:rPr>
                <w:rFonts w:asciiTheme="majorBidi" w:hAnsiTheme="majorBidi" w:cstheme="majorBidi"/>
                <w:lang w:bidi="fa-IR"/>
              </w:rPr>
              <w:t>Impaired level of consciousness (coma and delirium)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4B49D" w14:textId="27294E49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1E193" w14:textId="309FD017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078584" w14:textId="4148F696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58A593CE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111A3" w14:textId="220288EA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16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E5FE7" w14:textId="63220FE5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2/11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1D18D" w14:textId="0840C6BC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77F9B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F0BD47" w14:textId="2392FBA8" w:rsidR="003B1955" w:rsidRPr="005E5964" w:rsidRDefault="00164428" w:rsidP="00164428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164428">
              <w:rPr>
                <w:rFonts w:asciiTheme="majorBidi" w:hAnsiTheme="majorBidi" w:cstheme="majorBidi"/>
                <w:lang w:bidi="fa-IR"/>
              </w:rPr>
              <w:t>Jaundice in children - Hepatitis - Approach to ingestion of caustic substances with a foreign body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A2954" w14:textId="76AD1617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061DF" w14:textId="7DFEC184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76048" w14:textId="2728B614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11E80271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42405" w14:textId="1F0A2ACC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5E5964">
              <w:rPr>
                <w:rFonts w:asciiTheme="majorBidi" w:hAnsiTheme="majorBidi" w:cstheme="majorBidi"/>
                <w:lang w:bidi="fa-IR"/>
              </w:rPr>
              <w:t>17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6BA04" w14:textId="7E063F36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2/13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B225D" w14:textId="0C31BFE2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22DD0" w14:textId="486A306C" w:rsidR="003B1955" w:rsidRPr="005E5964" w:rsidRDefault="0068633B" w:rsidP="0068633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8633B">
              <w:rPr>
                <w:rFonts w:asciiTheme="majorBidi" w:hAnsiTheme="majorBidi" w:cstheme="majorBidi"/>
                <w:lang w:bidi="fa-IR"/>
              </w:rPr>
              <w:t>Breastfeeding - Initial care in the delivery room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247136" w14:textId="69356CCF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7E6C7" w14:textId="3152E9E1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D490A" w14:textId="5FDDF215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40F87EE9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24D81" w14:textId="1397FA16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18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4326A" w14:textId="6FBF9916" w:rsidR="003B1955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2/13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F0392" w14:textId="5CB64A5D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10-12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8C392" w14:textId="763241E9" w:rsidR="003B1955" w:rsidRPr="005E5964" w:rsidRDefault="00EC6AD1" w:rsidP="00EC6AD1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EC6AD1">
              <w:rPr>
                <w:rFonts w:asciiTheme="majorBidi" w:hAnsiTheme="majorBidi" w:cstheme="majorBidi"/>
                <w:lang w:bidi="fa-IR"/>
              </w:rPr>
              <w:t xml:space="preserve">Anaphylaxis and serum sickness - food allergy - atopic </w:t>
            </w:r>
            <w:r w:rsidRPr="00EC6AD1">
              <w:rPr>
                <w:rFonts w:asciiTheme="majorBidi" w:hAnsiTheme="majorBidi" w:cstheme="majorBidi"/>
                <w:lang w:bidi="fa-IR"/>
              </w:rPr>
              <w:lastRenderedPageBreak/>
              <w:t xml:space="preserve">dermatitis - </w:t>
            </w:r>
            <w:proofErr w:type="spellStart"/>
            <w:r w:rsidRPr="00EC6AD1">
              <w:rPr>
                <w:rFonts w:asciiTheme="majorBidi" w:hAnsiTheme="majorBidi" w:cstheme="majorBidi"/>
                <w:lang w:bidi="fa-IR"/>
              </w:rPr>
              <w:t>urticaria</w:t>
            </w:r>
            <w:proofErr w:type="spellEnd"/>
            <w:r w:rsidRPr="00EC6AD1">
              <w:rPr>
                <w:rFonts w:asciiTheme="majorBidi" w:hAnsiTheme="majorBidi" w:cstheme="majorBidi"/>
                <w:lang w:bidi="fa-IR"/>
              </w:rPr>
              <w:t xml:space="preserve"> - angioedema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36F1D" w14:textId="419C362A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lastRenderedPageBreak/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A726B" w14:textId="54E31934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44645" w14:textId="609D0125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066D4911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F28A8" w14:textId="6EB8B737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lastRenderedPageBreak/>
              <w:t>19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79CF5" w14:textId="0972CA70" w:rsidR="003B1955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2/16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8D3A5F" w14:textId="48F1A3DD" w:rsidR="003B1955" w:rsidRPr="005E5964" w:rsidRDefault="003B1955" w:rsidP="00EA177E">
            <w:pPr>
              <w:spacing w:before="1320" w:after="36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4029A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52068" w14:textId="738855AF" w:rsidR="003B1955" w:rsidRPr="005E5964" w:rsidRDefault="00E86281" w:rsidP="00E86281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2523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Promoting children's health: accidents, poisoning, burns, communicable and non-communicable diseases - the role of the physician according to the national healthy child program - nutrition at different stages from six months to puberty - chronic diarrhea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B92413" w14:textId="20D6B17E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9D521" w14:textId="274AD023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21FDE" w14:textId="0241C967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6AB40820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B3A26" w14:textId="6F6CF9E4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29B19" w14:textId="2E59751F" w:rsidR="003B1955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2/17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4D902" w14:textId="79283484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4029A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61425" w14:textId="52D8A0C9" w:rsidR="003B1955" w:rsidRPr="005E5964" w:rsidRDefault="00325D07" w:rsidP="00325D0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25D07">
              <w:rPr>
                <w:rFonts w:asciiTheme="majorBidi" w:hAnsiTheme="majorBidi" w:cstheme="majorBidi"/>
                <w:lang w:bidi="fa-IR"/>
              </w:rPr>
              <w:t>Common genetic syndromes (MR) - approach to the child with headache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F9100" w14:textId="6763E625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AAABA" w14:textId="7C1F85EF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499FA" w14:textId="30D8298B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4674C8BB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2B6B5" w14:textId="318FD4E5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483AE2" w14:textId="0F70BD88" w:rsidR="003B1955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2/18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7D6F9" w14:textId="1673A6FD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4029A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F1DB8" w14:textId="686599A7" w:rsidR="003B1955" w:rsidRPr="005E5964" w:rsidRDefault="00B62A6D" w:rsidP="00B62A6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62A6D">
              <w:rPr>
                <w:rFonts w:asciiTheme="majorBidi" w:hAnsiTheme="majorBidi" w:cstheme="majorBidi"/>
                <w:lang w:bidi="fa-IR"/>
              </w:rPr>
              <w:t>Diphtheria – Tetanus – Pertussis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40113" w14:textId="7E80FC32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99F8A9" w14:textId="60621D01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56587" w14:textId="6FBE8B05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3D3BDD6E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0E3C0" w14:textId="3FBF4631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DE822" w14:textId="0B03CFE0" w:rsidR="003B1955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2/19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F40B5" w14:textId="6DD9F546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4029A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25038" w14:textId="49A708C5" w:rsidR="003B1955" w:rsidRPr="005E5964" w:rsidRDefault="00CA3077" w:rsidP="00CA307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CA3077">
              <w:rPr>
                <w:rFonts w:asciiTheme="majorBidi" w:hAnsiTheme="majorBidi" w:cstheme="majorBidi"/>
                <w:lang w:bidi="fa-IR"/>
              </w:rPr>
              <w:t xml:space="preserve">Approach to the child with oliguria, polyuria, and urinary incontinence and </w:t>
            </w:r>
            <w:proofErr w:type="spellStart"/>
            <w:r w:rsidRPr="00CA3077">
              <w:rPr>
                <w:rFonts w:asciiTheme="majorBidi" w:hAnsiTheme="majorBidi" w:cstheme="majorBidi"/>
                <w:lang w:bidi="fa-IR"/>
              </w:rPr>
              <w:t>nocturia</w:t>
            </w:r>
            <w:proofErr w:type="spellEnd"/>
            <w:r w:rsidRPr="00CA3077">
              <w:rPr>
                <w:rFonts w:asciiTheme="majorBidi" w:hAnsiTheme="majorBidi" w:cstheme="majorBidi"/>
                <w:lang w:bidi="fa-IR"/>
              </w:rPr>
              <w:t xml:space="preserve"> - abnormal U/A evaluation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C66E9" w14:textId="3557F370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4C813" w14:textId="2EFFA0E2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C22B2" w14:textId="7BE82145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4BD06C72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8D736" w14:textId="6F5ADFB6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50F14" w14:textId="478F613C" w:rsidR="003B1955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2/20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051A7" w14:textId="08525042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92FFB" w14:textId="0A8DA41C" w:rsidR="003B1955" w:rsidRPr="005E5964" w:rsidRDefault="00804939" w:rsidP="00804939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04939">
              <w:rPr>
                <w:rFonts w:asciiTheme="majorBidi" w:hAnsiTheme="majorBidi" w:cstheme="majorBidi"/>
                <w:lang w:bidi="fa-IR"/>
              </w:rPr>
              <w:t>Shock in Children - Diarrhea and Vomiting in Children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2B8DB" w14:textId="0A22F179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A6907" w14:textId="1FCBB8B3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BDF3F" w14:textId="135147FC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181C2A49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29F82" w14:textId="58852742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E336A" w14:textId="758AE0E7" w:rsidR="003B1955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2/22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746A6" w14:textId="62E20E52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4029A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DF950" w14:textId="435EC08E" w:rsidR="003B1955" w:rsidRPr="005E5964" w:rsidRDefault="00F40E53" w:rsidP="00F40E5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40E53">
              <w:rPr>
                <w:rFonts w:asciiTheme="majorBidi" w:hAnsiTheme="majorBidi" w:cstheme="majorBidi"/>
                <w:lang w:bidi="fa-IR"/>
              </w:rPr>
              <w:t>Limping in Children - Dealing with Arthritis - Juvenile Idiopathic Arthritis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255F0" w14:textId="79966401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7DD43" w14:textId="65796026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01D99" w14:textId="30434206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777943FB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B9141" w14:textId="3E2BD98D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02B6D" w14:textId="7E967327" w:rsidR="003B1955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2/23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9ED302" w14:textId="154C470B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4029A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1C879" w14:textId="3DE5A46A" w:rsidR="003B1955" w:rsidRPr="005E5964" w:rsidRDefault="00F40E53" w:rsidP="00F40E5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40E5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Promoting children's health: accidents, poisoning, burns, communicable and non-communicable diseases - the role of the physician according to the national healthy child program - nutrition at different stages from six months to puberty - chronic diarrhea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48E25" w14:textId="19876B48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0DE028" w14:textId="7C6A89B0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D39A5" w14:textId="1F48B1DB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6B9900DF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49DBC" w14:textId="14F04E28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26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41608" w14:textId="2E93E3F4" w:rsidR="003B1955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2/25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DF77E" w14:textId="2A4E3003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4029A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C544C" w14:textId="769C577A" w:rsidR="003B1955" w:rsidRPr="005E5964" w:rsidRDefault="002579E3" w:rsidP="002579E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579E3">
              <w:rPr>
                <w:rFonts w:asciiTheme="majorBidi" w:hAnsiTheme="majorBidi" w:cstheme="majorBidi"/>
                <w:lang w:bidi="fa-IR"/>
              </w:rPr>
              <w:t>Heart failure in children - palpitations - rheumatic fever and endocarditis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AB1F0" w14:textId="7B2B78CD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92539" w14:textId="1E3116C2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5B7CD" w14:textId="42DBD196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4BFA14D5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AA14C" w14:textId="44251F49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27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ABDD2" w14:textId="2171CF8A" w:rsidR="003B1955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2/26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0F9A0" w14:textId="1494B3B7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4029A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753F" w14:textId="70CCAEC2" w:rsidR="003B1955" w:rsidRPr="005E5964" w:rsidRDefault="008941AD" w:rsidP="00531E06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31E0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Classification of </w:t>
            </w:r>
            <w:proofErr w:type="spellStart"/>
            <w:r w:rsidRPr="00531E0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vasculitis</w:t>
            </w:r>
            <w:proofErr w:type="spellEnd"/>
            <w:r w:rsidRPr="00531E0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in children – Kawasaki </w:t>
            </w:r>
            <w:proofErr w:type="spellStart"/>
            <w:r w:rsidRPr="00531E0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disease</w:t>
            </w:r>
            <w:r w:rsidR="00531E06" w:rsidRPr="00531E0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Common</w:t>
            </w:r>
            <w:proofErr w:type="spellEnd"/>
            <w:r w:rsidR="00531E06" w:rsidRPr="00531E0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viral diseases with rash (rubella, scarlet fever, </w:t>
            </w:r>
            <w:proofErr w:type="spellStart"/>
            <w:r w:rsidR="00531E06" w:rsidRPr="00531E0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roseola</w:t>
            </w:r>
            <w:proofErr w:type="spellEnd"/>
            <w:r w:rsidR="00531E06" w:rsidRPr="00531E0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), salmonellosis </w:t>
            </w:r>
            <w:r w:rsidR="00531E06" w:rsidRPr="00531E06">
              <w:rPr>
                <w:rFonts w:asciiTheme="majorBidi" w:hAnsiTheme="majorBidi" w:cstheme="majorBidi"/>
                <w:sz w:val="20"/>
                <w:szCs w:val="20"/>
                <w:lang w:bidi="fa-IR"/>
              </w:rPr>
              <w:lastRenderedPageBreak/>
              <w:t>and brucellosis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FD11E" w14:textId="4DC653E5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lastRenderedPageBreak/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666EF" w14:textId="5C42C0A7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79C0A" w14:textId="060435B9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5DF31B84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B5214" w14:textId="05392ECC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lastRenderedPageBreak/>
              <w:t>28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89638" w14:textId="28F9D14E" w:rsidR="003B1955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2/27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57AAB9" w14:textId="137E4B20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8-9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D66E1" w14:textId="1D06AC11" w:rsidR="003B1955" w:rsidRPr="005E5964" w:rsidRDefault="00EB28B0" w:rsidP="00EB28B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EB28B0">
              <w:rPr>
                <w:rFonts w:asciiTheme="majorBidi" w:hAnsiTheme="majorBidi" w:cstheme="majorBidi"/>
                <w:lang w:bidi="fa-IR"/>
              </w:rPr>
              <w:t>Common poisonings in children - restlessness - drowning - burns - electrocution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0A054" w14:textId="4C8D691C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38126" w14:textId="07E5BF02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E3EFB" w14:textId="6A8D9F98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52BF44CC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04CE9" w14:textId="069036B7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29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38619" w14:textId="4E3F8BA5" w:rsidR="003B1955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2/27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C45DF" w14:textId="71B0D36E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9-12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15F37" w14:textId="10DFB0DA" w:rsidR="003B1955" w:rsidRPr="005E5964" w:rsidRDefault="00081B7C" w:rsidP="00081B7C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81B7C">
              <w:rPr>
                <w:rFonts w:asciiTheme="majorBidi" w:hAnsiTheme="majorBidi" w:cstheme="majorBidi"/>
                <w:lang w:bidi="fa-IR"/>
              </w:rPr>
              <w:t xml:space="preserve">IgA </w:t>
            </w:r>
            <w:proofErr w:type="spellStart"/>
            <w:r w:rsidRPr="00081B7C">
              <w:rPr>
                <w:rFonts w:asciiTheme="majorBidi" w:hAnsiTheme="majorBidi" w:cstheme="majorBidi"/>
                <w:lang w:bidi="fa-IR"/>
              </w:rPr>
              <w:t>Vasculitis</w:t>
            </w:r>
            <w:proofErr w:type="spellEnd"/>
            <w:r w:rsidRPr="00081B7C">
              <w:rPr>
                <w:rFonts w:asciiTheme="majorBidi" w:hAnsiTheme="majorBidi" w:cstheme="majorBidi"/>
                <w:lang w:bidi="fa-IR"/>
              </w:rPr>
              <w:t xml:space="preserve"> (Enoch-</w:t>
            </w:r>
            <w:proofErr w:type="spellStart"/>
            <w:r w:rsidRPr="00081B7C">
              <w:rPr>
                <w:rFonts w:asciiTheme="majorBidi" w:hAnsiTheme="majorBidi" w:cstheme="majorBidi"/>
                <w:lang w:bidi="fa-IR"/>
              </w:rPr>
              <w:t>Schönlein</w:t>
            </w:r>
            <w:proofErr w:type="spellEnd"/>
            <w:r w:rsidRPr="00081B7C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081B7C">
              <w:rPr>
                <w:rFonts w:asciiTheme="majorBidi" w:hAnsiTheme="majorBidi" w:cstheme="majorBidi"/>
                <w:lang w:bidi="fa-IR"/>
              </w:rPr>
              <w:t>Purpura</w:t>
            </w:r>
            <w:proofErr w:type="spellEnd"/>
            <w:r w:rsidRPr="00081B7C">
              <w:rPr>
                <w:rFonts w:asciiTheme="majorBidi" w:hAnsiTheme="majorBidi" w:cstheme="majorBidi"/>
                <w:lang w:bidi="fa-IR"/>
              </w:rPr>
              <w:t xml:space="preserve">) – Systemic Lupus </w:t>
            </w:r>
            <w:proofErr w:type="spellStart"/>
            <w:r w:rsidRPr="00081B7C">
              <w:rPr>
                <w:rFonts w:asciiTheme="majorBidi" w:hAnsiTheme="majorBidi" w:cstheme="majorBidi"/>
                <w:lang w:bidi="fa-IR"/>
              </w:rPr>
              <w:t>Erythematosus</w:t>
            </w:r>
            <w:proofErr w:type="spellEnd"/>
            <w:r>
              <w:rPr>
                <w:rFonts w:asciiTheme="majorBidi" w:hAnsiTheme="majorBidi" w:cstheme="majorBidi"/>
                <w:lang w:bidi="fa-IR"/>
              </w:rPr>
              <w:t>(SLE)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EADB4" w14:textId="680626BE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A9B5F" w14:textId="13DD5844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76234" w14:textId="56307C8F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56DC41C1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FFF6A" w14:textId="55B97A36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30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266A96" w14:textId="7EA535DA" w:rsidR="003B1955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2/29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3D7AE" w14:textId="3B2E534F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4029A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60A3A" w14:textId="50972680" w:rsidR="003B1955" w:rsidRPr="005E5964" w:rsidRDefault="009F18A3" w:rsidP="009F18A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9F18A3">
              <w:rPr>
                <w:rFonts w:asciiTheme="majorBidi" w:hAnsiTheme="majorBidi" w:cstheme="majorBidi"/>
                <w:lang w:bidi="fa-IR"/>
              </w:rPr>
              <w:t>Brain Infection in Children (Pathophysiology, Signs and Symptoms)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308A4" w14:textId="4F09437B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2F76E9" w14:textId="2D8FE672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1A1E2" w14:textId="1D275AD5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0B76ECCF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ABECA" w14:textId="51A5AC01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31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61E8E" w14:textId="660AB116" w:rsidR="003B1955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2/30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EF8E3" w14:textId="7B3ED4B0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4029A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F0B5C" w14:textId="31BECBDE" w:rsidR="003B1955" w:rsidRPr="005E5964" w:rsidRDefault="00032D0D" w:rsidP="00032D0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32D0D">
              <w:rPr>
                <w:rFonts w:asciiTheme="majorBidi" w:hAnsiTheme="majorBidi" w:cstheme="majorBidi"/>
                <w:lang w:bidi="fa-IR"/>
              </w:rPr>
              <w:t>Brain Infection in Children (Pathophysiology, Signs and Symptoms)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B39BAA" w14:textId="316E9436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7C165" w14:textId="048870AB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730440" w14:textId="09D471E7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026884CC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BB511" w14:textId="1A177D00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32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E1DE0" w14:textId="77376AB3" w:rsidR="003B1955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2/31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CE5E8" w14:textId="34725FB8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4029A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CAC5A" w14:textId="7B002042" w:rsidR="003B1955" w:rsidRPr="005E5964" w:rsidRDefault="00464C19" w:rsidP="00464C19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64C19">
              <w:rPr>
                <w:rFonts w:asciiTheme="majorBidi" w:hAnsiTheme="majorBidi" w:cstheme="majorBidi"/>
                <w:lang w:bidi="fa-IR"/>
              </w:rPr>
              <w:t>Infant nutrition and fluid therapy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CE5F2" w14:textId="7A389CE0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E21F3" w14:textId="01570E04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9211F" w14:textId="36225A33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210219E9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CF168" w14:textId="67CEC894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33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5E53E" w14:textId="214A61CA" w:rsidR="003B1955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3/1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859CA" w14:textId="043A324D" w:rsidR="003B1955" w:rsidRPr="005E5964" w:rsidRDefault="003B1955" w:rsidP="00622EE6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22EE6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93AD3" w14:textId="5C66E358" w:rsidR="003B1955" w:rsidRPr="005E5964" w:rsidRDefault="00464C19" w:rsidP="00464C19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64C19">
              <w:rPr>
                <w:rFonts w:asciiTheme="majorBidi" w:hAnsiTheme="majorBidi" w:cstheme="majorBidi"/>
                <w:lang w:bidi="fa-IR"/>
              </w:rPr>
              <w:t>Respiratory distress, apnea, and cyanosis in neonates Poor feeding and infection in neonates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2A373" w14:textId="68E74598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52175" w14:textId="03C16448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16590" w14:textId="5EEB219B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085E3234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16E1A" w14:textId="0DB3D5EE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34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9C972" w14:textId="252D9FAD" w:rsidR="003B1955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3/3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1D769" w14:textId="2F4127BE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10-13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18514" w14:textId="3B78686C" w:rsidR="003B1955" w:rsidRPr="005E5964" w:rsidRDefault="007C78E8" w:rsidP="007C78E8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C78E8">
              <w:rPr>
                <w:rFonts w:asciiTheme="majorBidi" w:hAnsiTheme="majorBidi" w:cstheme="majorBidi"/>
                <w:lang w:bidi="fa-IR"/>
              </w:rPr>
              <w:t>Jaundice in newborns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B1101" w14:textId="0B65BAC1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82ACF" w14:textId="2D30D3CF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EF9B3" w14:textId="7D75114B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4E955DEB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B10F9" w14:textId="1DB5C6D4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35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6CDC9" w14:textId="70738451" w:rsidR="003B1955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3/5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1941A" w14:textId="6A026B71" w:rsidR="003B1955" w:rsidRPr="005E5964" w:rsidRDefault="003B1955" w:rsidP="00354040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B7B7E" w14:textId="7AD4492D" w:rsidR="003B1955" w:rsidRPr="005E5964" w:rsidRDefault="00F91295" w:rsidP="00F9129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91295">
              <w:rPr>
                <w:rFonts w:asciiTheme="majorBidi" w:hAnsiTheme="majorBidi" w:cstheme="majorBidi"/>
                <w:lang w:bidi="fa-IR"/>
              </w:rPr>
              <w:t xml:space="preserve">Juvenile </w:t>
            </w:r>
            <w:proofErr w:type="spellStart"/>
            <w:r w:rsidRPr="00F91295">
              <w:rPr>
                <w:rFonts w:asciiTheme="majorBidi" w:hAnsiTheme="majorBidi" w:cstheme="majorBidi"/>
                <w:lang w:bidi="fa-IR"/>
              </w:rPr>
              <w:t>Dermatomyositis</w:t>
            </w:r>
            <w:proofErr w:type="spellEnd"/>
            <w:r w:rsidRPr="00F91295">
              <w:rPr>
                <w:rFonts w:asciiTheme="majorBidi" w:hAnsiTheme="majorBidi" w:cstheme="majorBidi"/>
                <w:lang w:bidi="fa-IR"/>
              </w:rPr>
              <w:t xml:space="preserve"> (JDM) - Dealing with Musculoskeletal Pain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4D66A4" w14:textId="58BA2C1E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78190" w14:textId="453A6D45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23EF0" w14:textId="0F257039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1496B02E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5FD3A" w14:textId="54D2A362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36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076E8" w14:textId="48BCE770" w:rsidR="003B1955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3/6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1E7E25" w14:textId="2CEA5D3B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71AD1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A1F71" w14:textId="2277C4B3" w:rsidR="003B1955" w:rsidRPr="005E5964" w:rsidRDefault="00D30870" w:rsidP="00D3087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30870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Approach to the child with febrile seizures in children - familiarization with normal and abnormal developmental patterns and developmental assessment tools in children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50F44" w14:textId="793B68F7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755AE" w14:textId="6D7ECC0A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ED3F8" w14:textId="2A4EE57E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1A5A230D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2A5E4" w14:textId="469FF905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37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30B8C" w14:textId="10F7CB3F" w:rsidR="003B1955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3/7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ECD08" w14:textId="36077C5F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71AD1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C7736" w14:textId="21E03043" w:rsidR="003B1955" w:rsidRPr="005E5964" w:rsidRDefault="00D72B02" w:rsidP="00D72B0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72B02">
              <w:rPr>
                <w:rFonts w:asciiTheme="majorBidi" w:hAnsiTheme="majorBidi" w:cstheme="majorBidi"/>
                <w:lang w:bidi="fa-IR"/>
              </w:rPr>
              <w:t>Approach to the infant and child with vomiting - abdominal distension, failure to pass meconium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61B25" w14:textId="7736C569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0C540C" w14:textId="3466873B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148FF" w14:textId="2FC6E1C0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51C80ADF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43DBA" w14:textId="494A740E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38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0F91C" w14:textId="4310AABA" w:rsidR="003B1955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3/9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1A0A1" w14:textId="583B1D7B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71AD1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C2B43" w14:textId="4EF115E4" w:rsidR="003B1955" w:rsidRPr="005E5964" w:rsidRDefault="007245CC" w:rsidP="007245C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245CC">
              <w:rPr>
                <w:rFonts w:asciiTheme="majorBidi" w:hAnsiTheme="majorBidi" w:cstheme="majorBidi"/>
                <w:lang w:bidi="fa-IR"/>
              </w:rPr>
              <w:t>Seizures and hypoglycemia in newborns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47D09" w14:textId="0B404CC0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D97FD" w14:textId="5C5EB5FA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C96F4" w14:textId="7BCF4775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41F48558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3ED22" w14:textId="393B6CE6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39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D251E" w14:textId="54CF092D" w:rsidR="003B1955" w:rsidRDefault="003B1955" w:rsidP="00606C9E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3/10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5BBBB" w14:textId="2CD6E131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FA184" w14:textId="43EC97F1" w:rsidR="003B1955" w:rsidRPr="005E5964" w:rsidRDefault="007245CC" w:rsidP="007245C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245CC">
              <w:rPr>
                <w:rFonts w:asciiTheme="majorBidi" w:hAnsiTheme="majorBidi" w:cstheme="majorBidi"/>
                <w:lang w:bidi="fa-IR"/>
              </w:rPr>
              <w:t xml:space="preserve">Upper respiratory tract infection and approach to the child with respiratory distress and airway obstruction (croup, </w:t>
            </w:r>
            <w:r w:rsidRPr="007245CC">
              <w:rPr>
                <w:rFonts w:asciiTheme="majorBidi" w:hAnsiTheme="majorBidi" w:cstheme="majorBidi"/>
                <w:lang w:bidi="fa-IR"/>
              </w:rPr>
              <w:lastRenderedPageBreak/>
              <w:t>epiglottitis, and foreign body) - Lower respiratory tract infection in children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F421B6" w14:textId="3CCD221D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lastRenderedPageBreak/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E3E60" w14:textId="387825F7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6BBB12" w14:textId="59F542FF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5B07D8E5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9016E" w14:textId="635A3180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lastRenderedPageBreak/>
              <w:t>40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8B68C" w14:textId="76CB855A" w:rsidR="003B1955" w:rsidRDefault="003B1955" w:rsidP="00606C9E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3/10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FEDC0" w14:textId="19344E76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10-13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0D73C" w14:textId="3B5FA195" w:rsidR="003B1955" w:rsidRPr="005E5964" w:rsidRDefault="007245CC" w:rsidP="007245C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245CC">
              <w:rPr>
                <w:rFonts w:asciiTheme="majorBidi" w:hAnsiTheme="majorBidi" w:cstheme="majorBidi"/>
                <w:lang w:bidi="fa-IR"/>
              </w:rPr>
              <w:t>Coagulation disorders-anemia- familiarity with common symptoms of malignant diseases in children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DF5A2" w14:textId="24A28D80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523B7" w14:textId="74554F04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7F17B" w14:textId="31181544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5A7C1B5D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B829B" w14:textId="605CE015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E1880" w14:textId="0ED654E8" w:rsidR="003B1955" w:rsidRDefault="003B1955" w:rsidP="00606C9E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3/12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EB614" w14:textId="5CEE4354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553B7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BCCFE" w14:textId="16DD593E" w:rsidR="003B1955" w:rsidRPr="005E5964" w:rsidRDefault="00186D3A" w:rsidP="00186D3A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186D3A">
              <w:rPr>
                <w:rFonts w:asciiTheme="majorBidi" w:hAnsiTheme="majorBidi" w:cstheme="majorBidi"/>
                <w:lang w:bidi="fa-IR"/>
              </w:rPr>
              <w:t>Fever and seizures in children/Learning about developmental patterns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4212A" w14:textId="0B1B2E9C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90986" w14:textId="07C547F0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F152D" w14:textId="03F4A960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3B1955" w:rsidRPr="005E5964" w14:paraId="339E0C80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06793" w14:textId="2D5BAA81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21B29" w14:textId="38679F9A" w:rsidR="003B1955" w:rsidRDefault="003B1955" w:rsidP="00606C9E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3/13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8ECE7" w14:textId="3B99CE79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553B7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5413F" w14:textId="66882E12" w:rsidR="003B1955" w:rsidRPr="005E5964" w:rsidRDefault="00186D3A" w:rsidP="00186D3A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186D3A">
              <w:rPr>
                <w:rFonts w:asciiTheme="majorBidi" w:hAnsiTheme="majorBidi" w:cstheme="majorBidi"/>
                <w:lang w:bidi="fa-IR"/>
              </w:rPr>
              <w:t>Question and answer session on neurology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4D3E0" w14:textId="2CD7D89C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F43E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40DE84" w14:textId="366582DA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B75DC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532E3" w14:textId="5C1268EB" w:rsidR="003B1955" w:rsidRPr="005E5964" w:rsidRDefault="003B1955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6456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1141EE57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2F207" w14:textId="59F95427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BEE5A" w14:textId="109F8579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4/7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3DD8B" w14:textId="5410B4CE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6F83C" w14:textId="6496675C" w:rsidR="00C669E1" w:rsidRPr="005E5964" w:rsidRDefault="00C669E1" w:rsidP="00055E8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55E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Introduction to growth patterns - How to use growth curves - Introduction to common nutritional problems (FTT, obesity, micronutrient deficiencies) - Introduction to assessing the unwell child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DEE5D" w14:textId="1C70AC85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E3416" w14:textId="2DB9602C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102B7" w14:textId="172A87E9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2FAA9D85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C6C2C" w14:textId="1A0DC7C8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E84EA" w14:textId="4B94F8A4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4/7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DCFF0" w14:textId="766B165B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10-12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EF63E" w14:textId="4995C537" w:rsidR="00C669E1" w:rsidRPr="005E5964" w:rsidRDefault="00C669E1" w:rsidP="006E2EF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E2EF3">
              <w:rPr>
                <w:rFonts w:asciiTheme="majorBidi" w:hAnsiTheme="majorBidi" w:cstheme="majorBidi"/>
                <w:lang w:bidi="fa-IR"/>
              </w:rPr>
              <w:t>Clinical signs and symptoms and diagnosis of common neuromuscular diseases in children (Flaccid child) - Acute flaccid paralysis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96A03" w14:textId="299739AB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4C57E" w14:textId="3BAB313B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9226D" w14:textId="55ACA5AC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2692E78E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4FFC7" w14:textId="6B6047CB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45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52759" w14:textId="10ADE1E2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4/9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341B2" w14:textId="753526ED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C24A1" w14:textId="42B713E6" w:rsidR="00C669E1" w:rsidRPr="005E5964" w:rsidRDefault="00C669E1" w:rsidP="00D015A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015A0">
              <w:rPr>
                <w:rFonts w:asciiTheme="majorBidi" w:hAnsiTheme="majorBidi" w:cstheme="majorBidi"/>
                <w:lang w:bidi="fa-IR"/>
              </w:rPr>
              <w:t>Common poisonings in children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5FB99" w14:textId="298C164F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1DE85" w14:textId="318C7595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2682B" w14:textId="5B5CA1E2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435D95C0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BCF03" w14:textId="46326D2A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46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196DB" w14:textId="342BC1E9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4/10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5378F" w14:textId="773D3627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5885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14748" w14:textId="6748A7F6" w:rsidR="00C669E1" w:rsidRPr="005E5964" w:rsidRDefault="00C669E1" w:rsidP="00D015A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015A0">
              <w:rPr>
                <w:rFonts w:asciiTheme="majorBidi" w:hAnsiTheme="majorBidi" w:cstheme="majorBidi"/>
                <w:lang w:bidi="fa-IR"/>
              </w:rPr>
              <w:t>Limping in Children - Dealing with Arthritis - Juvenile Idiopathic Arthritis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8894C" w14:textId="7E40AF95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7F0E9" w14:textId="7487A41A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225B5" w14:textId="0BBB323F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20DDD49D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F6501" w14:textId="73F8323A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47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2C402" w14:textId="7E4DB6DA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4/12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6691B" w14:textId="02535FAC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5885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AE556" w14:textId="7E139F48" w:rsidR="00C669E1" w:rsidRPr="005E5964" w:rsidRDefault="00C669E1" w:rsidP="00D015A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015A0">
              <w:rPr>
                <w:rFonts w:asciiTheme="majorBidi" w:hAnsiTheme="majorBidi" w:cstheme="majorBidi"/>
                <w:lang w:bidi="fa-IR"/>
              </w:rPr>
              <w:t>Stomach ache in children - Constipation in children - Approach to liver disease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CD461" w14:textId="129CF3FF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C79A8" w14:textId="12AF6485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41BDE" w14:textId="278357E1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2B20A864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595CF" w14:textId="3E987130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48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0E8F5" w14:textId="1673D316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4/13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5F923" w14:textId="5389F35E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45885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3908D" w14:textId="538606EC" w:rsidR="00C669E1" w:rsidRPr="005E5964" w:rsidRDefault="00C669E1" w:rsidP="00247CFE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247CFE">
              <w:rPr>
                <w:rFonts w:asciiTheme="majorBidi" w:hAnsiTheme="majorBidi" w:cstheme="majorBidi"/>
                <w:lang w:bidi="fa-IR"/>
              </w:rPr>
              <w:t>Sodium disorders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D4D16" w14:textId="2A4943B2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312FE" w14:textId="6DB00B85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1C777C" w14:textId="74CF2708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213645CC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3042A" w14:textId="67C973DF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49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37728" w14:textId="16CCDF99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4/14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F0058" w14:textId="70881ABC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CD609" w14:textId="542CFC27" w:rsidR="00C669E1" w:rsidRPr="005E5964" w:rsidRDefault="00C669E1" w:rsidP="00185DB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185DBC">
              <w:rPr>
                <w:rFonts w:asciiTheme="majorBidi" w:hAnsiTheme="majorBidi" w:cstheme="majorBidi"/>
                <w:lang w:bidi="fa-IR"/>
              </w:rPr>
              <w:t>Breastfeeding - First aid in the delivery room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BD53C" w14:textId="57B6D722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040F3" w14:textId="15B6D8EB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8A889" w14:textId="4A194502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53C7D82B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82BA9" w14:textId="624B00A2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FF9DE" w14:textId="77A8A645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4/14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17CB5" w14:textId="5CF55B9C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10-13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A1B66" w14:textId="4B83D52E" w:rsidR="00C669E1" w:rsidRPr="005E5964" w:rsidRDefault="00C669E1" w:rsidP="001D21A6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1D21A6">
              <w:rPr>
                <w:rFonts w:asciiTheme="majorBidi" w:hAnsiTheme="majorBidi" w:cstheme="majorBidi"/>
                <w:lang w:bidi="fa-IR"/>
              </w:rPr>
              <w:t>Coagulation disorders-anemia- familiarity with common symptoms of malignant diseases in children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39E441" w14:textId="1C681A88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68767" w14:textId="22AC5C8E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54293" w14:textId="4679352B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3FEC1133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528B5" w14:textId="0AD043BB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lastRenderedPageBreak/>
              <w:t>51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7729C" w14:textId="50D94624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4/16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48FC2" w14:textId="232DD995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10BEB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1BCB17" w14:textId="0CFCA7E0" w:rsidR="00C669E1" w:rsidRPr="005E5964" w:rsidRDefault="00C669E1" w:rsidP="00A91B28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91B28">
              <w:rPr>
                <w:rFonts w:asciiTheme="majorBidi" w:hAnsiTheme="majorBidi" w:cstheme="majorBidi"/>
                <w:lang w:bidi="fa-IR"/>
              </w:rPr>
              <w:t>Restlessness - Drowning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ADB03" w14:textId="60CE8B73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101FE" w14:textId="49677B5E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76496F" w14:textId="32F98B7D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3C18847D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50893" w14:textId="3E0378B7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6C3FF" w14:textId="34A6EC23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4/17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69EA40" w14:textId="3100E4FF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10BEB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C6036" w14:textId="7B62032B" w:rsidR="00C669E1" w:rsidRPr="005E5964" w:rsidRDefault="00C669E1" w:rsidP="00B2687C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2687C">
              <w:rPr>
                <w:rFonts w:asciiTheme="majorBidi" w:hAnsiTheme="majorBidi" w:cstheme="majorBidi"/>
                <w:lang w:bidi="fa-IR"/>
              </w:rPr>
              <w:t xml:space="preserve">Classification of </w:t>
            </w:r>
            <w:proofErr w:type="spellStart"/>
            <w:r w:rsidRPr="00B2687C">
              <w:rPr>
                <w:rFonts w:asciiTheme="majorBidi" w:hAnsiTheme="majorBidi" w:cstheme="majorBidi"/>
                <w:lang w:bidi="fa-IR"/>
              </w:rPr>
              <w:t>vasculitis</w:t>
            </w:r>
            <w:proofErr w:type="spellEnd"/>
            <w:r w:rsidRPr="00B2687C">
              <w:rPr>
                <w:rFonts w:asciiTheme="majorBidi" w:hAnsiTheme="majorBidi" w:cstheme="majorBidi"/>
                <w:lang w:bidi="fa-IR"/>
              </w:rPr>
              <w:t xml:space="preserve"> in children – Kawasaki disease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3AB9E" w14:textId="6EC8B5E2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BA87B" w14:textId="21F49F70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B7FF4" w14:textId="2A68FE39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58EBEAA2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282B0" w14:textId="3D5E2B38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CA2FB" w14:textId="146B5ABE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4/20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55990" w14:textId="0A5DE980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10BEB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9D61B" w14:textId="224C1EA1" w:rsidR="00C669E1" w:rsidRPr="005E5964" w:rsidRDefault="00C669E1" w:rsidP="003909C1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909C1">
              <w:rPr>
                <w:rFonts w:asciiTheme="majorBidi" w:hAnsiTheme="majorBidi" w:cstheme="majorBidi"/>
                <w:lang w:bidi="fa-IR"/>
              </w:rPr>
              <w:t>Acid-base disorders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7C01E" w14:textId="24F689A7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237D5" w14:textId="409560CE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4C6CF" w14:textId="18ED92F2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1DCA72F9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A0367" w14:textId="5FDF8613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17E73" w14:textId="3333A93A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4/21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D01AD" w14:textId="56414A06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64C60" w14:textId="7869B4B0" w:rsidR="00C669E1" w:rsidRPr="005E5964" w:rsidRDefault="00C669E1" w:rsidP="00073F1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73F1F">
              <w:rPr>
                <w:rFonts w:asciiTheme="majorBidi" w:hAnsiTheme="majorBidi" w:cstheme="majorBidi"/>
                <w:lang w:bidi="fa-IR"/>
              </w:rPr>
              <w:t>Fever and seizures in children - understanding the patterns of development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CC288" w14:textId="210B8A89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7FDC6E" w14:textId="3DAFA5DD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86012" w14:textId="6D2B1744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489E55DC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0EDCB" w14:textId="0F90F2D4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55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F2CE8" w14:textId="108AE7C3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4/21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AA7E9" w14:textId="2D048F8F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10-11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85137" w14:textId="72DBA790" w:rsidR="00C669E1" w:rsidRPr="005E5964" w:rsidRDefault="00C669E1" w:rsidP="00C55D74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B3D69">
              <w:rPr>
                <w:rFonts w:asciiTheme="majorBidi" w:hAnsiTheme="majorBidi" w:cstheme="majorBidi"/>
                <w:lang w:bidi="fa-IR"/>
              </w:rPr>
              <w:t xml:space="preserve">IgA </w:t>
            </w:r>
            <w:proofErr w:type="spellStart"/>
            <w:r w:rsidRPr="005B3D69">
              <w:rPr>
                <w:rFonts w:asciiTheme="majorBidi" w:hAnsiTheme="majorBidi" w:cstheme="majorBidi"/>
                <w:lang w:bidi="fa-IR"/>
              </w:rPr>
              <w:t>Vasculitis</w:t>
            </w:r>
            <w:proofErr w:type="spellEnd"/>
            <w:r w:rsidRPr="005B3D69">
              <w:rPr>
                <w:rFonts w:asciiTheme="majorBidi" w:hAnsiTheme="majorBidi" w:cstheme="majorBidi"/>
                <w:lang w:bidi="fa-IR"/>
              </w:rPr>
              <w:t xml:space="preserve"> (Enoch-</w:t>
            </w:r>
            <w:proofErr w:type="spellStart"/>
            <w:r w:rsidRPr="005B3D69">
              <w:rPr>
                <w:rFonts w:asciiTheme="majorBidi" w:hAnsiTheme="majorBidi" w:cstheme="majorBidi"/>
                <w:lang w:bidi="fa-IR"/>
              </w:rPr>
              <w:t>Schönlein</w:t>
            </w:r>
            <w:proofErr w:type="spellEnd"/>
            <w:r w:rsidRPr="005B3D69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5B3D69">
              <w:rPr>
                <w:rFonts w:asciiTheme="majorBidi" w:hAnsiTheme="majorBidi" w:cstheme="majorBidi"/>
                <w:lang w:bidi="fa-IR"/>
              </w:rPr>
              <w:t>Purpura</w:t>
            </w:r>
            <w:proofErr w:type="spellEnd"/>
            <w:r w:rsidRPr="005B3D69">
              <w:rPr>
                <w:rFonts w:asciiTheme="majorBidi" w:hAnsiTheme="majorBidi" w:cstheme="majorBidi"/>
                <w:lang w:bidi="fa-IR"/>
              </w:rPr>
              <w:t xml:space="preserve">) – Systemic Lupus </w:t>
            </w:r>
            <w:proofErr w:type="spellStart"/>
            <w:r w:rsidRPr="005B3D69">
              <w:rPr>
                <w:rFonts w:asciiTheme="majorBidi" w:hAnsiTheme="majorBidi" w:cstheme="majorBidi"/>
                <w:lang w:bidi="fa-IR"/>
              </w:rPr>
              <w:t>Erythematosus</w:t>
            </w:r>
            <w:proofErr w:type="spellEnd"/>
            <w:r w:rsidRPr="005B3D69">
              <w:rPr>
                <w:rFonts w:asciiTheme="majorBidi" w:hAnsiTheme="majorBidi" w:cstheme="majorBidi"/>
                <w:lang w:bidi="fa-IR"/>
              </w:rPr>
              <w:t xml:space="preserve"> (SLE) 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06DF8" w14:textId="52CE6C74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78567" w14:textId="167ADFC3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95B71A" w14:textId="2928853D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6C054648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25C96" w14:textId="7190F47C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56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6A534" w14:textId="4A0D34FA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4/21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CBD5E" w14:textId="2E7E28B1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11-13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9AB46" w14:textId="3DF55390" w:rsidR="00C669E1" w:rsidRPr="005E5964" w:rsidRDefault="00C669E1" w:rsidP="007D0FC5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D0FC5">
              <w:rPr>
                <w:rFonts w:asciiTheme="majorBidi" w:hAnsiTheme="majorBidi" w:cstheme="majorBidi"/>
                <w:lang w:bidi="fa-IR"/>
              </w:rPr>
              <w:t>Promoting children's health - The role of the physician according to the national healthy child program - Nutrition at different stages from six months to p</w:t>
            </w:r>
            <w:r>
              <w:rPr>
                <w:rFonts w:asciiTheme="majorBidi" w:hAnsiTheme="majorBidi" w:cstheme="majorBidi"/>
                <w:lang w:bidi="fa-IR"/>
              </w:rPr>
              <w:t xml:space="preserve">uberty - Chronic </w:t>
            </w:r>
            <w:proofErr w:type="spellStart"/>
            <w:r>
              <w:rPr>
                <w:rFonts w:asciiTheme="majorBidi" w:hAnsiTheme="majorBidi" w:cstheme="majorBidi"/>
                <w:lang w:bidi="fa-IR"/>
              </w:rPr>
              <w:t>diarrhe</w:t>
            </w:r>
            <w:proofErr w:type="spellEnd"/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C5407" w14:textId="5423914E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061D7" w14:textId="02E6F277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865204" w14:textId="128C409E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19D5306A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0BD68" w14:textId="5C798DD9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57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F3625" w14:textId="31C2C122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4/23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CEA7B" w14:textId="780C263C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57D97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C3DA2" w14:textId="7A7F894C" w:rsidR="00C669E1" w:rsidRPr="005E5964" w:rsidRDefault="00C669E1" w:rsidP="0066482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proofErr w:type="spellStart"/>
            <w:r w:rsidRPr="00664822">
              <w:rPr>
                <w:rFonts w:asciiTheme="majorBidi" w:hAnsiTheme="majorBidi" w:cstheme="majorBidi"/>
                <w:lang w:bidi="fa-IR"/>
              </w:rPr>
              <w:t>Hypocalcemia</w:t>
            </w:r>
            <w:proofErr w:type="spellEnd"/>
            <w:r w:rsidRPr="00664822">
              <w:rPr>
                <w:rFonts w:asciiTheme="majorBidi" w:hAnsiTheme="majorBidi" w:cstheme="majorBidi"/>
                <w:lang w:bidi="fa-IR"/>
              </w:rPr>
              <w:t xml:space="preserve"> and rickets in children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55E99" w14:textId="738A3E24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6AD90B" w14:textId="70F082AA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153D16" w14:textId="29979D81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7C4BA8D8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D9E9D" w14:textId="41A2D8B8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58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AC169" w14:textId="6505802F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4/24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A7A7D" w14:textId="0523BAB2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57D97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9E0BB" w14:textId="7E20E2B8" w:rsidR="00C669E1" w:rsidRPr="005E5964" w:rsidRDefault="00C669E1" w:rsidP="0083794A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3794A">
              <w:rPr>
                <w:rFonts w:asciiTheme="majorBidi" w:hAnsiTheme="majorBidi" w:cstheme="majorBidi"/>
                <w:lang w:bidi="fa-IR"/>
              </w:rPr>
              <w:t xml:space="preserve">Juvenile </w:t>
            </w:r>
            <w:proofErr w:type="spellStart"/>
            <w:r w:rsidRPr="0083794A">
              <w:rPr>
                <w:rFonts w:asciiTheme="majorBidi" w:hAnsiTheme="majorBidi" w:cstheme="majorBidi"/>
                <w:lang w:bidi="fa-IR"/>
              </w:rPr>
              <w:t>Dermatomyositis</w:t>
            </w:r>
            <w:proofErr w:type="spellEnd"/>
            <w:r w:rsidRPr="0083794A">
              <w:rPr>
                <w:rFonts w:asciiTheme="majorBidi" w:hAnsiTheme="majorBidi" w:cstheme="majorBidi"/>
                <w:lang w:bidi="fa-IR"/>
              </w:rPr>
              <w:t xml:space="preserve"> (JDM) - Dealing with Musculoskeletal Pain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7F3F2C" w14:textId="197EDEFF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761A3" w14:textId="55D19FE1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97E35" w14:textId="388228DE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5B9C5513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9ACDC" w14:textId="60F0193D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59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95016" w14:textId="2F4652CA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4/30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21F81" w14:textId="46BDEB8C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57D97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F6497" w14:textId="008E9AE8" w:rsidR="00C669E1" w:rsidRPr="005E5964" w:rsidRDefault="00C669E1" w:rsidP="009A0EF4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9A0EF4">
              <w:rPr>
                <w:rFonts w:asciiTheme="majorBidi" w:hAnsiTheme="majorBidi" w:cstheme="majorBidi"/>
                <w:lang w:bidi="fa-IR"/>
              </w:rPr>
              <w:t>Asthma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2CEB2" w14:textId="333D901D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05457" w14:textId="65EF6FB3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040A1" w14:textId="74669FAB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62674052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2C927" w14:textId="3F0C7243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60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BB549" w14:textId="1B36FA32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4/31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67C61" w14:textId="7F022C21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57D97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E33F6" w14:textId="43DDA1A5" w:rsidR="00C669E1" w:rsidRPr="005E5964" w:rsidRDefault="00C669E1" w:rsidP="00E4541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E45413">
              <w:rPr>
                <w:rFonts w:asciiTheme="majorBidi" w:hAnsiTheme="majorBidi" w:cstheme="majorBidi"/>
                <w:lang w:bidi="fa-IR"/>
              </w:rPr>
              <w:t>Impaired level of consciousness (coma and delirium)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C29FA" w14:textId="5BCE7A35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342DA" w14:textId="2D9D149F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84F4F" w14:textId="200846DA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4AA1B9B2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B7820" w14:textId="17AA86B2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61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C1ED2" w14:textId="4FB00CE5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5/1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724CD" w14:textId="1163D8C4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57D97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B7D06" w14:textId="48D64E5D" w:rsidR="00C669E1" w:rsidRPr="005E5964" w:rsidRDefault="00C669E1" w:rsidP="00811CB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11CB7">
              <w:rPr>
                <w:rFonts w:asciiTheme="majorBidi" w:hAnsiTheme="majorBidi" w:cstheme="majorBidi"/>
                <w:lang w:bidi="fa-IR"/>
              </w:rPr>
              <w:t>Burns - Electric shock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9843FE" w14:textId="1B331CA5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547EF" w14:textId="7E2CF57E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55B71" w14:textId="7892EA0A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2AADFD9C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7EA08" w14:textId="45F27B6C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62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AA0F33" w14:textId="0244D041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5/2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5C649" w14:textId="3E7F8489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57D97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649F2E" w14:textId="63A867ED" w:rsidR="00C669E1" w:rsidRPr="005E5964" w:rsidRDefault="00C669E1" w:rsidP="00811CB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11CB7">
              <w:rPr>
                <w:rFonts w:asciiTheme="majorBidi" w:hAnsiTheme="majorBidi" w:cstheme="majorBidi"/>
                <w:lang w:bidi="fa-IR"/>
              </w:rPr>
              <w:t>Celiac disease - gastrointestinal bleeding (upper and lower)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3B9E8C" w14:textId="12DEB42B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E3DFF" w14:textId="1DD2EBE5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D3102" w14:textId="37298176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4879E0FD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C4086" w14:textId="76CD9D79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63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427DA" w14:textId="34DA7541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5/3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9A17F" w14:textId="3D0C517D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57D97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57408" w14:textId="72BCC9CF" w:rsidR="00C669E1" w:rsidRPr="005E5964" w:rsidRDefault="00C669E1" w:rsidP="00792B01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92B01">
              <w:rPr>
                <w:rFonts w:asciiTheme="majorBidi" w:hAnsiTheme="majorBidi" w:cstheme="majorBidi"/>
                <w:lang w:bidi="fa-IR"/>
              </w:rPr>
              <w:t>Glomerulonephritis - kidney failure in children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12A28" w14:textId="04B2A161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AEC71" w14:textId="3FB07341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0D6F76" w14:textId="4E586136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24B84F3E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B5215" w14:textId="47F098CC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64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8BA08" w14:textId="15645AB2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5/4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5ACE7" w14:textId="22C9B1C4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71E9D" w14:textId="02E287B7" w:rsidR="00C669E1" w:rsidRPr="005E5964" w:rsidRDefault="00C669E1" w:rsidP="00792B01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792B01">
              <w:rPr>
                <w:rFonts w:asciiTheme="majorBidi" w:hAnsiTheme="majorBidi" w:cstheme="majorBidi"/>
                <w:lang w:bidi="fa-IR"/>
              </w:rPr>
              <w:t>Upper respiratory tract infection and approach to the child with respiratory distress and airway obstruction (croup, epiglottitis, and foreign body) (lower respiratory tract infection in children)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DE6141" w14:textId="53E5ABDA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5A39A" w14:textId="6F424DE4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20C22" w14:textId="2F962A30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5B2B85C3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72A9C" w14:textId="72C9F27C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lastRenderedPageBreak/>
              <w:t>65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AA0A0" w14:textId="0BA66BDC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5/8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10100" w14:textId="3A73E216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10-12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045F9" w14:textId="71E61644" w:rsidR="00C669E1" w:rsidRPr="005E5964" w:rsidRDefault="00C669E1" w:rsidP="00A7576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7576D">
              <w:rPr>
                <w:rFonts w:asciiTheme="majorBidi" w:hAnsiTheme="majorBidi" w:cstheme="majorBidi"/>
                <w:lang w:bidi="fa-IR"/>
              </w:rPr>
              <w:t xml:space="preserve">Anaphylaxis and serum sickness - food allergy - atopic dermatitis - </w:t>
            </w:r>
            <w:proofErr w:type="spellStart"/>
            <w:r w:rsidRPr="00A7576D">
              <w:rPr>
                <w:rFonts w:asciiTheme="majorBidi" w:hAnsiTheme="majorBidi" w:cstheme="majorBidi"/>
                <w:lang w:bidi="fa-IR"/>
              </w:rPr>
              <w:t>urticaria</w:t>
            </w:r>
            <w:proofErr w:type="spellEnd"/>
            <w:r w:rsidRPr="00A7576D">
              <w:rPr>
                <w:rFonts w:asciiTheme="majorBidi" w:hAnsiTheme="majorBidi" w:cstheme="majorBidi"/>
                <w:lang w:bidi="fa-IR"/>
              </w:rPr>
              <w:t xml:space="preserve"> - angioedema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94DA8" w14:textId="2CFEAB14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44E499" w14:textId="5DB31664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28EC1" w14:textId="2EDD378C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53705AA9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608FD" w14:textId="6C0ECA2F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66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3B1E4" w14:textId="3A064F6E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5/9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C6BD2" w14:textId="34F0E24C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56658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111A8" w14:textId="4E10042B" w:rsidR="00C669E1" w:rsidRPr="005E5964" w:rsidRDefault="00C669E1" w:rsidP="00B84C4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84C42">
              <w:rPr>
                <w:rFonts w:asciiTheme="majorBidi" w:hAnsiTheme="majorBidi" w:cstheme="majorBidi"/>
                <w:lang w:bidi="fa-IR"/>
              </w:rPr>
              <w:t xml:space="preserve">Introduction to common and important congenital heart diseases (cyanotic and </w:t>
            </w:r>
            <w:proofErr w:type="spellStart"/>
            <w:r w:rsidRPr="00B84C42">
              <w:rPr>
                <w:rFonts w:asciiTheme="majorBidi" w:hAnsiTheme="majorBidi" w:cstheme="majorBidi"/>
                <w:lang w:bidi="fa-IR"/>
              </w:rPr>
              <w:t>ascyanotic</w:t>
            </w:r>
            <w:proofErr w:type="spellEnd"/>
            <w:r w:rsidRPr="00B84C42">
              <w:rPr>
                <w:rFonts w:asciiTheme="majorBidi" w:hAnsiTheme="majorBidi" w:cstheme="majorBidi"/>
                <w:lang w:bidi="fa-IR"/>
              </w:rPr>
              <w:t xml:space="preserve"> diseases)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F46FB" w14:textId="40F5F2C9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2C2B4" w14:textId="3A6EF031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46415" w14:textId="77A8D3F7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12147D13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01C27" w14:textId="61D48494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67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4D490" w14:textId="4D57EE5E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5/10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5B94B1" w14:textId="18265EF2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56658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43838" w14:textId="59649E00" w:rsidR="00C669E1" w:rsidRPr="005E5964" w:rsidRDefault="00C669E1" w:rsidP="00A36211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36211">
              <w:rPr>
                <w:rFonts w:asciiTheme="majorBidi" w:hAnsiTheme="majorBidi" w:cstheme="majorBidi"/>
                <w:lang w:bidi="fa-IR"/>
              </w:rPr>
              <w:t>Influenza - Introduction to the National Vaccination Program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DA82B" w14:textId="366FDEAA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B93BC8" w14:textId="4D0156ED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75069" w14:textId="22D8B054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6FF9F752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DAA4A" w14:textId="5D454350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68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AE53A" w14:textId="37BDBEC2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5/11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89DC9" w14:textId="4B85197C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8-11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5A1F4F" w14:textId="5E21ACA1" w:rsidR="00C669E1" w:rsidRPr="005E5964" w:rsidRDefault="00C669E1" w:rsidP="00612D9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12D9F">
              <w:rPr>
                <w:rFonts w:asciiTheme="majorBidi" w:hAnsiTheme="majorBidi" w:cstheme="majorBidi"/>
                <w:lang w:bidi="fa-IR"/>
              </w:rPr>
              <w:t>Hypothyroidism and hyperthyroidism in children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6FD3C4" w14:textId="7CBDEAD5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BFDA4" w14:textId="477094BE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E4496" w14:textId="6DF15B42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649EB05C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564AA" w14:textId="7FB792BB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69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3C0FF" w14:textId="5FC59037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5/13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FDE90" w14:textId="14A0770B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15034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A11AE" w14:textId="53AE125A" w:rsidR="00C669E1" w:rsidRPr="005E5964" w:rsidRDefault="00C669E1" w:rsidP="00DE28F1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E28F1">
              <w:rPr>
                <w:rFonts w:asciiTheme="majorBidi" w:hAnsiTheme="majorBidi" w:cstheme="majorBidi"/>
                <w:lang w:bidi="fa-IR"/>
              </w:rPr>
              <w:t>Jaundice in newborns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5121C" w14:textId="1CE6EDBC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74841A" w14:textId="45072446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CC1AB" w14:textId="5F46DD86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42ED5DCF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6AC30" w14:textId="4AD48B87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70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87F55" w14:textId="7B96CA96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5/14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59CE2C" w14:textId="6B03A674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15034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75636" w14:textId="3C4B9263" w:rsidR="00C669E1" w:rsidRPr="005E5964" w:rsidRDefault="00C669E1" w:rsidP="00DE28F1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E28F1">
              <w:rPr>
                <w:rFonts w:asciiTheme="majorBidi" w:hAnsiTheme="majorBidi" w:cstheme="majorBidi"/>
                <w:lang w:bidi="fa-IR"/>
              </w:rPr>
              <w:t>Diabetes Mellitus DKA / Normal Puberty and Signs of Normal and Abnormal Puberty - Common Symptoms of Inherited Metabolic Diseases / Short stature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3227E" w14:textId="623AFE9E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F238C" w14:textId="3E0776CF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3A1A8" w14:textId="3CAD42E9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275741D0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5A695" w14:textId="427116D5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71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4A853" w14:textId="5097E499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5/15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A5E48" w14:textId="06159898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15034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FB9BD" w14:textId="252318CD" w:rsidR="00C669E1" w:rsidRPr="005E5964" w:rsidRDefault="00C669E1" w:rsidP="00D1293B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D1293B">
              <w:rPr>
                <w:rFonts w:asciiTheme="majorBidi" w:hAnsiTheme="majorBidi" w:cstheme="majorBidi"/>
                <w:lang w:bidi="fa-IR"/>
              </w:rPr>
              <w:t xml:space="preserve">Approach to the child with oliguria, polyuria, and urinary incontinence and </w:t>
            </w:r>
            <w:proofErr w:type="spellStart"/>
            <w:r w:rsidRPr="00D1293B">
              <w:rPr>
                <w:rFonts w:asciiTheme="majorBidi" w:hAnsiTheme="majorBidi" w:cstheme="majorBidi"/>
                <w:lang w:bidi="fa-IR"/>
              </w:rPr>
              <w:t>nocturia</w:t>
            </w:r>
            <w:proofErr w:type="spellEnd"/>
            <w:r w:rsidRPr="00D1293B">
              <w:rPr>
                <w:rFonts w:asciiTheme="majorBidi" w:hAnsiTheme="majorBidi" w:cstheme="majorBidi"/>
                <w:lang w:bidi="fa-IR"/>
              </w:rPr>
              <w:t>/abnormal U/A evaluation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5495E" w14:textId="0C46CB85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CA6D1" w14:textId="3F65B3D3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86995" w14:textId="5DECA754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22E4BDFD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5B9B1" w14:textId="2E7D1119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72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1A733" w14:textId="62E811F0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5/16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81896" w14:textId="058BBACA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15034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3E9CB" w14:textId="2B0BD699" w:rsidR="00C669E1" w:rsidRPr="005E5964" w:rsidRDefault="00C669E1" w:rsidP="00A3328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33282">
              <w:rPr>
                <w:rFonts w:asciiTheme="majorBidi" w:hAnsiTheme="majorBidi" w:cstheme="majorBidi"/>
                <w:lang w:bidi="fa-IR"/>
              </w:rPr>
              <w:t>Common genetic syndromes (MR) - approach to the child with headache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CC62C" w14:textId="12FA51CF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B4D04" w14:textId="3BB06A36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673C9" w14:textId="5ADC34AE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448F8E44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29CD6" w14:textId="6B4A631F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73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7AB37" w14:textId="68F94889" w:rsidR="00C669E1" w:rsidRDefault="00C669E1" w:rsidP="00E94428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5/20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01EEB" w14:textId="5C899A5E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15034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EF137" w14:textId="325ECFA3" w:rsidR="00C669E1" w:rsidRPr="005E5964" w:rsidRDefault="00C669E1" w:rsidP="000E064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54C4C">
              <w:rPr>
                <w:rFonts w:asciiTheme="majorBidi" w:hAnsiTheme="majorBidi" w:cstheme="majorBidi"/>
                <w:lang w:bidi="fa-IR"/>
              </w:rPr>
              <w:t>Diphtheria – Tetanus – Pertussis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8AEA2" w14:textId="28213749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06D05" w14:textId="79E77B2C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32F6F" w14:textId="4CDDD805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10E63850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B4C0C" w14:textId="102BE4F4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74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136E3" w14:textId="1E4BB522" w:rsidR="00C669E1" w:rsidRDefault="00C669E1" w:rsidP="00E94428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5/22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363B9" w14:textId="25F3F0D3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15034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5B86E" w14:textId="29C0EA9F" w:rsidR="00C669E1" w:rsidRPr="005E5964" w:rsidRDefault="00C669E1" w:rsidP="000E064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E064F">
              <w:rPr>
                <w:rFonts w:asciiTheme="majorBidi" w:hAnsiTheme="majorBidi" w:cstheme="majorBidi"/>
                <w:lang w:bidi="fa-IR"/>
              </w:rPr>
              <w:t>Approach to the infant and child with vomiting - abdominal distension, failure to pass meconium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11020" w14:textId="1D52B121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D4965B" w14:textId="406D33DB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90F21" w14:textId="75B5055D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013CDCDF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FFF0C" w14:textId="05120375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75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83557" w14:textId="4DC63377" w:rsidR="00C669E1" w:rsidRDefault="00C669E1" w:rsidP="00E94428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5/23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33D78" w14:textId="1A6A9EFA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15034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A0FF8" w14:textId="4C70CE04" w:rsidR="00C669E1" w:rsidRPr="005E5964" w:rsidRDefault="00C669E1" w:rsidP="00AA05C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05C3">
              <w:rPr>
                <w:rFonts w:asciiTheme="majorBidi" w:hAnsiTheme="majorBidi" w:cstheme="majorBidi"/>
                <w:lang w:bidi="fa-IR"/>
              </w:rPr>
              <w:t>Infant nutrition and fluid therapy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035BCF" w14:textId="08620F04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5EF50" w14:textId="386B2F8D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1AA51C" w14:textId="3C9BC0EA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3A16E0CE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647C3" w14:textId="7736EE3F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76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BA88E" w14:textId="7257BA85" w:rsidR="00C669E1" w:rsidRDefault="00C669E1" w:rsidP="00E94428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5/24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E2992" w14:textId="0761ABE0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15034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DCC03" w14:textId="087CF479" w:rsidR="00C669E1" w:rsidRPr="005E5964" w:rsidRDefault="00C669E1" w:rsidP="0044633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4633F">
              <w:rPr>
                <w:rFonts w:asciiTheme="majorBidi" w:hAnsiTheme="majorBidi" w:cstheme="majorBidi"/>
                <w:lang w:bidi="fa-IR"/>
              </w:rPr>
              <w:t xml:space="preserve">Common viral diseases with rash (rubella, scarlet fever, </w:t>
            </w:r>
            <w:proofErr w:type="spellStart"/>
            <w:r w:rsidRPr="0044633F">
              <w:rPr>
                <w:rFonts w:asciiTheme="majorBidi" w:hAnsiTheme="majorBidi" w:cstheme="majorBidi"/>
                <w:lang w:bidi="fa-IR"/>
              </w:rPr>
              <w:t>roseola</w:t>
            </w:r>
            <w:proofErr w:type="spellEnd"/>
            <w:r w:rsidRPr="0044633F">
              <w:rPr>
                <w:rFonts w:asciiTheme="majorBidi" w:hAnsiTheme="majorBidi" w:cstheme="majorBidi"/>
                <w:lang w:bidi="fa-IR"/>
              </w:rPr>
              <w:t>), salmonellosis and brucellosis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8603D" w14:textId="34E6BFA1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0D322" w14:textId="030C09A5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0AA6D" w14:textId="3E449BDD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5444BB2A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9A6A7" w14:textId="22709920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77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B0B98" w14:textId="2BAC73E8" w:rsidR="00C669E1" w:rsidRDefault="00C669E1" w:rsidP="00E94428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5/25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87F29" w14:textId="3EBF4889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8-10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349E6" w14:textId="597CBA30" w:rsidR="00C669E1" w:rsidRPr="005E5964" w:rsidRDefault="00C669E1" w:rsidP="0044633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4633F">
              <w:rPr>
                <w:rFonts w:asciiTheme="majorBidi" w:hAnsiTheme="majorBidi" w:cstheme="majorBidi"/>
                <w:lang w:bidi="fa-IR"/>
              </w:rPr>
              <w:t xml:space="preserve">Heart failure in children - palpitations - </w:t>
            </w:r>
            <w:r w:rsidRPr="0044633F">
              <w:rPr>
                <w:rFonts w:asciiTheme="majorBidi" w:hAnsiTheme="majorBidi" w:cstheme="majorBidi"/>
                <w:lang w:bidi="fa-IR"/>
              </w:rPr>
              <w:lastRenderedPageBreak/>
              <w:t>rheumatic fever and endocarditis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6B5B9" w14:textId="13525FA7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lastRenderedPageBreak/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66AC0" w14:textId="7FDAB51C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A1AD9" w14:textId="691C325E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3E102A3D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6066F" w14:textId="5FE749F9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lastRenderedPageBreak/>
              <w:t>78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19C87" w14:textId="3D4704DC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5/27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EB678" w14:textId="561BCEFD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74B68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AE1C0" w14:textId="6E6CA404" w:rsidR="00C669E1" w:rsidRPr="005E5964" w:rsidRDefault="00C669E1" w:rsidP="0044633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4633F">
              <w:rPr>
                <w:rFonts w:asciiTheme="majorBidi" w:hAnsiTheme="majorBidi" w:cstheme="majorBidi"/>
                <w:lang w:bidi="fa-IR"/>
              </w:rPr>
              <w:t>Respiratory distress, apnea, and cyanosis in neonates Poor feeding and infection in neonates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35985" w14:textId="5A2C4D2D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E03D4" w14:textId="0462FFE5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75C4EB" w14:textId="79C52C1E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5D663510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EB42C" w14:textId="7401FD28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79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2A4E6" w14:textId="2725B6D8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5/31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DCC5C6" w14:textId="03E092C9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74B68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C1BF1" w14:textId="425B8121" w:rsidR="00C669E1" w:rsidRPr="005E5964" w:rsidRDefault="00C669E1" w:rsidP="00393466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93466">
              <w:rPr>
                <w:rFonts w:asciiTheme="majorBidi" w:hAnsiTheme="majorBidi" w:cstheme="majorBidi"/>
                <w:lang w:bidi="fa-IR"/>
              </w:rPr>
              <w:t>Normal puberty and signs of normal and abnormal puberty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8AC50" w14:textId="7099AA6F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76901" w14:textId="64FF9D07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43371" w14:textId="1C3A714A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6430ADD6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60757" w14:textId="11ABF99A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4848D" w14:textId="3BC1D2AA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6/5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8DD6EF" w14:textId="596BD873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74B68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B7421" w14:textId="50328BBD" w:rsidR="00C669E1" w:rsidRPr="005E5964" w:rsidRDefault="00C669E1" w:rsidP="006927E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927ED">
              <w:rPr>
                <w:rFonts w:asciiTheme="majorBidi" w:hAnsiTheme="majorBidi" w:cstheme="majorBidi"/>
                <w:lang w:bidi="fa-IR"/>
              </w:rPr>
              <w:t>Examination of a healthy term newborn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22EB1A" w14:textId="522C6487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251D6" w14:textId="3D37EF28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A4F4B" w14:textId="0918D710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2F056588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4027B" w14:textId="640BF235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FF230" w14:textId="6B9352BE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6/8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AFC8B" w14:textId="33E43DA2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10-12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749EC" w14:textId="02EEFAE7" w:rsidR="00C669E1" w:rsidRPr="005E5964" w:rsidRDefault="00C669E1" w:rsidP="006927E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927ED">
              <w:rPr>
                <w:rFonts w:asciiTheme="majorBidi" w:hAnsiTheme="majorBidi" w:cstheme="majorBidi"/>
                <w:lang w:bidi="fa-IR"/>
              </w:rPr>
              <w:t>Brain Infection in Children - (Pathophysiology, Signs and Symptoms)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BAC03" w14:textId="0C1960CB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2E1A7" w14:textId="25DEB4AA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7B988" w14:textId="18FF369D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C669E1" w:rsidRPr="005E5964" w14:paraId="7BF21291" w14:textId="77777777" w:rsidTr="00CE044C"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AACD8" w14:textId="770CF165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82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5B3A2" w14:textId="407E7FDF" w:rsidR="00C669E1" w:rsidRDefault="00C669E1" w:rsidP="00B9465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6/19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92D8A" w14:textId="561D384E" w:rsidR="00C669E1" w:rsidRPr="005E5964" w:rsidRDefault="00C669E1" w:rsidP="005A190A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5A190A">
              <w:rPr>
                <w:rFonts w:asciiTheme="majorBidi" w:hAnsiTheme="majorBidi" w:cstheme="majorBidi"/>
                <w:lang w:bidi="fa-IR"/>
              </w:rPr>
              <w:t>12:30-14:30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4B8E2" w14:textId="76F28181" w:rsidR="00C669E1" w:rsidRPr="005E5964" w:rsidRDefault="00C669E1" w:rsidP="006927E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6927ED">
              <w:rPr>
                <w:rFonts w:asciiTheme="majorBidi" w:hAnsiTheme="majorBidi" w:cstheme="majorBidi"/>
                <w:lang w:bidi="fa-IR"/>
              </w:rPr>
              <w:t>Question and answer session on neurology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5A752" w14:textId="44A305BE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3341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0B9E0" w14:textId="6BC59D25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78BFD" w14:textId="11DEE88C" w:rsidR="00C669E1" w:rsidRPr="005E5964" w:rsidRDefault="00C669E1" w:rsidP="00B9465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A5A5F">
              <w:rPr>
                <w:rFonts w:asciiTheme="majorBidi" w:hAnsiTheme="majorBidi" w:cstheme="majorBidi" w:hint="cs"/>
                <w:rtl/>
                <w:lang w:bidi="fa-IR"/>
              </w:rPr>
              <w:t>"</w:t>
            </w:r>
          </w:p>
        </w:tc>
      </w:tr>
      <w:tr w:rsidR="00B94652" w:rsidRPr="005E5964" w14:paraId="3171FA45" w14:textId="77777777" w:rsidTr="00F01CF0">
        <w:tc>
          <w:tcPr>
            <w:tcW w:w="1116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CB25BA1" w14:textId="2B65D82C" w:rsidR="00B94652" w:rsidRPr="00476B10" w:rsidRDefault="00B94652" w:rsidP="00476B1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59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Other explanations</w:t>
            </w:r>
          </w:p>
        </w:tc>
      </w:tr>
      <w:tr w:rsidR="00B94652" w:rsidRPr="005E5964" w14:paraId="60659F1B" w14:textId="77777777" w:rsidTr="0087041B">
        <w:trPr>
          <w:trHeight w:val="2180"/>
        </w:trPr>
        <w:tc>
          <w:tcPr>
            <w:tcW w:w="1116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647F8" w14:textId="2F8C0F96" w:rsidR="00A302D8" w:rsidRDefault="00A302D8" w:rsidP="00C669E1">
            <w:pPr>
              <w:bidi w:val="0"/>
              <w:jc w:val="left"/>
              <w:rPr>
                <w:rFonts w:asciiTheme="majorBidi" w:hAnsiTheme="majorBidi" w:cstheme="majorBidi"/>
                <w:rtl/>
                <w:lang w:bidi="fa-IR"/>
              </w:rPr>
            </w:pPr>
            <w:r w:rsidRPr="00A302D8">
              <w:rPr>
                <w:rFonts w:asciiTheme="majorBidi" w:hAnsiTheme="majorBidi" w:cstheme="majorBidi"/>
                <w:lang w:bidi="fa-IR"/>
              </w:rPr>
              <w:t xml:space="preserve">Topics that are uploaded to the </w:t>
            </w:r>
            <w:proofErr w:type="spellStart"/>
            <w:r w:rsidRPr="00A302D8">
              <w:rPr>
                <w:rFonts w:asciiTheme="majorBidi" w:hAnsiTheme="majorBidi" w:cstheme="majorBidi"/>
                <w:lang w:bidi="fa-IR"/>
              </w:rPr>
              <w:t>Navid</w:t>
            </w:r>
            <w:proofErr w:type="spellEnd"/>
            <w:r w:rsidRPr="00A302D8">
              <w:rPr>
                <w:rFonts w:asciiTheme="majorBidi" w:hAnsiTheme="majorBidi" w:cstheme="majorBidi"/>
                <w:lang w:bidi="fa-IR"/>
              </w:rPr>
              <w:t xml:space="preserve"> system and presented virtually:</w:t>
            </w:r>
            <w:r w:rsidRPr="00A302D8">
              <w:t xml:space="preserve"> </w:t>
            </w:r>
            <w:r w:rsidRPr="00A302D8">
              <w:rPr>
                <w:rFonts w:asciiTheme="majorBidi" w:hAnsiTheme="majorBidi" w:cstheme="majorBidi"/>
                <w:lang w:bidi="fa-IR"/>
              </w:rPr>
              <w:t xml:space="preserve">Chickenpox - Osteomyelitis - Tuberculosis in children - </w:t>
            </w:r>
            <w:proofErr w:type="spellStart"/>
            <w:r w:rsidRPr="00A302D8">
              <w:rPr>
                <w:rFonts w:asciiTheme="majorBidi" w:hAnsiTheme="majorBidi" w:cstheme="majorBidi"/>
                <w:lang w:bidi="fa-IR"/>
              </w:rPr>
              <w:t>Nephrotic</w:t>
            </w:r>
            <w:proofErr w:type="spellEnd"/>
            <w:r w:rsidRPr="00A302D8">
              <w:rPr>
                <w:rFonts w:asciiTheme="majorBidi" w:hAnsiTheme="majorBidi" w:cstheme="majorBidi"/>
                <w:lang w:bidi="fa-IR"/>
              </w:rPr>
              <w:t xml:space="preserve"> syndrome in children Priority - High blood pressure in children - Urinary tract infection in children - Common symptoms of inherited metabolic diseases - Approach to the child with short stature - Celiac disease - Gastrointestinal bleeding (upper and lower) - Rheumatic fever and endocarditis</w:t>
            </w:r>
          </w:p>
          <w:p w14:paraId="6E02117B" w14:textId="77777777" w:rsidR="00B94652" w:rsidRPr="005E5964" w:rsidRDefault="00B94652" w:rsidP="00AC0478">
            <w:pPr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</w:tbl>
    <w:p w14:paraId="30455496" w14:textId="64188C01" w:rsidR="00F01CF0" w:rsidRPr="005E5964" w:rsidRDefault="00F01CF0" w:rsidP="00F01CF0">
      <w:pPr>
        <w:rPr>
          <w:rFonts w:asciiTheme="majorBidi" w:hAnsiTheme="majorBidi" w:cstheme="majorBidi"/>
          <w:rtl/>
          <w:lang w:bidi="fa-IR"/>
        </w:rPr>
      </w:pPr>
    </w:p>
    <w:sectPr w:rsidR="00F01CF0" w:rsidRPr="005E5964" w:rsidSect="00F01CF0">
      <w:footerReference w:type="default" r:id="rId11"/>
      <w:pgSz w:w="12240" w:h="15840" w:code="1"/>
      <w:pgMar w:top="567" w:right="567" w:bottom="567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67BB2" w14:textId="77777777" w:rsidR="005D0B41" w:rsidRDefault="005D0B41">
      <w:pPr>
        <w:spacing w:after="0" w:line="240" w:lineRule="auto"/>
      </w:pPr>
      <w:r>
        <w:separator/>
      </w:r>
    </w:p>
  </w:endnote>
  <w:endnote w:type="continuationSeparator" w:id="0">
    <w:p w14:paraId="45A3CD0A" w14:textId="77777777" w:rsidR="005D0B41" w:rsidRDefault="005D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87736449"/>
      <w:docPartObj>
        <w:docPartGallery w:val="Page Numbers (Bottom of Page)"/>
        <w:docPartUnique/>
      </w:docPartObj>
    </w:sdtPr>
    <w:sdtContent>
      <w:p w14:paraId="429F7DDE" w14:textId="282A67B4" w:rsidR="00CE044C" w:rsidRDefault="00CE044C" w:rsidP="00F767F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749">
          <w:rPr>
            <w:noProof/>
            <w:rtl/>
            <w:lang w:bidi="fa-IR"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B9031" w14:textId="77777777" w:rsidR="005D0B41" w:rsidRDefault="005D0B41">
      <w:pPr>
        <w:spacing w:after="0" w:line="240" w:lineRule="auto"/>
      </w:pPr>
      <w:r>
        <w:separator/>
      </w:r>
    </w:p>
  </w:footnote>
  <w:footnote w:type="continuationSeparator" w:id="0">
    <w:p w14:paraId="0A37DFE9" w14:textId="77777777" w:rsidR="005D0B41" w:rsidRDefault="005D0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84B8E"/>
    <w:multiLevelType w:val="hybridMultilevel"/>
    <w:tmpl w:val="4F3C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F0"/>
    <w:rsid w:val="000018A9"/>
    <w:rsid w:val="0000486F"/>
    <w:rsid w:val="00007317"/>
    <w:rsid w:val="000170FB"/>
    <w:rsid w:val="00020B26"/>
    <w:rsid w:val="00032D0D"/>
    <w:rsid w:val="00055E83"/>
    <w:rsid w:val="0007322D"/>
    <w:rsid w:val="00073F1F"/>
    <w:rsid w:val="00081B7C"/>
    <w:rsid w:val="00097179"/>
    <w:rsid w:val="000A44DA"/>
    <w:rsid w:val="000E064F"/>
    <w:rsid w:val="001004F7"/>
    <w:rsid w:val="00103315"/>
    <w:rsid w:val="00105760"/>
    <w:rsid w:val="0011306C"/>
    <w:rsid w:val="00121741"/>
    <w:rsid w:val="00127B88"/>
    <w:rsid w:val="001318AC"/>
    <w:rsid w:val="00134E1D"/>
    <w:rsid w:val="0015055E"/>
    <w:rsid w:val="00155916"/>
    <w:rsid w:val="00164428"/>
    <w:rsid w:val="00185DBC"/>
    <w:rsid w:val="00186D3A"/>
    <w:rsid w:val="001A56D6"/>
    <w:rsid w:val="001B5D0F"/>
    <w:rsid w:val="001B6749"/>
    <w:rsid w:val="001D21A6"/>
    <w:rsid w:val="002030FC"/>
    <w:rsid w:val="00236B6C"/>
    <w:rsid w:val="00247AA7"/>
    <w:rsid w:val="00247CFE"/>
    <w:rsid w:val="002544CF"/>
    <w:rsid w:val="002579E3"/>
    <w:rsid w:val="00280FA7"/>
    <w:rsid w:val="002846EC"/>
    <w:rsid w:val="002C15CA"/>
    <w:rsid w:val="002E60AA"/>
    <w:rsid w:val="002E68C5"/>
    <w:rsid w:val="002F7375"/>
    <w:rsid w:val="00325D07"/>
    <w:rsid w:val="00354040"/>
    <w:rsid w:val="003865CA"/>
    <w:rsid w:val="003909C1"/>
    <w:rsid w:val="00393466"/>
    <w:rsid w:val="003B1955"/>
    <w:rsid w:val="00416865"/>
    <w:rsid w:val="00425239"/>
    <w:rsid w:val="004455C1"/>
    <w:rsid w:val="0044633F"/>
    <w:rsid w:val="00464C19"/>
    <w:rsid w:val="00476B10"/>
    <w:rsid w:val="004A32A5"/>
    <w:rsid w:val="004B1C68"/>
    <w:rsid w:val="005047D4"/>
    <w:rsid w:val="0051729D"/>
    <w:rsid w:val="00531E06"/>
    <w:rsid w:val="00557E64"/>
    <w:rsid w:val="005619A7"/>
    <w:rsid w:val="005A190A"/>
    <w:rsid w:val="005B3D69"/>
    <w:rsid w:val="005C7FF5"/>
    <w:rsid w:val="005D0B41"/>
    <w:rsid w:val="005E5964"/>
    <w:rsid w:val="005E63D5"/>
    <w:rsid w:val="00601E11"/>
    <w:rsid w:val="00606C9E"/>
    <w:rsid w:val="00612D9F"/>
    <w:rsid w:val="00622EE6"/>
    <w:rsid w:val="006519C6"/>
    <w:rsid w:val="00654C4C"/>
    <w:rsid w:val="00664822"/>
    <w:rsid w:val="0068633B"/>
    <w:rsid w:val="006927ED"/>
    <w:rsid w:val="00694B68"/>
    <w:rsid w:val="006D361E"/>
    <w:rsid w:val="006E2EF3"/>
    <w:rsid w:val="006F22FB"/>
    <w:rsid w:val="006F6CC1"/>
    <w:rsid w:val="007245CC"/>
    <w:rsid w:val="00745554"/>
    <w:rsid w:val="0075101A"/>
    <w:rsid w:val="007833A1"/>
    <w:rsid w:val="00792B01"/>
    <w:rsid w:val="007A7C08"/>
    <w:rsid w:val="007C01AE"/>
    <w:rsid w:val="007C2C14"/>
    <w:rsid w:val="007C34CD"/>
    <w:rsid w:val="007C78E8"/>
    <w:rsid w:val="007D0FC5"/>
    <w:rsid w:val="007D6439"/>
    <w:rsid w:val="007E3104"/>
    <w:rsid w:val="007E6A17"/>
    <w:rsid w:val="00804939"/>
    <w:rsid w:val="00806816"/>
    <w:rsid w:val="00811CB7"/>
    <w:rsid w:val="0083794A"/>
    <w:rsid w:val="008532AA"/>
    <w:rsid w:val="0087041B"/>
    <w:rsid w:val="00876F4D"/>
    <w:rsid w:val="008821D2"/>
    <w:rsid w:val="008930AD"/>
    <w:rsid w:val="008941AD"/>
    <w:rsid w:val="008A2395"/>
    <w:rsid w:val="008D1F07"/>
    <w:rsid w:val="008E24F6"/>
    <w:rsid w:val="009535AC"/>
    <w:rsid w:val="00960961"/>
    <w:rsid w:val="00971075"/>
    <w:rsid w:val="00990A92"/>
    <w:rsid w:val="009A0EF4"/>
    <w:rsid w:val="009C2102"/>
    <w:rsid w:val="009D6CF6"/>
    <w:rsid w:val="009F18A3"/>
    <w:rsid w:val="009F2820"/>
    <w:rsid w:val="00A02E23"/>
    <w:rsid w:val="00A04688"/>
    <w:rsid w:val="00A302D8"/>
    <w:rsid w:val="00A33282"/>
    <w:rsid w:val="00A36211"/>
    <w:rsid w:val="00A417F0"/>
    <w:rsid w:val="00A62FB1"/>
    <w:rsid w:val="00A7576D"/>
    <w:rsid w:val="00A8250D"/>
    <w:rsid w:val="00A91B28"/>
    <w:rsid w:val="00AA05C3"/>
    <w:rsid w:val="00AA62BF"/>
    <w:rsid w:val="00AA69BC"/>
    <w:rsid w:val="00AB6E65"/>
    <w:rsid w:val="00AB7809"/>
    <w:rsid w:val="00AC0478"/>
    <w:rsid w:val="00AD541C"/>
    <w:rsid w:val="00AF4F14"/>
    <w:rsid w:val="00B1071F"/>
    <w:rsid w:val="00B2687C"/>
    <w:rsid w:val="00B62A6D"/>
    <w:rsid w:val="00B644DD"/>
    <w:rsid w:val="00B84C42"/>
    <w:rsid w:val="00B94652"/>
    <w:rsid w:val="00BB7401"/>
    <w:rsid w:val="00BC4747"/>
    <w:rsid w:val="00C023A4"/>
    <w:rsid w:val="00C15AEF"/>
    <w:rsid w:val="00C31EFC"/>
    <w:rsid w:val="00C34EFB"/>
    <w:rsid w:val="00C55D74"/>
    <w:rsid w:val="00C572AD"/>
    <w:rsid w:val="00C669E1"/>
    <w:rsid w:val="00C91923"/>
    <w:rsid w:val="00CA3077"/>
    <w:rsid w:val="00CA3D34"/>
    <w:rsid w:val="00CB23FE"/>
    <w:rsid w:val="00CB2D56"/>
    <w:rsid w:val="00CC78B8"/>
    <w:rsid w:val="00CE044C"/>
    <w:rsid w:val="00D015A0"/>
    <w:rsid w:val="00D1293B"/>
    <w:rsid w:val="00D26772"/>
    <w:rsid w:val="00D30870"/>
    <w:rsid w:val="00D717EE"/>
    <w:rsid w:val="00D72B02"/>
    <w:rsid w:val="00D73541"/>
    <w:rsid w:val="00DE28F1"/>
    <w:rsid w:val="00E35CE1"/>
    <w:rsid w:val="00E45413"/>
    <w:rsid w:val="00E461DE"/>
    <w:rsid w:val="00E82907"/>
    <w:rsid w:val="00E86281"/>
    <w:rsid w:val="00E8645E"/>
    <w:rsid w:val="00E94428"/>
    <w:rsid w:val="00EA0CF4"/>
    <w:rsid w:val="00EA177E"/>
    <w:rsid w:val="00EB28B0"/>
    <w:rsid w:val="00EC6872"/>
    <w:rsid w:val="00EC6AD1"/>
    <w:rsid w:val="00EE584E"/>
    <w:rsid w:val="00EE5C89"/>
    <w:rsid w:val="00EF74BD"/>
    <w:rsid w:val="00F01CF0"/>
    <w:rsid w:val="00F175CF"/>
    <w:rsid w:val="00F40E53"/>
    <w:rsid w:val="00F767FC"/>
    <w:rsid w:val="00F91295"/>
    <w:rsid w:val="00FE7BEA"/>
    <w:rsid w:val="00FF2431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CB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CF0"/>
    <w:pPr>
      <w:bidi/>
      <w:jc w:val="both"/>
    </w:pPr>
    <w:rPr>
      <w:rFonts w:cs="B Nazanin"/>
      <w:kern w:val="0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CF0"/>
    <w:pPr>
      <w:spacing w:after="0" w:line="240" w:lineRule="auto"/>
    </w:pPr>
    <w:rPr>
      <w:kern w:val="0"/>
      <w:lang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1CF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01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CF0"/>
    <w:rPr>
      <w:rFonts w:cs="B Nazanin"/>
      <w:kern w:val="0"/>
      <w:lang w:bidi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CF0"/>
    <w:pPr>
      <w:bidi/>
      <w:jc w:val="both"/>
    </w:pPr>
    <w:rPr>
      <w:rFonts w:cs="B Nazanin"/>
      <w:kern w:val="0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CF0"/>
    <w:pPr>
      <w:spacing w:after="0" w:line="240" w:lineRule="auto"/>
    </w:pPr>
    <w:rPr>
      <w:kern w:val="0"/>
      <w:lang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1CF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01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CF0"/>
    <w:rPr>
      <w:rFonts w:cs="B Nazanin"/>
      <w:kern w:val="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BC5DC-D5C3-4132-AE5F-CB2C13C8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3304</Words>
  <Characters>18836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</dc:creator>
  <cp:keywords/>
  <dc:description/>
  <cp:lastModifiedBy>Sahdis2021</cp:lastModifiedBy>
  <cp:revision>179</cp:revision>
  <dcterms:created xsi:type="dcterms:W3CDTF">2024-08-11T04:33:00Z</dcterms:created>
  <dcterms:modified xsi:type="dcterms:W3CDTF">2025-12-13T06:35:00Z</dcterms:modified>
</cp:coreProperties>
</file>